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8B22" w14:textId="77777777" w:rsidR="00EB20EC" w:rsidRPr="00C92AD7" w:rsidRDefault="00EB20EC" w:rsidP="00EB20EC">
      <w:pPr>
        <w:pStyle w:val="Heading2"/>
        <w:spacing w:line="240" w:lineRule="auto"/>
        <w:jc w:val="right"/>
        <w:rPr>
          <w:rFonts w:asciiTheme="minorHAnsi" w:hAnsiTheme="minorHAnsi" w:cstheme="minorHAnsi"/>
          <w:sz w:val="26"/>
          <w:szCs w:val="26"/>
          <w:lang w:val="sr-Latn-ME"/>
        </w:rPr>
      </w:pPr>
      <w:r w:rsidRPr="00C92AD7">
        <w:rPr>
          <w:rFonts w:asciiTheme="minorHAnsi" w:hAnsiTheme="minorHAnsi" w:cstheme="minorHAnsi"/>
          <w:sz w:val="26"/>
          <w:szCs w:val="26"/>
          <w:lang w:val="sr-Latn-ME"/>
        </w:rPr>
        <w:t>OBRAZAC 1</w:t>
      </w:r>
    </w:p>
    <w:p w14:paraId="0BFC61FC" w14:textId="77777777" w:rsidR="00EB20EC" w:rsidRPr="00C92AD7" w:rsidRDefault="00EB20EC" w:rsidP="00EB20EC">
      <w:pPr>
        <w:pStyle w:val="Heading2"/>
        <w:jc w:val="center"/>
        <w:rPr>
          <w:rFonts w:asciiTheme="minorHAnsi" w:hAnsiTheme="minorHAnsi" w:cstheme="minorHAnsi"/>
          <w:lang w:val="sr-Latn-ME"/>
        </w:rPr>
      </w:pPr>
    </w:p>
    <w:p w14:paraId="3446A1C1" w14:textId="118B1F32" w:rsidR="00781E5A" w:rsidRPr="00781E5A" w:rsidRDefault="004717B5" w:rsidP="004717B5">
      <w:pPr>
        <w:pStyle w:val="Heading2"/>
        <w:spacing w:line="240" w:lineRule="auto"/>
        <w:jc w:val="center"/>
        <w:rPr>
          <w:rFonts w:asciiTheme="minorHAnsi" w:hAnsiTheme="minorHAnsi" w:cstheme="minorHAnsi"/>
          <w:sz w:val="40"/>
          <w:szCs w:val="40"/>
          <w:lang w:val="sr-Latn-ME"/>
        </w:rPr>
      </w:pPr>
      <w:r>
        <w:rPr>
          <w:rFonts w:asciiTheme="minorHAnsi" w:hAnsiTheme="minorHAnsi" w:cstheme="minorHAnsi"/>
          <w:sz w:val="40"/>
          <w:szCs w:val="40"/>
          <w:lang w:val="sr-Latn-ME"/>
        </w:rPr>
        <w:t xml:space="preserve">                      </w:t>
      </w:r>
      <w:r w:rsidR="0064363C">
        <w:rPr>
          <w:rFonts w:asciiTheme="minorHAnsi" w:hAnsiTheme="minorHAnsi" w:cstheme="minorHAnsi"/>
          <w:sz w:val="40"/>
          <w:szCs w:val="40"/>
          <w:lang w:val="sr-Latn-ME"/>
        </w:rPr>
        <w:t>OBRAZAC</w:t>
      </w:r>
    </w:p>
    <w:p w14:paraId="0593EFD7" w14:textId="49C5A1EF" w:rsidR="0064363C" w:rsidRDefault="004717B5" w:rsidP="0064363C">
      <w:pPr>
        <w:pStyle w:val="Heading2"/>
        <w:spacing w:line="240" w:lineRule="auto"/>
        <w:jc w:val="center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                                                      </w:t>
      </w:r>
      <w:r w:rsidR="000D1800" w:rsidRPr="00C92AD7">
        <w:rPr>
          <w:rFonts w:asciiTheme="minorHAnsi" w:hAnsiTheme="minorHAnsi" w:cstheme="minorHAnsi"/>
          <w:lang w:val="sr-Latn-ME"/>
        </w:rPr>
        <w:t xml:space="preserve">ZA </w:t>
      </w:r>
      <w:r w:rsidR="0064363C">
        <w:rPr>
          <w:rFonts w:asciiTheme="minorHAnsi" w:hAnsiTheme="minorHAnsi" w:cstheme="minorHAnsi"/>
          <w:lang w:val="sr-Latn-ME"/>
        </w:rPr>
        <w:t xml:space="preserve">PRIJAVU BIZNIS IDEJA ZA FINANSIRANJE ŽENSKOG PREDUZETNIŠTVA </w:t>
      </w:r>
      <w:r w:rsidR="00C31292">
        <w:rPr>
          <w:rFonts w:asciiTheme="minorHAnsi" w:hAnsiTheme="minorHAnsi" w:cstheme="minorHAnsi"/>
          <w:lang w:val="sr-Latn-ME"/>
        </w:rPr>
        <w:t>START UP</w:t>
      </w:r>
    </w:p>
    <w:p w14:paraId="6C47B0B9" w14:textId="2138862D" w:rsidR="00041762" w:rsidRPr="00C92AD7" w:rsidRDefault="0064363C" w:rsidP="0064363C">
      <w:pPr>
        <w:pStyle w:val="Heading2"/>
        <w:spacing w:line="240" w:lineRule="auto"/>
        <w:jc w:val="center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OD STRANE</w:t>
      </w:r>
      <w:r w:rsidR="000D1800" w:rsidRPr="00C92AD7">
        <w:rPr>
          <w:rFonts w:asciiTheme="minorHAnsi" w:hAnsiTheme="minorHAnsi" w:cstheme="minorHAnsi"/>
          <w:lang w:val="sr-Latn-ME"/>
        </w:rPr>
        <w:t xml:space="preserve"> OPŠ</w:t>
      </w:r>
      <w:r>
        <w:rPr>
          <w:rFonts w:asciiTheme="minorHAnsi" w:hAnsiTheme="minorHAnsi" w:cstheme="minorHAnsi"/>
          <w:lang w:val="sr-Latn-ME"/>
        </w:rPr>
        <w:t xml:space="preserve">TINE HERCEG NOVI </w:t>
      </w:r>
    </w:p>
    <w:p w14:paraId="1553A18B" w14:textId="0894A067" w:rsidR="004A3DF5" w:rsidRPr="00C92AD7" w:rsidRDefault="004A3DF5" w:rsidP="00F675F0">
      <w:pPr>
        <w:rPr>
          <w:rFonts w:asciiTheme="minorHAnsi" w:hAnsiTheme="minorHAnsi" w:cstheme="minorHAnsi"/>
          <w:b/>
          <w:bCs/>
          <w:sz w:val="22"/>
          <w:szCs w:val="22"/>
          <w:lang w:val="sr-Latn-ME"/>
        </w:rPr>
      </w:pPr>
    </w:p>
    <w:p w14:paraId="4469208C" w14:textId="23C43442" w:rsidR="004A3DF5" w:rsidRDefault="004A3DF5" w:rsidP="00F675F0">
      <w:pPr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7BF8EE97" w14:textId="77777777" w:rsidR="0064363C" w:rsidRDefault="0064363C" w:rsidP="003A347E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3AADACA" w14:textId="77777777" w:rsidR="0064363C" w:rsidRDefault="0064363C" w:rsidP="0064363C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                           </w:t>
      </w:r>
    </w:p>
    <w:p w14:paraId="6C70725B" w14:textId="77777777" w:rsidR="0064363C" w:rsidRDefault="0064363C" w:rsidP="0064363C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0E0082B" w14:textId="77777777" w:rsidR="0064363C" w:rsidRDefault="0064363C" w:rsidP="0064363C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1DA61DE2" w14:textId="77777777" w:rsidR="0064363C" w:rsidRDefault="0064363C" w:rsidP="0064363C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08D52CCA" w14:textId="77777777" w:rsidR="0064363C" w:rsidRDefault="0064363C" w:rsidP="0064363C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7523F202" w14:textId="77777777" w:rsidR="0064363C" w:rsidRDefault="0064363C" w:rsidP="0064363C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FB336DA" w14:textId="2C985E90" w:rsidR="00F675F0" w:rsidRPr="00C92AD7" w:rsidRDefault="0064363C" w:rsidP="0064363C">
      <w:pPr>
        <w:pBdr>
          <w:top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    </w:t>
      </w:r>
      <w:r w:rsidR="0022663E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Dio I - </w:t>
      </w:r>
      <w:r w:rsidR="00F675F0">
        <w:rPr>
          <w:rFonts w:asciiTheme="minorHAnsi" w:hAnsiTheme="minorHAnsi" w:cstheme="minorHAnsi"/>
          <w:b/>
          <w:sz w:val="22"/>
          <w:szCs w:val="22"/>
          <w:lang w:val="sr-Latn-ME"/>
        </w:rPr>
        <w:t>Popunjava  ovlašćeni službenik Opštine</w:t>
      </w:r>
    </w:p>
    <w:p w14:paraId="469E82DE" w14:textId="2E7A19A6" w:rsidR="00F675F0" w:rsidRDefault="00F675F0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474418E" wp14:editId="0D3A9308">
                <wp:simplePos x="0" y="0"/>
                <wp:positionH relativeFrom="page">
                  <wp:posOffset>4728210</wp:posOffset>
                </wp:positionH>
                <wp:positionV relativeFrom="page">
                  <wp:posOffset>2446266</wp:posOffset>
                </wp:positionV>
                <wp:extent cx="1717675" cy="184785"/>
                <wp:effectExtent l="0" t="0" r="15875" b="5715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B5EBA" w14:textId="29DB8A55" w:rsidR="008D6C13" w:rsidRPr="001A3AEB" w:rsidRDefault="00FE231E" w:rsidP="00FE23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1A3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Broj djelovodnog protokola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4418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2.3pt;margin-top:192.6pt;width:135.2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FerQIAAKo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AEScdtOiejhrdiBEFoSnP0KsUvO568NMj7EObLVXV34rym0JcrBvCd/RaSjE0lFSQnm9uumdX&#10;JxxlQLbDR1FBHLLXwgKNtexM7aAaCNChTQ+n1phcShMy8qNltMCohDM/DqN4YUOQdL7dS6XfU9Eh&#10;Y2RYQustOjncKm2yIensYoJxUbC2te1v+bMNcJx2IDZcNWcmC9vNx8RLNvEmDp0wWG6c0Mtz57pY&#10;h86y8KNF/i5fr3P/p4nrh2nDqopyE2ZWlh/+WeeOGp80cdKWEi2rDJxJScnddt1KdCCg7MJ+x4Kc&#10;ubnP07BFAC4vKPlB6N0EiVMs48gJi3DhJJEXO56f3CRLL0zCvHhO6ZZx+u+U0JDhZBEsJjH9lptn&#10;v9fcSNoxDbOjZV2G45MTSY0EN7yyrdWEtZN9VgqT/lMpoN1zo61gjUYntepxOwKKUfFWVA8gXSlA&#10;WaBPGHhgNEL+wGiA4ZFh9X1PJMWo/cBB/mbSzIacje1sEF7C1QxrjCZzraeJtO8l2zWAPD0wLq7h&#10;idTMqvcpi+PDgoFgSRyHl5k45//W62nErn4BAAD//wMAUEsDBBQABgAIAAAAIQD5kMU54gAAAAwB&#10;AAAPAAAAZHJzL2Rvd25yZXYueG1sTI/BTsMwEETvSPyDtUjcqJM2DW2aTVUhOCGhpuHA0YndxGq8&#10;DrHbhr/HPcFxNU8zb/PtZHp2UaPTlhDiWQRMUWOlphbhs3p7WgFzXpAUvSWF8KMcbIv7u1xk0l6p&#10;VJeDb1koIZcJhM77IePcNZ0yws3soChkRzsa4cM5tlyO4hrKTc/nUZRyIzSFhU4M6qVTzelwNgi7&#10;Lypf9fdHvS+Ppa6qdUTv6Qnx8WHabYB5Nfk/GG76QR2K4FTbM0nHeoTnJEkDirBYLefAbkQUL2Ng&#10;NUISJwvgRc7/P1H8AgAA//8DAFBLAQItABQABgAIAAAAIQC2gziS/gAAAOEBAAATAAAAAAAAAAAA&#10;AAAAAAAAAABbQ29udGVudF9UeXBlc10ueG1sUEsBAi0AFAAGAAgAAAAhADj9If/WAAAAlAEAAAsA&#10;AAAAAAAAAAAAAAAALwEAAF9yZWxzLy5yZWxzUEsBAi0AFAAGAAgAAAAhAMvlIV6tAgAAqgUAAA4A&#10;AAAAAAAAAAAAAAAALgIAAGRycy9lMm9Eb2MueG1sUEsBAi0AFAAGAAgAAAAhAPmQxTniAAAADAEA&#10;AA8AAAAAAAAAAAAAAAAABwUAAGRycy9kb3ducmV2LnhtbFBLBQYAAAAABAAEAPMAAAAWBgAAAAA=&#10;" o:allowincell="f" filled="f" stroked="f">
                <v:textbox inset="0,0,0,0">
                  <w:txbxContent>
                    <w:p w14:paraId="36EB5EBA" w14:textId="29DB8A55" w:rsidR="008D6C13" w:rsidRPr="001A3AEB" w:rsidRDefault="00FE231E" w:rsidP="00FE231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r-Latn-ME"/>
                        </w:rPr>
                      </w:pPr>
                      <w:r w:rsidRPr="001A3A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Broj djelovodnog protokola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275180B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412851FC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7F083281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42DE1148" w14:textId="4FC42358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NAPOMENA:</w:t>
      </w:r>
    </w:p>
    <w:p w14:paraId="20D969FF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5DBDF0B5" w14:textId="77777777" w:rsidR="0064363C" w:rsidRPr="0064363C" w:rsidRDefault="0064363C" w:rsidP="0064363C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t>•</w:t>
      </w:r>
      <w:r w:rsidRPr="0064363C">
        <w:rPr>
          <w:rFonts w:asciiTheme="minorHAnsi" w:hAnsiTheme="minorHAnsi" w:cstheme="minorHAnsi"/>
          <w:sz w:val="22"/>
          <w:szCs w:val="22"/>
          <w:lang w:val="sr-Latn-ME"/>
        </w:rPr>
        <w:tab/>
        <w:t xml:space="preserve">Ovu stranu popunjava službeno lice  Građanskog biroa opštine Herceg Novi; </w:t>
      </w:r>
    </w:p>
    <w:p w14:paraId="5AC83162" w14:textId="77777777" w:rsidR="0064363C" w:rsidRPr="0064363C" w:rsidRDefault="0064363C" w:rsidP="0064363C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t>•</w:t>
      </w:r>
      <w:r w:rsidRPr="0064363C">
        <w:rPr>
          <w:rFonts w:asciiTheme="minorHAnsi" w:hAnsiTheme="minorHAnsi" w:cstheme="minorHAnsi"/>
          <w:sz w:val="22"/>
          <w:szCs w:val="22"/>
          <w:lang w:val="sr-Latn-ME"/>
        </w:rPr>
        <w:tab/>
        <w:t xml:space="preserve">Podnosilac prijave je dužna izdvojiti ovu stranu, od ostatka obrasca nakon njegovog popunjavanja; </w:t>
      </w:r>
    </w:p>
    <w:p w14:paraId="4D1B7071" w14:textId="77777777" w:rsidR="0064363C" w:rsidRPr="0064363C" w:rsidRDefault="0064363C" w:rsidP="0064363C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t>•</w:t>
      </w:r>
      <w:r w:rsidRPr="0064363C">
        <w:rPr>
          <w:rFonts w:asciiTheme="minorHAnsi" w:hAnsiTheme="minorHAnsi" w:cstheme="minorHAnsi"/>
          <w:sz w:val="22"/>
          <w:szCs w:val="22"/>
          <w:lang w:val="sr-Latn-ME"/>
        </w:rPr>
        <w:tab/>
        <w:t xml:space="preserve">Dio II i III Obrasca prilaže se u zapečaćenoj koverti sa ostalom dokumentacijom; </w:t>
      </w:r>
    </w:p>
    <w:p w14:paraId="5C49BDBD" w14:textId="3BDD60A8" w:rsidR="0064363C" w:rsidRDefault="0064363C" w:rsidP="0064363C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t>•</w:t>
      </w:r>
      <w:r w:rsidRPr="0064363C">
        <w:rPr>
          <w:rFonts w:asciiTheme="minorHAnsi" w:hAnsiTheme="minorHAnsi" w:cstheme="minorHAnsi"/>
          <w:sz w:val="22"/>
          <w:szCs w:val="22"/>
          <w:lang w:val="sr-Latn-ME"/>
        </w:rPr>
        <w:tab/>
        <w:t>Službenik Građanskog biroa je dužan pričvrstiti ovu stranu obrasca na zapečaćeni koverat</w:t>
      </w:r>
      <w:r>
        <w:rPr>
          <w:rFonts w:asciiTheme="minorHAnsi" w:hAnsiTheme="minorHAnsi" w:cstheme="minorHAnsi"/>
          <w:sz w:val="22"/>
          <w:szCs w:val="22"/>
          <w:lang w:val="sr-Latn-ME"/>
        </w:rPr>
        <w:t>.</w:t>
      </w:r>
    </w:p>
    <w:p w14:paraId="1400D98C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7FA69A2F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35760478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0B965221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788681C3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5B2CFC44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67D6A23B" w14:textId="77777777" w:rsidR="0064363C" w:rsidRDefault="0064363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1012668A" w14:textId="539C24F1" w:rsidR="00E242A9" w:rsidRDefault="00A3105C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Datum upisa:</w:t>
      </w:r>
      <w:r w:rsidR="00041762" w:rsidRPr="00C92AD7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</w:p>
    <w:p w14:paraId="4C3C30EF" w14:textId="77777777" w:rsidR="006F2B18" w:rsidRPr="00C92AD7" w:rsidRDefault="006F2B18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2CF48125" w14:textId="284203D3" w:rsidR="005F6B8B" w:rsidRPr="00C92AD7" w:rsidRDefault="00F675F0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59776" behindDoc="1" locked="0" layoutInCell="1" allowOverlap="1" wp14:anchorId="29A51EAE" wp14:editId="7B609AF1">
                <wp:simplePos x="0" y="0"/>
                <wp:positionH relativeFrom="page">
                  <wp:posOffset>4125595</wp:posOffset>
                </wp:positionH>
                <wp:positionV relativeFrom="paragraph">
                  <wp:posOffset>60799</wp:posOffset>
                </wp:positionV>
                <wp:extent cx="2864485" cy="1304925"/>
                <wp:effectExtent l="0" t="0" r="120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76EF" w14:textId="5DCE6354" w:rsidR="000D1800" w:rsidRDefault="000D1800" w:rsidP="00C92AD7">
                            <w:pP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1EAE" id="Text Box 2" o:spid="_x0000_s1027" type="#_x0000_t202" style="position:absolute;margin-left:324.85pt;margin-top:4.8pt;width:225.55pt;height:102.75pt;z-index:-2516567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UCIwIAACQEAAAOAAAAZHJzL2Uyb0RvYy54bWysU21v2yAQ/j5p/wHxfbHjOm1ixam6dJ0m&#10;dS9Sux9AMI7RgGNAYme/vgdO06j9Vo0PiOOO5+6ee1heD1qRvXBegqnpdJJTIgyHRpptTX8/3n2a&#10;U+IDMw1TYERND8LT69XHD8veVqKADlQjHEEQ46ve1rQLwVZZ5nknNPMTsMKgswWnWUDTbbPGsR7R&#10;tcqKPL/MenCNdcCF93h7OzrpKuG3reDhZ9t6EYiqKdYW0u7Svol7tlqyauuY7SQ/lsHeUYVm0mDS&#10;E9QtC4zsnHwDpSV34KENEw46g7aVXKQesJtp/qqbh45ZkXpBcrw90eT/Hyz/sf/liGxqepFfUWKY&#10;xiE9iiGQzzCQIvLTW19h2IPFwDDgNc459ertPfA/nhhYd8xsxY1z0HeCNVjfNL7Mzp6OOD6CbPrv&#10;0GAatguQgIbW6Uge0kEQHed0OM0mlsLxsphfluV8RglH3/QiLxfFLOVg1fNz63z4KkCTeKipw+En&#10;eLa/9yGWw6rnkJjNwJ1UKglAGdLXdDFDyOjxoGQTncmIUhRr5cieoYjCMLb2KkrLgDpWUtd0nsc1&#10;Kiuy8cU0KUlgUo1nLESZIz2RkZGbMGyGNImUIFK3geaAfDkYZYvfDA8duH+U9CjZmvq/O+YEJeqb&#10;Qc4X07KMGk9GObsq0HDnns25hxmOUNgQJeNxHdK/GKm5wdm0MrH2UsmxZJRiIvP4baLWz+0U9fK5&#10;V08AAAD//wMAUEsDBBQABgAIAAAAIQCO+qYq4QAAAAoBAAAPAAAAZHJzL2Rvd25yZXYueG1sTI9B&#10;T8JAFITvJv6HzTPxJrslWqT2lSiExBA8AIZ4XLrPtrH7tukuUP69y0mPk5nMfJPPBtuKE/W+cYyQ&#10;jBQI4tKZhiuEz93y4RmED5qNbh0TwoU8zIrbm1xnxp15Q6dtqEQsYZ9phDqELpPSlzVZ7UeuI47e&#10;t+utDlH2lTS9Psdy28qxUqm0uuG4UOuO5jWVP9ujRXjfXVabyfwjtau3xdd6L/1+uVgj3t8Nry8g&#10;Ag3hLwxX/IgORWQ6uCMbL1qE9HE6iVGEaQri6idKxS8HhHHylIAscvn/QvELAAD//wMAUEsBAi0A&#10;FAAGAAgAAAAhALaDOJL+AAAA4QEAABMAAAAAAAAAAAAAAAAAAAAAAFtDb250ZW50X1R5cGVzXS54&#10;bWxQSwECLQAUAAYACAAAACEAOP0h/9YAAACUAQAACwAAAAAAAAAAAAAAAAAvAQAAX3JlbHMvLnJl&#10;bHNQSwECLQAUAAYACAAAACEAWAj1AiMCAAAkBAAADgAAAAAAAAAAAAAAAAAuAgAAZHJzL2Uyb0Rv&#10;Yy54bWxQSwECLQAUAAYACAAAACEAjvqmKuEAAAAKAQAADwAAAAAAAAAAAAAAAAB9BAAAZHJzL2Rv&#10;d25yZXYueG1sUEsFBgAAAAAEAAQA8wAAAIsFAAAAAA==&#10;" filled="f" strokecolor="black [3213]">
                <v:textbox>
                  <w:txbxContent>
                    <w:p w14:paraId="53AE76EF" w14:textId="5DCE6354" w:rsidR="000D1800" w:rsidRDefault="000D1800" w:rsidP="00C92AD7">
                      <w:pP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1762"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</w:t>
      </w:r>
      <w:r w:rsidR="00A3105C">
        <w:rPr>
          <w:rFonts w:asciiTheme="minorHAnsi" w:hAnsiTheme="minorHAnsi" w:cstheme="minorHAnsi"/>
          <w:sz w:val="22"/>
          <w:szCs w:val="22"/>
          <w:lang w:val="sr-Latn-ME"/>
        </w:rPr>
        <w:t>___</w:t>
      </w:r>
      <w:r w:rsidR="00041762" w:rsidRPr="00C92AD7">
        <w:rPr>
          <w:rFonts w:asciiTheme="minorHAnsi" w:hAnsiTheme="minorHAnsi" w:cstheme="minorHAnsi"/>
          <w:sz w:val="22"/>
          <w:szCs w:val="22"/>
          <w:lang w:val="sr-Latn-ME"/>
        </w:rPr>
        <w:t>__</w:t>
      </w:r>
    </w:p>
    <w:p w14:paraId="3B0B2715" w14:textId="64F5127E" w:rsidR="00600C1A" w:rsidRPr="00C92AD7" w:rsidRDefault="00600C1A" w:rsidP="005F6B8B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3C2E29E0" w14:textId="77777777" w:rsidR="006F2B18" w:rsidRDefault="00A3105C" w:rsidP="00E242A9">
      <w:pPr>
        <w:tabs>
          <w:tab w:val="left" w:pos="6990"/>
        </w:tabs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Potpis ovlašćenog službenika:</w:t>
      </w:r>
      <w:r w:rsidR="00041762" w:rsidRPr="00C92AD7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</w:p>
    <w:p w14:paraId="35E724C6" w14:textId="5209432D" w:rsidR="00E242A9" w:rsidRPr="00C92AD7" w:rsidRDefault="00E242A9" w:rsidP="00E242A9">
      <w:pPr>
        <w:tabs>
          <w:tab w:val="left" w:pos="6990"/>
        </w:tabs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ab/>
      </w:r>
    </w:p>
    <w:p w14:paraId="1D500D68" w14:textId="7A74CD40" w:rsidR="00EB4697" w:rsidRDefault="00041762" w:rsidP="00781E5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 xml:space="preserve"> _____________________</w:t>
      </w:r>
    </w:p>
    <w:p w14:paraId="6DF312C6" w14:textId="77777777" w:rsidR="00781E5A" w:rsidRDefault="00781E5A" w:rsidP="00781E5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1241FF5" w14:textId="77777777" w:rsidR="00781E5A" w:rsidRDefault="00781E5A" w:rsidP="00781E5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424F9B9" w14:textId="77777777" w:rsidR="003A347E" w:rsidRDefault="003A347E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6D1EA2B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E1144FF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790A827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38FBEE1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C9A87FE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F5FF556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F53CAD1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C98A751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3618E67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70A0CB79" w14:textId="77777777" w:rsidR="0064363C" w:rsidRDefault="0064363C" w:rsidP="003A347E">
      <w:pPr>
        <w:pBdr>
          <w:bottom w:val="double" w:sz="4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A3C8824" w14:textId="77777777" w:rsidR="00781E5A" w:rsidRDefault="00781E5A" w:rsidP="00781E5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029E4C5" w14:textId="65FA60BD" w:rsidR="0022663E" w:rsidRDefault="0022663E" w:rsidP="0022663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sz w:val="22"/>
          <w:szCs w:val="22"/>
          <w:lang w:val="sr-Latn-ME"/>
        </w:rPr>
        <w:t>Dio II - Popunjava  podnosilac</w:t>
      </w:r>
      <w:r w:rsidR="00163A70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</w:t>
      </w:r>
      <w:r w:rsidR="0064363C">
        <w:rPr>
          <w:rFonts w:asciiTheme="minorHAnsi" w:hAnsiTheme="minorHAnsi" w:cstheme="minorHAnsi"/>
          <w:b/>
          <w:sz w:val="22"/>
          <w:szCs w:val="22"/>
          <w:lang w:val="sr-Latn-ME"/>
        </w:rPr>
        <w:t>biznis ideje</w:t>
      </w:r>
    </w:p>
    <w:p w14:paraId="6B3C9AB0" w14:textId="515E2D18" w:rsidR="00070188" w:rsidRDefault="00070188" w:rsidP="0022663E">
      <w:pPr>
        <w:jc w:val="center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  <w:r w:rsidRPr="00070188">
        <w:rPr>
          <w:rFonts w:asciiTheme="minorHAnsi" w:hAnsiTheme="minorHAnsi" w:cstheme="minorHAnsi"/>
          <w:sz w:val="22"/>
          <w:szCs w:val="22"/>
          <w:u w:val="single"/>
          <w:lang w:val="sr-Latn-ME"/>
        </w:rPr>
        <w:t xml:space="preserve">Molimo Vas da Obrazac </w:t>
      </w:r>
      <w:r w:rsidR="003A347E">
        <w:rPr>
          <w:rFonts w:asciiTheme="minorHAnsi" w:hAnsiTheme="minorHAnsi" w:cstheme="minorHAnsi"/>
          <w:sz w:val="22"/>
          <w:szCs w:val="22"/>
          <w:u w:val="single"/>
          <w:lang w:val="sr-Latn-ME"/>
        </w:rPr>
        <w:t xml:space="preserve">popunite </w:t>
      </w:r>
      <w:r w:rsidR="0064363C">
        <w:rPr>
          <w:rFonts w:asciiTheme="minorHAnsi" w:hAnsiTheme="minorHAnsi" w:cstheme="minorHAnsi"/>
          <w:sz w:val="22"/>
          <w:szCs w:val="22"/>
          <w:u w:val="single"/>
          <w:lang w:val="sr-Latn-ME"/>
        </w:rPr>
        <w:t xml:space="preserve">štampanim slovima ili </w:t>
      </w:r>
      <w:r w:rsidR="003A347E">
        <w:rPr>
          <w:rFonts w:asciiTheme="minorHAnsi" w:hAnsiTheme="minorHAnsi" w:cstheme="minorHAnsi"/>
          <w:sz w:val="22"/>
          <w:szCs w:val="22"/>
          <w:u w:val="single"/>
          <w:lang w:val="sr-Latn-ME"/>
        </w:rPr>
        <w:t>čitko</w:t>
      </w:r>
    </w:p>
    <w:p w14:paraId="54DBB59D" w14:textId="77777777" w:rsidR="00070188" w:rsidRDefault="00070188" w:rsidP="0022663E">
      <w:pPr>
        <w:jc w:val="center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24F4C3EB" w14:textId="77777777" w:rsidR="0064363C" w:rsidRPr="00070188" w:rsidRDefault="0064363C" w:rsidP="0022663E">
      <w:pPr>
        <w:jc w:val="center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3E1F3EA6" w14:textId="322E03C5" w:rsidR="00F675F0" w:rsidRPr="001312CD" w:rsidRDefault="00A6330D" w:rsidP="00781E5A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  <w:r w:rsidRPr="001312CD"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  <w:t>I OSNOVNI PODACI</w:t>
      </w:r>
    </w:p>
    <w:p w14:paraId="2A536B78" w14:textId="77777777" w:rsidR="00A6330D" w:rsidRDefault="00A6330D" w:rsidP="00781E5A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5D0CCBD0" w14:textId="77777777" w:rsidR="0064363C" w:rsidRPr="00A6330D" w:rsidRDefault="0064363C" w:rsidP="00781E5A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15B8FD1E" w14:textId="5ADE1777" w:rsidR="0022663E" w:rsidRDefault="0022663E" w:rsidP="00781E5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Ime i prezime:</w:t>
      </w:r>
    </w:p>
    <w:p w14:paraId="4D22837D" w14:textId="2A987965" w:rsidR="0022663E" w:rsidRDefault="0022663E" w:rsidP="00163A70">
      <w:pPr>
        <w:spacing w:line="276" w:lineRule="auto"/>
        <w:ind w:left="709"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0E1B5A95" w14:textId="179C20E9" w:rsidR="0022663E" w:rsidRDefault="0022663E" w:rsidP="00781E5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JMBG:</w:t>
      </w:r>
    </w:p>
    <w:p w14:paraId="6617D6C0" w14:textId="77777777" w:rsidR="0022663E" w:rsidRDefault="0022663E" w:rsidP="0022663E">
      <w:pPr>
        <w:spacing w:line="276" w:lineRule="auto"/>
        <w:ind w:left="709"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4A6ECC30" w14:textId="66F2DE5B" w:rsidR="0022663E" w:rsidRDefault="00163A70" w:rsidP="00781E5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Adresa</w:t>
      </w:r>
      <w:r w:rsidR="00546EA6">
        <w:rPr>
          <w:rFonts w:asciiTheme="minorHAnsi" w:hAnsiTheme="minorHAnsi" w:cstheme="minorHAnsi"/>
          <w:sz w:val="22"/>
          <w:szCs w:val="22"/>
          <w:lang w:val="sr-Latn-ME"/>
        </w:rPr>
        <w:t>/Sjedište</w:t>
      </w:r>
      <w:r>
        <w:rPr>
          <w:rFonts w:asciiTheme="minorHAnsi" w:hAnsiTheme="minorHAnsi" w:cstheme="minorHAnsi"/>
          <w:sz w:val="22"/>
          <w:szCs w:val="22"/>
          <w:lang w:val="sr-Latn-ME"/>
        </w:rPr>
        <w:t>:</w:t>
      </w:r>
    </w:p>
    <w:p w14:paraId="613617C3" w14:textId="77777777" w:rsidR="00163A70" w:rsidRDefault="00163A70" w:rsidP="00163A70">
      <w:pPr>
        <w:spacing w:line="276" w:lineRule="auto"/>
        <w:ind w:left="709"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063D6D72" w14:textId="77777777" w:rsidR="00CD4924" w:rsidRDefault="00CD4924" w:rsidP="00CD492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Datum registracije:</w:t>
      </w:r>
    </w:p>
    <w:p w14:paraId="55D7BEDB" w14:textId="75B73EBA" w:rsidR="00781E5A" w:rsidRDefault="00CD4924" w:rsidP="00CD4924">
      <w:pPr>
        <w:spacing w:line="276" w:lineRule="auto"/>
        <w:ind w:left="709"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11EE5C56" w14:textId="77777777" w:rsidR="00CD4924" w:rsidRDefault="00CD4924" w:rsidP="00CD492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EF3C24E" w14:textId="77777777" w:rsidR="0064363C" w:rsidRPr="00C92AD7" w:rsidRDefault="0064363C" w:rsidP="00CD492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31F009C" w14:textId="3493AD6A" w:rsidR="005019CA" w:rsidRDefault="001312CD" w:rsidP="005019CA">
      <w:pPr>
        <w:ind w:left="-90"/>
        <w:rPr>
          <w:rStyle w:val="wT1"/>
          <w:rFonts w:asciiTheme="minorHAnsi" w:hAnsiTheme="minorHAnsi" w:cstheme="minorHAnsi"/>
          <w:sz w:val="22"/>
          <w:szCs w:val="22"/>
          <w:lang w:val="sr-Latn-ME"/>
        </w:rPr>
      </w:pPr>
      <w:r>
        <w:rPr>
          <w:rStyle w:val="wT1"/>
          <w:rFonts w:asciiTheme="minorHAnsi" w:hAnsiTheme="minorHAnsi" w:cstheme="minorHAnsi"/>
          <w:sz w:val="22"/>
          <w:szCs w:val="22"/>
          <w:lang w:val="sr-Latn-ME"/>
        </w:rPr>
        <w:t>Oblik organizacije</w:t>
      </w:r>
      <w:r w:rsidR="00CB20D3" w:rsidRPr="00C92AD7">
        <w:rPr>
          <w:rStyle w:val="wT1"/>
          <w:rFonts w:asciiTheme="minorHAnsi" w:hAnsiTheme="minorHAnsi" w:cstheme="minorHAnsi"/>
          <w:sz w:val="22"/>
          <w:szCs w:val="22"/>
          <w:lang w:val="sr-Latn-ME"/>
        </w:rPr>
        <w:t xml:space="preserve"> (označiti odgovarajuću kolonu sa x</w:t>
      </w:r>
      <w:r w:rsidR="009B2283" w:rsidRPr="00C92AD7">
        <w:rPr>
          <w:rStyle w:val="wT1"/>
          <w:rFonts w:asciiTheme="minorHAnsi" w:hAnsiTheme="minorHAnsi" w:cstheme="minorHAnsi"/>
          <w:sz w:val="22"/>
          <w:szCs w:val="22"/>
          <w:lang w:val="sr-Latn-ME"/>
        </w:rPr>
        <w:t>)</w:t>
      </w:r>
      <w:r w:rsidR="00163A70">
        <w:rPr>
          <w:rStyle w:val="wT1"/>
          <w:rFonts w:asciiTheme="minorHAnsi" w:hAnsiTheme="minorHAnsi" w:cstheme="minorHAnsi"/>
          <w:sz w:val="22"/>
          <w:szCs w:val="22"/>
          <w:lang w:val="sr-Latn-ME"/>
        </w:rPr>
        <w:t>:</w:t>
      </w:r>
    </w:p>
    <w:p w14:paraId="10F50061" w14:textId="77777777" w:rsidR="0064363C" w:rsidRPr="00C92AD7" w:rsidRDefault="0064363C" w:rsidP="005019CA">
      <w:pPr>
        <w:ind w:left="-90"/>
        <w:rPr>
          <w:rStyle w:val="wT1"/>
          <w:rFonts w:asciiTheme="minorHAnsi" w:hAnsiTheme="minorHAnsi" w:cstheme="minorHAnsi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774"/>
      </w:tblGrid>
      <w:tr w:rsidR="00EB4697" w:rsidRPr="00C92AD7" w14:paraId="6B62F280" w14:textId="77777777" w:rsidTr="005B6CD0">
        <w:trPr>
          <w:trHeight w:val="260"/>
        </w:trPr>
        <w:tc>
          <w:tcPr>
            <w:tcW w:w="47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767327E" w14:textId="42B33456" w:rsidR="00EB4697" w:rsidRPr="00C92AD7" w:rsidRDefault="00E43664" w:rsidP="00E43664">
            <w:p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Registrovana preduzetnica</w:t>
            </w:r>
          </w:p>
        </w:tc>
        <w:tc>
          <w:tcPr>
            <w:tcW w:w="774" w:type="dxa"/>
            <w:vAlign w:val="center"/>
          </w:tcPr>
          <w:p w14:paraId="4D08F319" w14:textId="77777777" w:rsidR="00EB4697" w:rsidRPr="00C92AD7" w:rsidRDefault="00EB4697" w:rsidP="00E4366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EB4697" w:rsidRPr="00C92AD7" w14:paraId="7F836D3C" w14:textId="77777777" w:rsidTr="005B6CD0">
        <w:trPr>
          <w:trHeight w:val="260"/>
        </w:trPr>
        <w:tc>
          <w:tcPr>
            <w:tcW w:w="47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DFE1255" w14:textId="3E5E6AFD" w:rsidR="00EB4697" w:rsidRPr="00C92AD7" w:rsidRDefault="00E43664" w:rsidP="00E43664">
            <w:p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D.O.O.</w:t>
            </w:r>
          </w:p>
        </w:tc>
        <w:tc>
          <w:tcPr>
            <w:tcW w:w="774" w:type="dxa"/>
            <w:vAlign w:val="center"/>
          </w:tcPr>
          <w:p w14:paraId="27122E35" w14:textId="77777777" w:rsidR="00EB4697" w:rsidRPr="00C92AD7" w:rsidRDefault="00EB4697" w:rsidP="00E4366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546EA6" w:rsidRPr="00C92AD7" w14:paraId="58FE7AF2" w14:textId="77777777" w:rsidTr="005B6CD0">
        <w:trPr>
          <w:trHeight w:val="260"/>
        </w:trPr>
        <w:tc>
          <w:tcPr>
            <w:tcW w:w="47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147630B" w14:textId="2A13FF80" w:rsidR="00546EA6" w:rsidRDefault="00C46874" w:rsidP="00C46874">
            <w:p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 fazi registracije (Start-Up)</w:t>
            </w:r>
          </w:p>
        </w:tc>
        <w:tc>
          <w:tcPr>
            <w:tcW w:w="774" w:type="dxa"/>
            <w:vAlign w:val="center"/>
          </w:tcPr>
          <w:p w14:paraId="1AAF7A96" w14:textId="77777777" w:rsidR="00546EA6" w:rsidRPr="00C92AD7" w:rsidRDefault="00546EA6" w:rsidP="00E4366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2A2798" w:rsidRPr="00C92AD7" w14:paraId="5C0314F1" w14:textId="77777777" w:rsidTr="005B6CD0">
        <w:trPr>
          <w:trHeight w:val="260"/>
        </w:trPr>
        <w:tc>
          <w:tcPr>
            <w:tcW w:w="47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018AD9E" w14:textId="68A03558" w:rsidR="002A2798" w:rsidRDefault="002A2798" w:rsidP="00C46874">
            <w:p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Registrovana kao poljoprivredni proizvođač</w:t>
            </w:r>
          </w:p>
        </w:tc>
        <w:tc>
          <w:tcPr>
            <w:tcW w:w="774" w:type="dxa"/>
            <w:vAlign w:val="center"/>
          </w:tcPr>
          <w:p w14:paraId="6DC93BAC" w14:textId="77777777" w:rsidR="002A2798" w:rsidRPr="00C92AD7" w:rsidRDefault="002A2798" w:rsidP="00E4366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2A2798" w:rsidRPr="00C92AD7" w14:paraId="499A6323" w14:textId="77777777" w:rsidTr="005B6CD0">
        <w:trPr>
          <w:trHeight w:val="260"/>
        </w:trPr>
        <w:tc>
          <w:tcPr>
            <w:tcW w:w="47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BE3A220" w14:textId="335204BB" w:rsidR="002A2798" w:rsidRDefault="002A2798" w:rsidP="00C46874">
            <w:p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Registrovano poljoprivredno gazdinstvo</w:t>
            </w:r>
          </w:p>
        </w:tc>
        <w:tc>
          <w:tcPr>
            <w:tcW w:w="774" w:type="dxa"/>
            <w:vAlign w:val="center"/>
          </w:tcPr>
          <w:p w14:paraId="36CF4BC4" w14:textId="77777777" w:rsidR="002A2798" w:rsidRPr="00C92AD7" w:rsidRDefault="002A2798" w:rsidP="00E4366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5BF53590" w14:textId="77777777" w:rsidR="005F6B8B" w:rsidRDefault="005F6B8B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221C51C5" w14:textId="77777777" w:rsidR="0064363C" w:rsidRDefault="0064363C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53AF0767" w14:textId="37A20B66" w:rsidR="00E43664" w:rsidRDefault="00E43664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Oblast u kojoj poslujete:</w:t>
      </w:r>
    </w:p>
    <w:p w14:paraId="4862F628" w14:textId="77777777" w:rsidR="006F2B18" w:rsidRDefault="006F2B18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340ED22E" w14:textId="77777777" w:rsidR="00E43664" w:rsidRDefault="00E43664" w:rsidP="00E43664">
      <w:pPr>
        <w:spacing w:line="276" w:lineRule="auto"/>
        <w:ind w:left="709"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178A2A16" w14:textId="77777777" w:rsidR="006F2B18" w:rsidRDefault="006F2B18" w:rsidP="00E4366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379C5D0" w14:textId="77777777" w:rsidR="0064363C" w:rsidRDefault="0064363C" w:rsidP="00E4366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E9C15FB" w14:textId="36C9634A" w:rsidR="00E43664" w:rsidRDefault="00E43664" w:rsidP="00E4366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Oblast u kojoj planirate realizaciju Vaše biznis ideje</w:t>
      </w:r>
      <w:r w:rsidR="00546EA6">
        <w:rPr>
          <w:rFonts w:asciiTheme="minorHAnsi" w:hAnsiTheme="minorHAnsi" w:cstheme="minorHAnsi"/>
          <w:sz w:val="22"/>
          <w:szCs w:val="22"/>
          <w:lang w:val="sr-Latn-ME"/>
        </w:rPr>
        <w:t>:</w:t>
      </w:r>
    </w:p>
    <w:p w14:paraId="2A7D4165" w14:textId="77777777" w:rsidR="006F2B18" w:rsidRDefault="006F2B18" w:rsidP="00E4366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28BC320" w14:textId="77777777" w:rsidR="00546EA6" w:rsidRDefault="00546EA6" w:rsidP="00546EA6">
      <w:pPr>
        <w:spacing w:line="276" w:lineRule="auto"/>
        <w:ind w:left="709"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386D4D03" w14:textId="77777777" w:rsidR="005B6CD0" w:rsidRDefault="005B6CD0" w:rsidP="005B6CD0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1A68ED5" w14:textId="77777777" w:rsidR="0064363C" w:rsidRDefault="0064363C" w:rsidP="00A6330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</w:p>
    <w:p w14:paraId="4DC26C27" w14:textId="77777777" w:rsidR="0064363C" w:rsidRDefault="0064363C" w:rsidP="00A6330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</w:p>
    <w:p w14:paraId="36BBE7CA" w14:textId="77777777" w:rsidR="0064363C" w:rsidRDefault="0064363C" w:rsidP="00A6330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</w:p>
    <w:p w14:paraId="01A0A277" w14:textId="77777777" w:rsidR="0064363C" w:rsidRDefault="0064363C" w:rsidP="00A6330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</w:p>
    <w:p w14:paraId="0A857032" w14:textId="77777777" w:rsidR="0064363C" w:rsidRDefault="0064363C" w:rsidP="00A6330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</w:p>
    <w:p w14:paraId="2B36E87F" w14:textId="0BD31D4F" w:rsidR="00A6330D" w:rsidRPr="001312CD" w:rsidRDefault="00A6330D" w:rsidP="006436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  <w:r w:rsidRPr="001312CD"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  <w:lastRenderedPageBreak/>
        <w:t>II OPIS BIZNIS IDEJE</w:t>
      </w:r>
    </w:p>
    <w:p w14:paraId="44661B62" w14:textId="77777777" w:rsidR="001312CD" w:rsidRDefault="001312CD" w:rsidP="00A6330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2D2E9902" w14:textId="77777777" w:rsidR="0064363C" w:rsidRDefault="0064363C" w:rsidP="00A6330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44AD0739" w14:textId="17F0A219" w:rsidR="00A6330D" w:rsidRPr="001312CD" w:rsidRDefault="001312CD" w:rsidP="00A6330D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sr-Latn-ME"/>
        </w:rPr>
      </w:pPr>
      <w:r w:rsidRPr="001312CD">
        <w:rPr>
          <w:rFonts w:asciiTheme="minorHAnsi" w:hAnsiTheme="minorHAnsi" w:cstheme="minorHAnsi"/>
          <w:b/>
          <w:i/>
          <w:sz w:val="22"/>
          <w:szCs w:val="22"/>
          <w:lang w:val="sr-Latn-ME"/>
        </w:rPr>
        <w:t>O biznis ideji:</w:t>
      </w:r>
    </w:p>
    <w:p w14:paraId="572F0C36" w14:textId="77777777" w:rsidR="001312CD" w:rsidRPr="001312CD" w:rsidRDefault="001312CD" w:rsidP="00A6330D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ACA6D85" w14:textId="3C2DF426" w:rsidR="00CD4924" w:rsidRPr="00CD4924" w:rsidRDefault="00CD4924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 w:rsidRPr="00CD4924">
        <w:rPr>
          <w:rFonts w:asciiTheme="minorHAnsi" w:hAnsiTheme="minorHAnsi" w:cstheme="minorHAnsi"/>
          <w:sz w:val="22"/>
          <w:szCs w:val="22"/>
          <w:lang w:val="sr-Latn-ME"/>
        </w:rPr>
        <w:t>Naziv Vaše biznis ideje</w:t>
      </w:r>
      <w:r w:rsidR="0064363C">
        <w:rPr>
          <w:rFonts w:asciiTheme="minorHAnsi" w:hAnsiTheme="minorHAnsi" w:cstheme="minorHAnsi"/>
          <w:sz w:val="22"/>
          <w:szCs w:val="22"/>
          <w:lang w:val="sr-Latn-ME"/>
        </w:rPr>
        <w:t>:</w:t>
      </w:r>
    </w:p>
    <w:p w14:paraId="1815792C" w14:textId="7FCDA48E" w:rsidR="00CD4924" w:rsidRPr="00CD4924" w:rsidRDefault="00CD4924" w:rsidP="00CD492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</w:t>
      </w:r>
      <w:r w:rsidRPr="00CD4924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3835B391" w14:textId="77777777" w:rsidR="00CD4924" w:rsidRDefault="00CD4924" w:rsidP="00CD4924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0F2EE023" w14:textId="49FC2DCF" w:rsidR="00CD4924" w:rsidRPr="00E84A44" w:rsidRDefault="0036215E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 w:rsidRPr="00E84A44">
        <w:rPr>
          <w:rFonts w:asciiTheme="minorHAnsi" w:hAnsiTheme="minorHAnsi" w:cstheme="minorHAnsi"/>
          <w:sz w:val="22"/>
          <w:szCs w:val="22"/>
          <w:lang w:val="sr-Latn-ME"/>
        </w:rPr>
        <w:t>Rezime biznis ideje (u</w:t>
      </w:r>
      <w:r w:rsidR="00CD4924" w:rsidRPr="00E84A44">
        <w:rPr>
          <w:rFonts w:asciiTheme="minorHAnsi" w:hAnsiTheme="minorHAnsi" w:cstheme="minorHAnsi"/>
          <w:sz w:val="22"/>
          <w:szCs w:val="22"/>
          <w:lang w:val="sr-Latn-ME"/>
        </w:rPr>
        <w:t xml:space="preserve">kratko opisati </w:t>
      </w:r>
      <w:r w:rsidR="00E84A44" w:rsidRPr="00E84A44">
        <w:rPr>
          <w:rFonts w:asciiTheme="minorHAnsi" w:hAnsiTheme="minorHAnsi" w:cstheme="minorHAnsi"/>
          <w:sz w:val="22"/>
          <w:szCs w:val="22"/>
          <w:lang w:val="sr-Latn-ME"/>
        </w:rPr>
        <w:t xml:space="preserve">ideju, </w:t>
      </w:r>
      <w:r w:rsidR="00CD4924" w:rsidRPr="00E84A44">
        <w:rPr>
          <w:rFonts w:asciiTheme="minorHAnsi" w:hAnsiTheme="minorHAnsi" w:cstheme="minorHAnsi"/>
          <w:sz w:val="22"/>
          <w:szCs w:val="22"/>
          <w:lang w:val="sr-Latn-ME"/>
        </w:rPr>
        <w:t xml:space="preserve">šta </w:t>
      </w:r>
      <w:r w:rsidRPr="00E84A44">
        <w:rPr>
          <w:rFonts w:asciiTheme="minorHAnsi" w:hAnsiTheme="minorHAnsi" w:cstheme="minorHAnsi"/>
          <w:sz w:val="22"/>
          <w:szCs w:val="22"/>
          <w:lang w:val="sr-Latn-ME"/>
        </w:rPr>
        <w:t xml:space="preserve">se želi postići, </w:t>
      </w:r>
      <w:r w:rsidR="003F32C0" w:rsidRPr="00E84A44">
        <w:rPr>
          <w:rFonts w:asciiTheme="minorHAnsi" w:hAnsiTheme="minorHAnsi" w:cstheme="minorHAnsi"/>
          <w:sz w:val="22"/>
          <w:szCs w:val="22"/>
          <w:lang w:val="sr-Latn-ME"/>
        </w:rPr>
        <w:t>za koje vrijeme i na koji način)</w:t>
      </w:r>
      <w:r w:rsidR="0064363C">
        <w:rPr>
          <w:rFonts w:asciiTheme="minorHAnsi" w:hAnsiTheme="minorHAnsi" w:cstheme="minorHAnsi"/>
          <w:sz w:val="22"/>
          <w:szCs w:val="22"/>
          <w:lang w:val="sr-Latn-ME"/>
        </w:rPr>
        <w:t>:</w:t>
      </w:r>
    </w:p>
    <w:p w14:paraId="515F97FF" w14:textId="77777777" w:rsidR="003F32C0" w:rsidRPr="003F32C0" w:rsidRDefault="003F32C0" w:rsidP="006F2B18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3F32C0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044E52CD" w14:textId="77777777" w:rsidR="003F32C0" w:rsidRPr="003F32C0" w:rsidRDefault="003F32C0" w:rsidP="006F2B18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3F32C0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7DC6D7F6" w14:textId="77777777" w:rsidR="003F32C0" w:rsidRDefault="003F32C0" w:rsidP="006F2B18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</w:t>
      </w:r>
      <w:r w:rsidRPr="00CD4924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63BFA569" w14:textId="77777777" w:rsidR="00A6330D" w:rsidRDefault="00A6330D" w:rsidP="00A6330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</w:p>
    <w:p w14:paraId="3D5F04FE" w14:textId="6A7631D1" w:rsidR="0079781E" w:rsidRPr="001312CD" w:rsidRDefault="003F32C0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 w:rsidRPr="001312CD">
        <w:rPr>
          <w:rFonts w:asciiTheme="minorHAnsi" w:hAnsiTheme="minorHAnsi" w:cstheme="minorHAnsi"/>
          <w:sz w:val="22"/>
          <w:szCs w:val="22"/>
          <w:lang w:val="sr-Latn-ME"/>
        </w:rPr>
        <w:t xml:space="preserve">Predstaviti Vaše iskustvo </w:t>
      </w:r>
      <w:r w:rsidR="00DF28CB" w:rsidRPr="001312CD">
        <w:rPr>
          <w:rFonts w:asciiTheme="minorHAnsi" w:hAnsiTheme="minorHAnsi" w:cstheme="minorHAnsi"/>
          <w:sz w:val="22"/>
          <w:szCs w:val="22"/>
          <w:lang w:val="sr-Latn-ME"/>
        </w:rPr>
        <w:t>(čime ste se bavili u prošlosti i koliko dugo)</w:t>
      </w:r>
      <w:r w:rsidR="0064363C">
        <w:rPr>
          <w:rFonts w:asciiTheme="minorHAnsi" w:hAnsiTheme="minorHAnsi" w:cstheme="minorHAnsi"/>
          <w:sz w:val="22"/>
          <w:szCs w:val="22"/>
          <w:lang w:val="sr-Latn-ME"/>
        </w:rPr>
        <w:t>:</w:t>
      </w:r>
    </w:p>
    <w:p w14:paraId="7997E175" w14:textId="77777777" w:rsidR="007F2BEB" w:rsidRPr="007F2BEB" w:rsidRDefault="007F2BEB" w:rsidP="007F2BEB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7F2BEB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52B13479" w14:textId="77777777" w:rsidR="007F2BEB" w:rsidRPr="007F2BEB" w:rsidRDefault="007F2BEB" w:rsidP="007F2BEB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7F2BEB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22ED8FAE" w14:textId="77777777" w:rsidR="007F2BEB" w:rsidRPr="00CD4924" w:rsidRDefault="007F2BEB" w:rsidP="00DF28C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95001F3" w14:textId="77777777" w:rsidR="00DF28CB" w:rsidRDefault="00DF28CB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E513A9E" w14:textId="5362140A" w:rsidR="0002575C" w:rsidRPr="00CD4924" w:rsidRDefault="0002575C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Kako vidite svoj biznis u narednih 10 godina (</w:t>
      </w:r>
      <w:r w:rsidR="00AC7F9D">
        <w:rPr>
          <w:rFonts w:asciiTheme="minorHAnsi" w:hAnsiTheme="minorHAnsi" w:cstheme="minorHAnsi"/>
          <w:sz w:val="22"/>
          <w:szCs w:val="22"/>
          <w:lang w:val="sr-Latn-ME"/>
        </w:rPr>
        <w:t>na kom nivou razvoja mislite da će biti)</w:t>
      </w:r>
      <w:r w:rsidR="0064363C">
        <w:rPr>
          <w:rFonts w:asciiTheme="minorHAnsi" w:hAnsiTheme="minorHAnsi" w:cstheme="minorHAnsi"/>
          <w:sz w:val="22"/>
          <w:szCs w:val="22"/>
          <w:lang w:val="sr-Latn-ME"/>
        </w:rPr>
        <w:t>:</w:t>
      </w:r>
    </w:p>
    <w:p w14:paraId="7D4296D6" w14:textId="77777777" w:rsidR="0002575C" w:rsidRPr="00CD4924" w:rsidRDefault="0002575C" w:rsidP="0002575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</w:t>
      </w:r>
      <w:r w:rsidRPr="00CD4924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1F80E155" w14:textId="77777777" w:rsidR="0002575C" w:rsidRDefault="0002575C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3B78D28" w14:textId="77777777" w:rsidR="00E43664" w:rsidRDefault="00E43664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4854072B" w14:textId="7C5D857C" w:rsidR="00854A1B" w:rsidRDefault="00854A1B" w:rsidP="00854A1B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sr-Latn-ME"/>
        </w:rPr>
        <w:t>Analiza tržišta:</w:t>
      </w:r>
    </w:p>
    <w:p w14:paraId="59C645C8" w14:textId="77777777" w:rsidR="00854A1B" w:rsidRDefault="00854A1B" w:rsidP="00854A1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7B44179" w14:textId="4B28F9BA" w:rsidR="00816661" w:rsidRPr="00CD4924" w:rsidRDefault="00816661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a. Gdje nabavljate sirovine (ako se radi o proizvodnji)</w:t>
      </w:r>
    </w:p>
    <w:p w14:paraId="0940BF50" w14:textId="77777777" w:rsidR="00816661" w:rsidRPr="00CD4924" w:rsidRDefault="00816661" w:rsidP="00816661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</w:t>
      </w:r>
      <w:r w:rsidRPr="00CD4924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5E3B9C67" w14:textId="77777777" w:rsidR="00816661" w:rsidRDefault="00816661" w:rsidP="00854A1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7E01257D" w14:textId="0EA14968" w:rsidR="00816661" w:rsidRDefault="00816661" w:rsidP="006F2B18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ab/>
        <w:t>b. Gdje nabavljate potrebne materijale za pružanje vaših usluga</w:t>
      </w:r>
    </w:p>
    <w:p w14:paraId="72AA3E8C" w14:textId="77777777" w:rsidR="00816661" w:rsidRDefault="00816661" w:rsidP="00816661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</w:t>
      </w:r>
      <w:r w:rsidRPr="00CD4924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67A7E25B" w14:textId="77777777" w:rsidR="00D670AC" w:rsidRDefault="00D670AC" w:rsidP="00816661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3AA4679" w14:textId="6B0E4A25" w:rsidR="00D670AC" w:rsidRDefault="00D670AC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Koliki je obim</w:t>
      </w:r>
      <w:r w:rsidR="00C253EE">
        <w:rPr>
          <w:rFonts w:asciiTheme="minorHAnsi" w:hAnsiTheme="minorHAnsi" w:cstheme="minorHAnsi"/>
          <w:sz w:val="22"/>
          <w:szCs w:val="22"/>
          <w:lang w:val="sr-Latn-ME"/>
        </w:rPr>
        <w:t xml:space="preserve"> godišnjih nabavki (u EUR) za navedene sirovine/materijale</w:t>
      </w:r>
    </w:p>
    <w:p w14:paraId="165E7171" w14:textId="77777777" w:rsidR="00D670AC" w:rsidRPr="00D670AC" w:rsidRDefault="00D670AC" w:rsidP="00D670A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D670AC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74AAC01B" w14:textId="77777777" w:rsidR="00D670AC" w:rsidRPr="00CD4924" w:rsidRDefault="00D670AC" w:rsidP="00816661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C19BE67" w14:textId="77777777" w:rsidR="00816661" w:rsidRDefault="00816661" w:rsidP="00854A1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D37F224" w14:textId="6F6FD2AD" w:rsidR="00D670AC" w:rsidRDefault="00C253EE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Navedite Vaše glavne kupce</w:t>
      </w:r>
    </w:p>
    <w:p w14:paraId="556EBA3A" w14:textId="77777777" w:rsidR="00D670AC" w:rsidRPr="00D670AC" w:rsidRDefault="00D670AC" w:rsidP="00D670A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D670AC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08D7C3AB" w14:textId="77777777" w:rsidR="00D670AC" w:rsidRDefault="00D670AC" w:rsidP="00D670A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78C11047" w14:textId="586D0977" w:rsidR="00C253EE" w:rsidRDefault="00C253EE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Kolik</w:t>
      </w:r>
      <w:r w:rsidR="007F2BEB">
        <w:rPr>
          <w:rFonts w:asciiTheme="minorHAnsi" w:hAnsiTheme="minorHAnsi" w:cstheme="minorHAnsi"/>
          <w:sz w:val="22"/>
          <w:szCs w:val="22"/>
          <w:lang w:val="sr-Latn-ME"/>
        </w:rPr>
        <w:t>i očekujete obim godišnje prodaj</w:t>
      </w:r>
      <w:r>
        <w:rPr>
          <w:rFonts w:asciiTheme="minorHAnsi" w:hAnsiTheme="minorHAnsi" w:cstheme="minorHAnsi"/>
          <w:sz w:val="22"/>
          <w:szCs w:val="22"/>
          <w:lang w:val="sr-Latn-ME"/>
        </w:rPr>
        <w:t>e (u EUR) nakon realizacije biznis ideje</w:t>
      </w:r>
    </w:p>
    <w:p w14:paraId="219A792B" w14:textId="77777777" w:rsidR="00C253EE" w:rsidRPr="00D670AC" w:rsidRDefault="00C253EE" w:rsidP="00C253EE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D670AC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2FF22D50" w14:textId="77777777" w:rsidR="00C253EE" w:rsidRPr="00D670AC" w:rsidRDefault="00C253EE" w:rsidP="00D670A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A6D4E38" w14:textId="6811BA04" w:rsidR="00C253EE" w:rsidRDefault="00C253EE" w:rsidP="006F2B18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Ko su najveći konkurenti na lokalnom n</w:t>
      </w:r>
      <w:r w:rsidR="009255FD">
        <w:rPr>
          <w:rFonts w:asciiTheme="minorHAnsi" w:hAnsiTheme="minorHAnsi" w:cstheme="minorHAnsi"/>
          <w:sz w:val="22"/>
          <w:szCs w:val="22"/>
          <w:lang w:val="sr-Latn-ME"/>
        </w:rPr>
        <w:t>ivou (izbjegavati odgovore kojima se negira postojanje konkurencije)</w:t>
      </w:r>
    </w:p>
    <w:p w14:paraId="2E5EB2B6" w14:textId="77777777" w:rsidR="00C253EE" w:rsidRPr="00D670AC" w:rsidRDefault="00C253EE" w:rsidP="00C253EE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D670AC">
        <w:rPr>
          <w:rFonts w:asciiTheme="minorHAnsi" w:hAnsiTheme="minorHAnsi" w:cstheme="minorHAnsi"/>
          <w:sz w:val="22"/>
          <w:szCs w:val="22"/>
          <w:lang w:val="sr-Latn-ME"/>
        </w:rPr>
        <w:lastRenderedPageBreak/>
        <w:t>_______________________________________________________________________________________</w:t>
      </w:r>
    </w:p>
    <w:p w14:paraId="6FB0A995" w14:textId="77777777" w:rsidR="0064363C" w:rsidRDefault="0064363C" w:rsidP="002E5EB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sr-Latn-ME"/>
        </w:rPr>
      </w:pPr>
    </w:p>
    <w:p w14:paraId="5AAA46E4" w14:textId="247AADAA" w:rsidR="002E5EB4" w:rsidRDefault="002E5EB4" w:rsidP="002E5EB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sr-Latn-ME"/>
        </w:rPr>
        <w:t>Proizvod/usluga:</w:t>
      </w:r>
    </w:p>
    <w:p w14:paraId="19C12DF7" w14:textId="77777777" w:rsidR="002E5EB4" w:rsidRPr="002E5EB4" w:rsidRDefault="002E5EB4" w:rsidP="002E5EB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8879563" w14:textId="5DF5AD4F" w:rsidR="002E5EB4" w:rsidRDefault="002E5EB4" w:rsidP="00A430EC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Navesti sve Vaše</w:t>
      </w:r>
      <w:r w:rsidR="00A65220">
        <w:rPr>
          <w:rFonts w:asciiTheme="minorHAnsi" w:hAnsiTheme="minorHAnsi" w:cstheme="minorHAnsi"/>
          <w:sz w:val="22"/>
          <w:szCs w:val="22"/>
          <w:lang w:val="sr-Latn-ME"/>
        </w:rPr>
        <w:t xml:space="preserve"> postojeće</w:t>
      </w:r>
      <w:r>
        <w:rPr>
          <w:rFonts w:asciiTheme="minorHAnsi" w:hAnsiTheme="minorHAnsi" w:cstheme="minorHAnsi"/>
          <w:sz w:val="22"/>
          <w:szCs w:val="22"/>
          <w:lang w:val="sr-Latn-ME"/>
        </w:rPr>
        <w:t xml:space="preserve"> proizvode/usluge</w:t>
      </w:r>
    </w:p>
    <w:p w14:paraId="0EBE12FE" w14:textId="77777777" w:rsidR="0042690B" w:rsidRPr="0042690B" w:rsidRDefault="0042690B" w:rsidP="0042690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42690B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18F9A944" w14:textId="77777777" w:rsidR="0042690B" w:rsidRDefault="0042690B" w:rsidP="0042690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F9A1B1B" w14:textId="77777777" w:rsidR="00A65220" w:rsidRDefault="00A65220" w:rsidP="0042690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7E388B3" w14:textId="24425B33" w:rsidR="00476E26" w:rsidRDefault="00225092" w:rsidP="00476E26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Realizacijom moje biznis ideje (</w:t>
      </w:r>
      <w:r w:rsidRPr="00C92AD7">
        <w:rPr>
          <w:rStyle w:val="wT1"/>
          <w:rFonts w:asciiTheme="minorHAnsi" w:hAnsiTheme="minorHAnsi" w:cstheme="minorHAnsi"/>
          <w:sz w:val="22"/>
          <w:szCs w:val="22"/>
          <w:lang w:val="sr-Latn-ME"/>
        </w:rPr>
        <w:t>označiti odgovarajuću kolonu sa x</w:t>
      </w:r>
      <w:r>
        <w:rPr>
          <w:rStyle w:val="wT1"/>
          <w:rFonts w:asciiTheme="minorHAnsi" w:hAnsiTheme="minorHAnsi" w:cstheme="minorHAnsi"/>
          <w:sz w:val="22"/>
          <w:szCs w:val="22"/>
          <w:lang w:val="sr-Latn-ME"/>
        </w:rPr>
        <w:t xml:space="preserve">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  <w:gridCol w:w="239"/>
      </w:tblGrid>
      <w:tr w:rsidR="00476E26" w:rsidRPr="00C92AD7" w14:paraId="1382A072" w14:textId="77777777" w:rsidTr="0066436E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AC317D8" w14:textId="642A4B21" w:rsidR="00476E26" w:rsidRPr="00476E26" w:rsidRDefault="008D78E8" w:rsidP="00476E26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Stvoriću novi proizvod/uslugu</w:t>
            </w:r>
          </w:p>
        </w:tc>
        <w:tc>
          <w:tcPr>
            <w:tcW w:w="239" w:type="dxa"/>
            <w:vAlign w:val="center"/>
          </w:tcPr>
          <w:p w14:paraId="3976896B" w14:textId="77777777" w:rsidR="00476E26" w:rsidRPr="00C92AD7" w:rsidRDefault="00476E26" w:rsidP="008D7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476E26" w:rsidRPr="00C92AD7" w14:paraId="4DD84E7C" w14:textId="77777777" w:rsidTr="0066436E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551EF56" w14:textId="4591267A" w:rsidR="00476E26" w:rsidRPr="008D78E8" w:rsidRDefault="008D78E8" w:rsidP="008D78E8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Unaprijediću postojeći proizvod/postojeću uslugu</w:t>
            </w:r>
          </w:p>
        </w:tc>
        <w:tc>
          <w:tcPr>
            <w:tcW w:w="239" w:type="dxa"/>
            <w:vAlign w:val="center"/>
          </w:tcPr>
          <w:p w14:paraId="03577962" w14:textId="77777777" w:rsidR="00476E26" w:rsidRPr="00C92AD7" w:rsidRDefault="00476E26" w:rsidP="008D7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476E26" w:rsidRPr="00C92AD7" w14:paraId="428A7A1D" w14:textId="77777777" w:rsidTr="0066436E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E47D97D" w14:textId="355F32FC" w:rsidR="00476E26" w:rsidRDefault="008D78E8" w:rsidP="008D78E8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Neće nastati novi proizvod/usluga, ali će se uvećati obim poslovanja</w:t>
            </w:r>
          </w:p>
        </w:tc>
        <w:tc>
          <w:tcPr>
            <w:tcW w:w="239" w:type="dxa"/>
            <w:vAlign w:val="center"/>
          </w:tcPr>
          <w:p w14:paraId="256F8693" w14:textId="77777777" w:rsidR="00476E26" w:rsidRPr="00C92AD7" w:rsidRDefault="00476E26" w:rsidP="008D7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8D78E8" w:rsidRPr="00C92AD7" w14:paraId="6E0A4C07" w14:textId="77777777" w:rsidTr="0066436E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0A1EF88" w14:textId="1DABEB72" w:rsidR="008D78E8" w:rsidRDefault="00225092" w:rsidP="00225092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Ništa se neće promijeniti u odnosu na sada</w:t>
            </w:r>
          </w:p>
        </w:tc>
        <w:tc>
          <w:tcPr>
            <w:tcW w:w="239" w:type="dxa"/>
            <w:vAlign w:val="center"/>
          </w:tcPr>
          <w:p w14:paraId="4F6EF06C" w14:textId="77777777" w:rsidR="008D78E8" w:rsidRPr="00C92AD7" w:rsidRDefault="008D78E8" w:rsidP="008D7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225092" w:rsidRPr="00C92AD7" w14:paraId="06A5E9A4" w14:textId="77777777" w:rsidTr="00225092">
        <w:trPr>
          <w:trHeight w:val="256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B7188FC" w14:textId="5180F797" w:rsidR="00225092" w:rsidRDefault="00225092" w:rsidP="00225092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Ništa od navedenog (pojasniti )</w:t>
            </w:r>
          </w:p>
        </w:tc>
        <w:tc>
          <w:tcPr>
            <w:tcW w:w="4633" w:type="dxa"/>
            <w:gridSpan w:val="2"/>
            <w:vAlign w:val="center"/>
          </w:tcPr>
          <w:p w14:paraId="67669A62" w14:textId="77777777" w:rsidR="00225092" w:rsidRDefault="00225092" w:rsidP="008D7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663D98F6" w14:textId="77777777" w:rsidR="0064363C" w:rsidRDefault="0064363C" w:rsidP="008D7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5DA10E13" w14:textId="77777777" w:rsidR="0064363C" w:rsidRPr="00C92AD7" w:rsidRDefault="0064363C" w:rsidP="008D7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660EB9AA" w14:textId="77777777" w:rsidR="00A65220" w:rsidRDefault="00A65220" w:rsidP="0042690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6C519B9" w14:textId="77777777" w:rsidR="00793E2F" w:rsidRPr="0042690B" w:rsidRDefault="00793E2F" w:rsidP="0042690B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B3BCA44" w14:textId="3AB820A3" w:rsidR="00DF28CB" w:rsidRPr="006C1372" w:rsidRDefault="006C1372" w:rsidP="006C1372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sr-Latn-ME"/>
        </w:rPr>
      </w:pPr>
      <w:r w:rsidRPr="006C1372">
        <w:rPr>
          <w:rFonts w:asciiTheme="minorHAnsi" w:hAnsiTheme="minorHAnsi" w:cstheme="minorHAnsi"/>
          <w:b/>
          <w:i/>
          <w:sz w:val="22"/>
          <w:szCs w:val="22"/>
          <w:lang w:val="sr-Latn-ME"/>
        </w:rPr>
        <w:t>Zaposlenost</w:t>
      </w:r>
      <w:r w:rsidR="0066436E">
        <w:rPr>
          <w:rFonts w:asciiTheme="minorHAnsi" w:hAnsiTheme="minorHAnsi" w:cstheme="minorHAnsi"/>
          <w:b/>
          <w:i/>
          <w:sz w:val="22"/>
          <w:szCs w:val="22"/>
          <w:lang w:val="sr-Latn-ME"/>
        </w:rPr>
        <w:t>:</w:t>
      </w:r>
    </w:p>
    <w:p w14:paraId="5FCB5623" w14:textId="77777777" w:rsidR="00DF28CB" w:rsidRDefault="00DF28CB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2C9F37C2" w14:textId="0D45D806" w:rsidR="006C1372" w:rsidRDefault="006C1372" w:rsidP="006C1372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 xml:space="preserve">Koliko </w:t>
      </w:r>
      <w:r w:rsidR="00850F27">
        <w:rPr>
          <w:rFonts w:asciiTheme="minorHAnsi" w:hAnsiTheme="minorHAnsi" w:cstheme="minorHAnsi"/>
          <w:sz w:val="22"/>
          <w:szCs w:val="22"/>
          <w:lang w:val="sr-Latn-ME"/>
        </w:rPr>
        <w:t xml:space="preserve">stalnih </w:t>
      </w:r>
      <w:r>
        <w:rPr>
          <w:rFonts w:asciiTheme="minorHAnsi" w:hAnsiTheme="minorHAnsi" w:cstheme="minorHAnsi"/>
          <w:sz w:val="22"/>
          <w:szCs w:val="22"/>
          <w:lang w:val="sr-Latn-ME"/>
        </w:rPr>
        <w:t>radnika Vam je potrebno za realizaciju biznis ideje</w:t>
      </w:r>
      <w:r w:rsidR="008B21C9">
        <w:rPr>
          <w:rFonts w:asciiTheme="minorHAnsi" w:hAnsiTheme="minorHAnsi" w:cstheme="minorHAnsi"/>
          <w:sz w:val="22"/>
          <w:szCs w:val="22"/>
          <w:lang w:val="sr-Latn-ME"/>
        </w:rPr>
        <w:t xml:space="preserve"> (</w:t>
      </w:r>
      <w:r w:rsidR="008B21C9" w:rsidRPr="00C92AD7">
        <w:rPr>
          <w:rStyle w:val="wT1"/>
          <w:rFonts w:asciiTheme="minorHAnsi" w:hAnsiTheme="minorHAnsi" w:cstheme="minorHAnsi"/>
          <w:sz w:val="22"/>
          <w:szCs w:val="22"/>
          <w:lang w:val="sr-Latn-ME"/>
        </w:rPr>
        <w:t>označiti odgovarajuću kolonu sa x</w:t>
      </w:r>
      <w:r w:rsidR="008B21C9">
        <w:rPr>
          <w:rStyle w:val="wT1"/>
          <w:rFonts w:asciiTheme="minorHAnsi" w:hAnsiTheme="minorHAnsi" w:cstheme="minorHAnsi"/>
          <w:sz w:val="22"/>
          <w:szCs w:val="22"/>
          <w:lang w:val="sr-Latn-M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22"/>
      </w:tblGrid>
      <w:tr w:rsidR="006C1372" w:rsidRPr="00C92AD7" w14:paraId="393960D8" w14:textId="77777777" w:rsidTr="006C1372">
        <w:trPr>
          <w:trHeight w:val="238"/>
        </w:trPr>
        <w:tc>
          <w:tcPr>
            <w:tcW w:w="2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E33C628" w14:textId="6AEB75CF" w:rsidR="006C1372" w:rsidRPr="00476E26" w:rsidRDefault="006C1372" w:rsidP="006E7759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 do 2</w:t>
            </w:r>
          </w:p>
        </w:tc>
        <w:tc>
          <w:tcPr>
            <w:tcW w:w="106" w:type="dxa"/>
            <w:vAlign w:val="center"/>
          </w:tcPr>
          <w:p w14:paraId="5345D641" w14:textId="77777777" w:rsidR="006C1372" w:rsidRPr="00C92AD7" w:rsidRDefault="006C1372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6C1372" w:rsidRPr="00C92AD7" w14:paraId="12FA25B0" w14:textId="77777777" w:rsidTr="006C1372">
        <w:trPr>
          <w:trHeight w:val="238"/>
        </w:trPr>
        <w:tc>
          <w:tcPr>
            <w:tcW w:w="2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9450127" w14:textId="3D9BA8DC" w:rsidR="006C1372" w:rsidRPr="008D78E8" w:rsidRDefault="006C1372" w:rsidP="006E7759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 do 5</w:t>
            </w:r>
          </w:p>
        </w:tc>
        <w:tc>
          <w:tcPr>
            <w:tcW w:w="106" w:type="dxa"/>
            <w:vAlign w:val="center"/>
          </w:tcPr>
          <w:p w14:paraId="174A2856" w14:textId="77777777" w:rsidR="006C1372" w:rsidRPr="00C92AD7" w:rsidRDefault="006C1372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6C1372" w:rsidRPr="00C92AD7" w14:paraId="11BB07E0" w14:textId="77777777" w:rsidTr="006C1372">
        <w:trPr>
          <w:trHeight w:val="238"/>
        </w:trPr>
        <w:tc>
          <w:tcPr>
            <w:tcW w:w="2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B9BA493" w14:textId="77D4C846" w:rsidR="006C1372" w:rsidRDefault="006C1372" w:rsidP="006E7759">
            <w:pPr>
              <w:pStyle w:val="ListParagraph"/>
              <w:numPr>
                <w:ilvl w:val="1"/>
                <w:numId w:val="2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Preko 5</w:t>
            </w:r>
          </w:p>
        </w:tc>
        <w:tc>
          <w:tcPr>
            <w:tcW w:w="106" w:type="dxa"/>
            <w:vAlign w:val="center"/>
          </w:tcPr>
          <w:p w14:paraId="3D055C84" w14:textId="77777777" w:rsidR="006C1372" w:rsidRPr="00C92AD7" w:rsidRDefault="006C1372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7B74B8A6" w14:textId="77777777" w:rsidR="006C1372" w:rsidRDefault="006C1372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6421FCC4" w14:textId="77777777" w:rsidR="0064363C" w:rsidRDefault="0064363C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4B7D219D" w14:textId="4AC491BB" w:rsidR="00850F27" w:rsidRDefault="00850F27" w:rsidP="00850F27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Da li ćete angažovati sezonske radnike</w:t>
      </w:r>
      <w:r w:rsidR="007F6265">
        <w:rPr>
          <w:rFonts w:asciiTheme="minorHAnsi" w:hAnsiTheme="minorHAnsi" w:cstheme="minorHAnsi"/>
          <w:sz w:val="22"/>
          <w:szCs w:val="22"/>
          <w:lang w:val="sr-Latn-ME"/>
        </w:rPr>
        <w:t xml:space="preserve"> (</w:t>
      </w:r>
      <w:r w:rsidR="007F6265" w:rsidRPr="00C92AD7">
        <w:rPr>
          <w:rStyle w:val="wT1"/>
          <w:rFonts w:asciiTheme="minorHAnsi" w:hAnsiTheme="minorHAnsi" w:cstheme="minorHAnsi"/>
          <w:sz w:val="22"/>
          <w:szCs w:val="22"/>
          <w:lang w:val="sr-Latn-ME"/>
        </w:rPr>
        <w:t>označiti odgovarajuću kolonu sa x</w:t>
      </w:r>
      <w:r w:rsidR="007F6265">
        <w:rPr>
          <w:rStyle w:val="wT1"/>
          <w:rFonts w:asciiTheme="minorHAnsi" w:hAnsiTheme="minorHAnsi" w:cstheme="minorHAnsi"/>
          <w:sz w:val="22"/>
          <w:szCs w:val="22"/>
          <w:lang w:val="sr-Latn-M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36"/>
      </w:tblGrid>
      <w:tr w:rsidR="00850F27" w:rsidRPr="00C92AD7" w14:paraId="11B8AAAF" w14:textId="77777777" w:rsidTr="007F6265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8555019" w14:textId="23219F66" w:rsidR="00850F27" w:rsidRPr="00476E26" w:rsidRDefault="00850F27" w:rsidP="00850F27">
            <w:pPr>
              <w:pStyle w:val="ListParagraph"/>
              <w:numPr>
                <w:ilvl w:val="0"/>
                <w:numId w:val="32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236" w:type="dxa"/>
            <w:vAlign w:val="center"/>
          </w:tcPr>
          <w:p w14:paraId="7BEEC2EB" w14:textId="77777777" w:rsidR="00850F27" w:rsidRPr="00C92AD7" w:rsidRDefault="00850F27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850F27" w:rsidRPr="00C92AD7" w14:paraId="788622DB" w14:textId="77777777" w:rsidTr="007F6265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478B20B" w14:textId="27F4CE1E" w:rsidR="00850F27" w:rsidRPr="008D78E8" w:rsidRDefault="00850F27" w:rsidP="00850F27">
            <w:pPr>
              <w:pStyle w:val="ListParagraph"/>
              <w:numPr>
                <w:ilvl w:val="0"/>
                <w:numId w:val="32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236" w:type="dxa"/>
            <w:vAlign w:val="center"/>
          </w:tcPr>
          <w:p w14:paraId="55535238" w14:textId="77777777" w:rsidR="00850F27" w:rsidRPr="00C92AD7" w:rsidRDefault="00850F27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850F27" w:rsidRPr="00C92AD7" w14:paraId="70126471" w14:textId="77777777" w:rsidTr="007F6265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CF416B5" w14:textId="4FA407E9" w:rsidR="00850F27" w:rsidRDefault="00850F27" w:rsidP="00850F27">
            <w:pPr>
              <w:pStyle w:val="ListParagraph"/>
              <w:numPr>
                <w:ilvl w:val="0"/>
                <w:numId w:val="32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Možda (ako bude posla)</w:t>
            </w:r>
          </w:p>
        </w:tc>
        <w:tc>
          <w:tcPr>
            <w:tcW w:w="236" w:type="dxa"/>
            <w:vAlign w:val="center"/>
          </w:tcPr>
          <w:p w14:paraId="4B17EE00" w14:textId="77777777" w:rsidR="00850F27" w:rsidRPr="00C92AD7" w:rsidRDefault="00850F27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6DAE3C11" w14:textId="77777777" w:rsidR="008B21C9" w:rsidRDefault="008B21C9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16B468D7" w14:textId="77777777" w:rsidR="00DF28CB" w:rsidRDefault="00DF28CB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5F5E23DD" w14:textId="67807659" w:rsidR="007F6265" w:rsidRDefault="007F6265" w:rsidP="007F6265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sr-Latn-ME"/>
        </w:rPr>
        <w:t>Lokacija</w:t>
      </w:r>
      <w:r w:rsidR="0066436E">
        <w:rPr>
          <w:rFonts w:asciiTheme="minorHAnsi" w:hAnsiTheme="minorHAnsi" w:cstheme="minorHAnsi"/>
          <w:b/>
          <w:i/>
          <w:sz w:val="22"/>
          <w:szCs w:val="22"/>
          <w:lang w:val="sr-Latn-ME"/>
        </w:rPr>
        <w:t>:</w:t>
      </w:r>
    </w:p>
    <w:p w14:paraId="44C8D42C" w14:textId="77777777" w:rsidR="0066436E" w:rsidRPr="0066436E" w:rsidRDefault="0066436E" w:rsidP="007F6265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68CC27E" w14:textId="7041359C" w:rsidR="007F6265" w:rsidRDefault="007F6265" w:rsidP="007F6265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Da li za realizaciju biznis ideje imate lokaciju sa svom potrebnom infrastrukturom: struja, voda, put i dr. (</w:t>
      </w:r>
      <w:r w:rsidRPr="00C92AD7">
        <w:rPr>
          <w:rStyle w:val="wT1"/>
          <w:rFonts w:asciiTheme="minorHAnsi" w:hAnsiTheme="minorHAnsi" w:cstheme="minorHAnsi"/>
          <w:sz w:val="22"/>
          <w:szCs w:val="22"/>
          <w:lang w:val="sr-Latn-ME"/>
        </w:rPr>
        <w:t>označiti odgovarajuću kolonu sa x</w:t>
      </w:r>
      <w:r>
        <w:rPr>
          <w:rStyle w:val="wT1"/>
          <w:rFonts w:asciiTheme="minorHAnsi" w:hAnsiTheme="minorHAnsi" w:cstheme="minorHAnsi"/>
          <w:sz w:val="22"/>
          <w:szCs w:val="22"/>
          <w:lang w:val="sr-Latn-M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238"/>
      </w:tblGrid>
      <w:tr w:rsidR="007F6265" w:rsidRPr="00C92AD7" w14:paraId="17668035" w14:textId="77777777" w:rsidTr="0066436E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10E2EB9" w14:textId="4BA2B075" w:rsidR="007F6265" w:rsidRPr="00476E26" w:rsidRDefault="007F6265" w:rsidP="00A178CA">
            <w:pPr>
              <w:pStyle w:val="ListParagraph"/>
              <w:numPr>
                <w:ilvl w:val="0"/>
                <w:numId w:val="33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</w:t>
            </w:r>
            <w:r w:rsidR="00A178C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 sopstveni prostor</w:t>
            </w:r>
          </w:p>
        </w:tc>
        <w:tc>
          <w:tcPr>
            <w:tcW w:w="238" w:type="dxa"/>
            <w:vAlign w:val="center"/>
          </w:tcPr>
          <w:p w14:paraId="1823259C" w14:textId="77777777" w:rsidR="007F6265" w:rsidRPr="00C92AD7" w:rsidRDefault="007F6265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A178CA" w:rsidRPr="00C92AD7" w14:paraId="2E819F5B" w14:textId="77777777" w:rsidTr="0066436E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2D68AD5" w14:textId="2BF1667E" w:rsidR="00A178CA" w:rsidRDefault="00A178CA" w:rsidP="00A178CA">
            <w:pPr>
              <w:pStyle w:val="ListParagraph"/>
              <w:numPr>
                <w:ilvl w:val="0"/>
                <w:numId w:val="33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Da, iznajmljeni prostor</w:t>
            </w:r>
          </w:p>
        </w:tc>
        <w:tc>
          <w:tcPr>
            <w:tcW w:w="238" w:type="dxa"/>
            <w:vAlign w:val="center"/>
          </w:tcPr>
          <w:p w14:paraId="7B98C319" w14:textId="77777777" w:rsidR="00A178CA" w:rsidRPr="00C92AD7" w:rsidRDefault="00A178CA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7F6265" w:rsidRPr="00C92AD7" w14:paraId="2F115637" w14:textId="77777777" w:rsidTr="0066436E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2512883" w14:textId="7DAEE46E" w:rsidR="007F6265" w:rsidRPr="008D78E8" w:rsidRDefault="00A178CA" w:rsidP="00A178CA">
            <w:pPr>
              <w:pStyle w:val="ListParagraph"/>
              <w:numPr>
                <w:ilvl w:val="0"/>
                <w:numId w:val="33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Radim na pronalaženju lokacije</w:t>
            </w:r>
          </w:p>
        </w:tc>
        <w:tc>
          <w:tcPr>
            <w:tcW w:w="238" w:type="dxa"/>
            <w:vAlign w:val="center"/>
          </w:tcPr>
          <w:p w14:paraId="0E8C1514" w14:textId="77777777" w:rsidR="007F6265" w:rsidRPr="00C92AD7" w:rsidRDefault="007F6265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7F6265" w:rsidRPr="00C92AD7" w14:paraId="2560A501" w14:textId="77777777" w:rsidTr="0066436E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7254D6D" w14:textId="4B4990D3" w:rsidR="007F6265" w:rsidRDefault="00A178CA" w:rsidP="00A178CA">
            <w:pPr>
              <w:pStyle w:val="ListParagraph"/>
              <w:numPr>
                <w:ilvl w:val="0"/>
                <w:numId w:val="33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Nemam</w:t>
            </w:r>
          </w:p>
        </w:tc>
        <w:tc>
          <w:tcPr>
            <w:tcW w:w="238" w:type="dxa"/>
            <w:vAlign w:val="center"/>
          </w:tcPr>
          <w:p w14:paraId="7D183971" w14:textId="77777777" w:rsidR="007F6265" w:rsidRPr="00C92AD7" w:rsidRDefault="007F6265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0D6EEEDF" w14:textId="77777777" w:rsidR="007F6265" w:rsidRDefault="007F6265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721792FD" w14:textId="77777777" w:rsidR="007F6265" w:rsidRDefault="007F6265" w:rsidP="005019CA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45421851" w14:textId="7C07BBC6" w:rsidR="00A178CA" w:rsidRDefault="009E7A81" w:rsidP="009E7A8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sr-Latn-ME"/>
        </w:rPr>
      </w:pPr>
      <w:r w:rsidRPr="009E7A81">
        <w:rPr>
          <w:rFonts w:asciiTheme="minorHAnsi" w:hAnsiTheme="minorHAnsi" w:cstheme="minorHAnsi"/>
          <w:b/>
          <w:i/>
          <w:sz w:val="22"/>
          <w:szCs w:val="22"/>
          <w:lang w:val="sr-Latn-ME"/>
        </w:rPr>
        <w:t xml:space="preserve">Ekonomski </w:t>
      </w:r>
      <w:r w:rsidR="0066436E">
        <w:rPr>
          <w:rFonts w:asciiTheme="minorHAnsi" w:hAnsiTheme="minorHAnsi" w:cstheme="minorHAnsi"/>
          <w:b/>
          <w:i/>
          <w:sz w:val="22"/>
          <w:szCs w:val="22"/>
          <w:lang w:val="sr-Latn-ME"/>
        </w:rPr>
        <w:t>dio:</w:t>
      </w:r>
    </w:p>
    <w:p w14:paraId="188F1B5C" w14:textId="77777777" w:rsidR="00F43F12" w:rsidRDefault="00F43F12" w:rsidP="00F43F12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45196812" w14:textId="09E284A3" w:rsidR="00F43F12" w:rsidRDefault="00A430EC" w:rsidP="00A430EC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Koliki</w:t>
      </w:r>
      <w:r w:rsidR="00F43F12">
        <w:rPr>
          <w:rFonts w:asciiTheme="minorHAnsi" w:hAnsiTheme="minorHAnsi" w:cstheme="minorHAnsi"/>
          <w:sz w:val="22"/>
          <w:szCs w:val="22"/>
          <w:lang w:val="sr-Latn-ME"/>
        </w:rPr>
        <w:t xml:space="preserve"> iznos sredstava Vam je potreban za realizaciju biznis ideje</w:t>
      </w:r>
    </w:p>
    <w:p w14:paraId="793ADC0F" w14:textId="77777777" w:rsidR="00F43F12" w:rsidRPr="00F43F12" w:rsidRDefault="00F43F12" w:rsidP="00F43F12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F43F12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7ABA5799" w14:textId="77777777" w:rsidR="00F43F12" w:rsidRPr="00F43F12" w:rsidRDefault="00F43F12" w:rsidP="00F43F12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6D89E068" w14:textId="1C4A5256" w:rsidR="00F43F12" w:rsidRDefault="000B4905" w:rsidP="00A430EC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Navesti na šta ćete tačno utrošiti sredstava</w:t>
      </w:r>
    </w:p>
    <w:p w14:paraId="6A456343" w14:textId="77777777" w:rsidR="000B4905" w:rsidRPr="0042690B" w:rsidRDefault="000B4905" w:rsidP="000B4905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42690B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2604AC14" w14:textId="7F894168" w:rsidR="000B4905" w:rsidRDefault="0064363C" w:rsidP="00F43F12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lastRenderedPageBreak/>
        <w:t>_______________________________________________________________________________________</w:t>
      </w:r>
    </w:p>
    <w:p w14:paraId="4F9F2233" w14:textId="77777777" w:rsidR="0064363C" w:rsidRDefault="0064363C" w:rsidP="00F43F12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2A189175" w14:textId="5099AF77" w:rsidR="0064363C" w:rsidRPr="00F43F12" w:rsidRDefault="0064363C" w:rsidP="00F43F12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32ED42F8" w14:textId="77777777" w:rsidR="0064363C" w:rsidRDefault="0064363C" w:rsidP="0064363C">
      <w:pPr>
        <w:pStyle w:val="ListParagraph"/>
        <w:spacing w:after="120" w:line="276" w:lineRule="auto"/>
        <w:ind w:left="714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AEC9D68" w14:textId="77777777" w:rsidR="00F43F12" w:rsidRDefault="00A430EC" w:rsidP="00A430EC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Koliki</w:t>
      </w:r>
      <w:r w:rsidR="00044060">
        <w:rPr>
          <w:rFonts w:asciiTheme="minorHAnsi" w:hAnsiTheme="minorHAnsi" w:cstheme="minorHAnsi"/>
          <w:sz w:val="22"/>
          <w:szCs w:val="22"/>
          <w:lang w:val="sr-Latn-ME"/>
        </w:rPr>
        <w:t xml:space="preserve"> iznos podrške tražite </w:t>
      </w:r>
      <w:r w:rsidR="00212DE1">
        <w:rPr>
          <w:rFonts w:asciiTheme="minorHAnsi" w:hAnsiTheme="minorHAnsi" w:cstheme="minorHAnsi"/>
          <w:sz w:val="22"/>
          <w:szCs w:val="22"/>
          <w:lang w:val="sr-Latn-ME"/>
        </w:rPr>
        <w:t>od Opštine Herceg Novi</w:t>
      </w:r>
    </w:p>
    <w:p w14:paraId="2A805C34" w14:textId="77777777" w:rsidR="00212DE1" w:rsidRDefault="00212DE1" w:rsidP="00212DE1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212DE1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52B6BAA9" w14:textId="77777777" w:rsidR="00FB13FF" w:rsidRDefault="00FB13FF" w:rsidP="00212DE1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32EFCA8" w14:textId="77777777" w:rsidR="0064363C" w:rsidRDefault="0064363C" w:rsidP="00212DE1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56EDEB7" w14:textId="07F56B8C" w:rsidR="00815B59" w:rsidRDefault="00815B59" w:rsidP="00044060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Da li ste ili ćete aplicirati sa istom idejom za podršku kod drugih državnih organa</w:t>
      </w:r>
      <w:r w:rsidR="00F42FAC">
        <w:rPr>
          <w:rFonts w:asciiTheme="minorHAnsi" w:hAnsiTheme="minorHAnsi" w:cstheme="minorHAnsi"/>
          <w:sz w:val="22"/>
          <w:szCs w:val="22"/>
          <w:lang w:val="sr-Latn-ME"/>
        </w:rPr>
        <w:t xml:space="preserve"> u toku trajanja ovog konkursa</w:t>
      </w:r>
    </w:p>
    <w:p w14:paraId="74A799CC" w14:textId="77777777" w:rsidR="0064363C" w:rsidRDefault="0064363C" w:rsidP="0064363C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232"/>
        <w:gridCol w:w="2453"/>
        <w:gridCol w:w="1417"/>
        <w:gridCol w:w="1127"/>
      </w:tblGrid>
      <w:tr w:rsidR="00F42FAC" w:rsidRPr="00C92AD7" w14:paraId="3E44823C" w14:textId="44C4C776" w:rsidTr="00044060">
        <w:trPr>
          <w:trHeight w:val="148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764D9DE" w14:textId="661B4501" w:rsidR="00F42FAC" w:rsidRPr="00476E26" w:rsidRDefault="00F42FAC" w:rsidP="00815B59">
            <w:pPr>
              <w:pStyle w:val="ListParagraph"/>
              <w:numPr>
                <w:ilvl w:val="0"/>
                <w:numId w:val="3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Da, jesam. Aplicirala sam kod</w:t>
            </w:r>
          </w:p>
        </w:tc>
        <w:tc>
          <w:tcPr>
            <w:tcW w:w="2685" w:type="dxa"/>
            <w:gridSpan w:val="2"/>
            <w:vAlign w:val="center"/>
          </w:tcPr>
          <w:p w14:paraId="0306FDD5" w14:textId="77777777" w:rsidR="00F42FAC" w:rsidRPr="00C92AD7" w:rsidRDefault="00F42FAC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0BAE756" w14:textId="768AEBC4" w:rsidR="00F42FAC" w:rsidRPr="00C92AD7" w:rsidRDefault="00F42FAC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za iznos od</w:t>
            </w:r>
          </w:p>
        </w:tc>
        <w:tc>
          <w:tcPr>
            <w:tcW w:w="1127" w:type="dxa"/>
          </w:tcPr>
          <w:p w14:paraId="4C24C698" w14:textId="77777777" w:rsidR="00F42FAC" w:rsidRPr="00C92AD7" w:rsidRDefault="00F42FAC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F42FAC" w:rsidRPr="00C92AD7" w14:paraId="613EF3F7" w14:textId="39E38F0F" w:rsidTr="00044060">
        <w:trPr>
          <w:trHeight w:val="148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54517EE" w14:textId="21334905" w:rsidR="00F42FAC" w:rsidRDefault="00F42FAC" w:rsidP="00815B59">
            <w:pPr>
              <w:pStyle w:val="ListParagraph"/>
              <w:numPr>
                <w:ilvl w:val="0"/>
                <w:numId w:val="3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Ne, nijesam, ali planiram kod</w:t>
            </w:r>
          </w:p>
        </w:tc>
        <w:tc>
          <w:tcPr>
            <w:tcW w:w="2685" w:type="dxa"/>
            <w:gridSpan w:val="2"/>
            <w:vAlign w:val="center"/>
          </w:tcPr>
          <w:p w14:paraId="26B3F807" w14:textId="77777777" w:rsidR="00F42FAC" w:rsidRPr="00C92AD7" w:rsidRDefault="00F42FAC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</w:tcPr>
          <w:p w14:paraId="1211CDA5" w14:textId="795D5B51" w:rsidR="00F42FAC" w:rsidRPr="00C92AD7" w:rsidRDefault="00044060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za iznos od</w:t>
            </w:r>
          </w:p>
        </w:tc>
        <w:tc>
          <w:tcPr>
            <w:tcW w:w="1127" w:type="dxa"/>
          </w:tcPr>
          <w:p w14:paraId="69F4041E" w14:textId="77777777" w:rsidR="00F42FAC" w:rsidRPr="00C92AD7" w:rsidRDefault="00F42FAC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F42FAC" w:rsidRPr="00C92AD7" w14:paraId="6B7B3754" w14:textId="514EF2A7" w:rsidTr="00F42FAC">
        <w:trPr>
          <w:gridAfter w:val="3"/>
          <w:wAfter w:w="4997" w:type="dxa"/>
          <w:trHeight w:val="148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7223940" w14:textId="04B0A6A3" w:rsidR="00F42FAC" w:rsidRPr="008D78E8" w:rsidRDefault="00F42FAC" w:rsidP="00815B59">
            <w:pPr>
              <w:pStyle w:val="ListParagraph"/>
              <w:numPr>
                <w:ilvl w:val="0"/>
                <w:numId w:val="35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Ne, nijesam i ne planiram (x)</w:t>
            </w:r>
          </w:p>
        </w:tc>
        <w:tc>
          <w:tcPr>
            <w:tcW w:w="232" w:type="dxa"/>
            <w:vAlign w:val="center"/>
          </w:tcPr>
          <w:p w14:paraId="06FB2305" w14:textId="77777777" w:rsidR="00F42FAC" w:rsidRPr="00C92AD7" w:rsidRDefault="00F42FAC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2321AE9F" w14:textId="77777777" w:rsidR="00477FAD" w:rsidRDefault="00477FAD" w:rsidP="00477FAD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CC422F7" w14:textId="77777777" w:rsidR="0064363C" w:rsidRPr="00477FAD" w:rsidRDefault="0064363C" w:rsidP="00477FAD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0CF572C5" w14:textId="15128035" w:rsidR="00212DE1" w:rsidRDefault="008C075F" w:rsidP="00A430EC">
      <w:pPr>
        <w:pStyle w:val="ListParagraph"/>
        <w:numPr>
          <w:ilvl w:val="0"/>
          <w:numId w:val="25"/>
        </w:numPr>
        <w:spacing w:after="12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 xml:space="preserve">Da li Vam je taj iznos dovoljan i ako nije, </w:t>
      </w:r>
      <w:r w:rsidR="00477FAD">
        <w:rPr>
          <w:rFonts w:asciiTheme="minorHAnsi" w:hAnsiTheme="minorHAnsi" w:cstheme="minorHAnsi"/>
          <w:sz w:val="22"/>
          <w:szCs w:val="22"/>
          <w:lang w:val="sr-Latn-ME"/>
        </w:rPr>
        <w:t>da li ćete ostatak pokriti iz sopstvenog novca</w:t>
      </w:r>
      <w:r w:rsidR="00153DDC">
        <w:rPr>
          <w:rFonts w:asciiTheme="minorHAnsi" w:hAnsiTheme="minorHAnsi" w:cstheme="minorHAnsi"/>
          <w:sz w:val="22"/>
          <w:szCs w:val="22"/>
          <w:lang w:val="sr-Latn-ME"/>
        </w:rPr>
        <w:t xml:space="preserve"> ili iz nekih drugih izvora (npr. kredit kod poslovne banke, mikro kreditne institucije i dr.)</w:t>
      </w:r>
    </w:p>
    <w:p w14:paraId="64C2A64B" w14:textId="3D3E30DE" w:rsidR="0064363C" w:rsidRDefault="008C075F" w:rsidP="00A430E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8C075F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15E579CF" w14:textId="77777777" w:rsidR="0064363C" w:rsidRDefault="0064363C" w:rsidP="00A430E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B7E414F" w14:textId="7DC9BBE7" w:rsidR="0064363C" w:rsidRDefault="0064363C" w:rsidP="00A430E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sr-Latn-ME"/>
        </w:rPr>
        <w:t>_________</w:t>
      </w:r>
    </w:p>
    <w:p w14:paraId="659C5CE6" w14:textId="77777777" w:rsidR="0064363C" w:rsidRPr="00A430EC" w:rsidRDefault="0064363C" w:rsidP="00A430EC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EE8C103" w14:textId="4D19FE41" w:rsidR="008C075F" w:rsidRDefault="008C075F" w:rsidP="008C075F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Popunite tabelu</w:t>
      </w:r>
      <w:r w:rsidR="003F009E">
        <w:rPr>
          <w:rFonts w:asciiTheme="minorHAnsi" w:hAnsiTheme="minorHAnsi" w:cstheme="minorHAnsi"/>
          <w:sz w:val="22"/>
          <w:szCs w:val="22"/>
          <w:lang w:val="sr-Latn-ME"/>
        </w:rPr>
        <w:t xml:space="preserve"> za prihode</w:t>
      </w:r>
    </w:p>
    <w:p w14:paraId="3F3A888D" w14:textId="77777777" w:rsidR="0064363C" w:rsidRDefault="0064363C" w:rsidP="0064363C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tbl>
      <w:tblPr>
        <w:tblStyle w:val="TableGrid"/>
        <w:tblW w:w="9863" w:type="dxa"/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2071"/>
      </w:tblGrid>
      <w:tr w:rsidR="00C07F04" w:rsidRPr="00C07F04" w14:paraId="69AD6341" w14:textId="77777777" w:rsidTr="003F009E">
        <w:tc>
          <w:tcPr>
            <w:tcW w:w="3114" w:type="dxa"/>
            <w:shd w:val="clear" w:color="auto" w:fill="F2F2F2" w:themeFill="background1" w:themeFillShade="F2"/>
          </w:tcPr>
          <w:p w14:paraId="3966606A" w14:textId="144B7184" w:rsidR="00C07F04" w:rsidRPr="00C07F04" w:rsidRDefault="00C07F04" w:rsidP="008C07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07F0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Prihodi od prodaje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78DA2F1" w14:textId="2932790F" w:rsidR="00C07F04" w:rsidRP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07F0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I godina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FB0C89F" w14:textId="105AFABC" w:rsidR="00C07F04" w:rsidRP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07F0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II godina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C0D6A22" w14:textId="0D51C050" w:rsidR="00C07F04" w:rsidRP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07F0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III godina</w:t>
            </w:r>
          </w:p>
        </w:tc>
      </w:tr>
      <w:tr w:rsidR="00C07F04" w14:paraId="2B5D9A3E" w14:textId="77777777" w:rsidTr="003F009E">
        <w:tc>
          <w:tcPr>
            <w:tcW w:w="3114" w:type="dxa"/>
          </w:tcPr>
          <w:p w14:paraId="40F2F698" w14:textId="58A77D71" w:rsidR="00C07F04" w:rsidRDefault="00C07F04" w:rsidP="008C07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Proizvod/usluga 1 (navesti)</w:t>
            </w:r>
          </w:p>
          <w:p w14:paraId="42D5E28C" w14:textId="27F76341" w:rsidR="00C07F04" w:rsidRDefault="00C07F04" w:rsidP="008C07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2260E7BB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7AA6C6B9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6B22A695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C07F04" w14:paraId="7AF42E13" w14:textId="77777777" w:rsidTr="003F009E">
        <w:tc>
          <w:tcPr>
            <w:tcW w:w="3114" w:type="dxa"/>
          </w:tcPr>
          <w:p w14:paraId="43F4532C" w14:textId="5545F91A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Proizvod/usluga 2 (navesti)</w:t>
            </w:r>
          </w:p>
          <w:p w14:paraId="13C13340" w14:textId="0F279920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75D7E128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75E5C399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0A8DBF65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C07F04" w14:paraId="14C93CA8" w14:textId="77777777" w:rsidTr="003F009E">
        <w:tc>
          <w:tcPr>
            <w:tcW w:w="3114" w:type="dxa"/>
          </w:tcPr>
          <w:p w14:paraId="0728A5D8" w14:textId="625C4817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Proizvod/usluga 3 (navesti)</w:t>
            </w:r>
          </w:p>
          <w:p w14:paraId="37B85EED" w14:textId="3D6EF469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371E82F7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2893018B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2AAEF3BC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C07F04" w14:paraId="3ACA0113" w14:textId="77777777" w:rsidTr="003F009E">
        <w:tc>
          <w:tcPr>
            <w:tcW w:w="3114" w:type="dxa"/>
          </w:tcPr>
          <w:p w14:paraId="7298076C" w14:textId="52F813AD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Proizvod/usluga 4 (navesti)</w:t>
            </w:r>
          </w:p>
          <w:p w14:paraId="7F130E2C" w14:textId="4D61AC0D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1913A9FE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226D406E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544D768E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C07F04" w14:paraId="16B35194" w14:textId="77777777" w:rsidTr="003F009E">
        <w:tc>
          <w:tcPr>
            <w:tcW w:w="3114" w:type="dxa"/>
          </w:tcPr>
          <w:p w14:paraId="784D4FF6" w14:textId="45C84758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Proizvod/usluga 5 (navesti)</w:t>
            </w:r>
          </w:p>
          <w:p w14:paraId="32D01783" w14:textId="49018F38" w:rsidR="00C07F04" w:rsidRDefault="00C07F04" w:rsidP="00C07F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7422D899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77DC67E1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5D8A1E25" w14:textId="77777777" w:rsidR="00C07F04" w:rsidRDefault="00C07F04" w:rsidP="00C07F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0591E813" w14:textId="77777777" w:rsidR="008C075F" w:rsidRDefault="008C075F" w:rsidP="008C075F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AA4BE4B" w14:textId="77777777" w:rsidR="0064363C" w:rsidRDefault="0064363C" w:rsidP="008C075F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0DE67D15" w14:textId="71C78E5A" w:rsidR="003F009E" w:rsidRDefault="003F009E" w:rsidP="003F009E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Popunite tabelu za rashode</w:t>
      </w:r>
    </w:p>
    <w:p w14:paraId="439557D3" w14:textId="77777777" w:rsidR="0064363C" w:rsidRDefault="0064363C" w:rsidP="0064363C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tbl>
      <w:tblPr>
        <w:tblStyle w:val="TableGrid"/>
        <w:tblW w:w="9863" w:type="dxa"/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2071"/>
      </w:tblGrid>
      <w:tr w:rsidR="003F009E" w:rsidRPr="00C07F04" w14:paraId="42C8AE55" w14:textId="77777777" w:rsidTr="003F009E">
        <w:tc>
          <w:tcPr>
            <w:tcW w:w="3114" w:type="dxa"/>
            <w:shd w:val="clear" w:color="auto" w:fill="F2F2F2" w:themeFill="background1" w:themeFillShade="F2"/>
          </w:tcPr>
          <w:p w14:paraId="5E594A58" w14:textId="171F7965" w:rsidR="003F009E" w:rsidRPr="00C07F04" w:rsidRDefault="003F009E" w:rsidP="006E775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Navesti rashode (npr. materijal, struja, takse, porez i sl.)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2860942" w14:textId="77777777" w:rsidR="003F009E" w:rsidRPr="00C07F04" w:rsidRDefault="003F009E" w:rsidP="003F00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07F0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I godina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1DE30D" w14:textId="77777777" w:rsidR="003F009E" w:rsidRPr="00C07F04" w:rsidRDefault="003F009E" w:rsidP="003F00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07F0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II godina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149C146F" w14:textId="77777777" w:rsidR="003F009E" w:rsidRPr="00C07F04" w:rsidRDefault="003F009E" w:rsidP="003F00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07F0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III godina</w:t>
            </w:r>
          </w:p>
        </w:tc>
      </w:tr>
      <w:tr w:rsidR="003F009E" w14:paraId="2E174796" w14:textId="77777777" w:rsidTr="003F009E">
        <w:tc>
          <w:tcPr>
            <w:tcW w:w="3114" w:type="dxa"/>
          </w:tcPr>
          <w:p w14:paraId="2731FDE0" w14:textId="0FAD0A49" w:rsidR="003F009E" w:rsidRDefault="003F009E" w:rsidP="006E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vAlign w:val="center"/>
          </w:tcPr>
          <w:p w14:paraId="43E53C2A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4C41DD2A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15CE8028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F009E" w14:paraId="0F1AB714" w14:textId="77777777" w:rsidTr="003F009E">
        <w:tc>
          <w:tcPr>
            <w:tcW w:w="3114" w:type="dxa"/>
          </w:tcPr>
          <w:p w14:paraId="0EAB6AF5" w14:textId="7C704218" w:rsidR="003F009E" w:rsidRDefault="003F009E" w:rsidP="006E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vAlign w:val="center"/>
          </w:tcPr>
          <w:p w14:paraId="61330009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7C953A99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03F5FDEA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F009E" w14:paraId="4E31ACFF" w14:textId="77777777" w:rsidTr="003F009E">
        <w:tc>
          <w:tcPr>
            <w:tcW w:w="3114" w:type="dxa"/>
          </w:tcPr>
          <w:p w14:paraId="6294413C" w14:textId="79A4A008" w:rsidR="003F009E" w:rsidRDefault="003F009E" w:rsidP="006E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vAlign w:val="center"/>
          </w:tcPr>
          <w:p w14:paraId="6C9798F9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0ED4842B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09DF14E8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F009E" w14:paraId="125489A8" w14:textId="77777777" w:rsidTr="003F009E">
        <w:tc>
          <w:tcPr>
            <w:tcW w:w="3114" w:type="dxa"/>
          </w:tcPr>
          <w:p w14:paraId="760DB5BB" w14:textId="3B9C42ED" w:rsidR="003F009E" w:rsidRDefault="003F009E" w:rsidP="006E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vAlign w:val="center"/>
          </w:tcPr>
          <w:p w14:paraId="0701BE73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68F3EA76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7076A2E8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F009E" w14:paraId="7D24DA52" w14:textId="77777777" w:rsidTr="003F009E">
        <w:tc>
          <w:tcPr>
            <w:tcW w:w="3114" w:type="dxa"/>
          </w:tcPr>
          <w:p w14:paraId="1D566A81" w14:textId="74C046DA" w:rsidR="003F009E" w:rsidRDefault="003F009E" w:rsidP="006E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vAlign w:val="center"/>
          </w:tcPr>
          <w:p w14:paraId="1740858C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vAlign w:val="center"/>
          </w:tcPr>
          <w:p w14:paraId="2150058E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071" w:type="dxa"/>
            <w:vAlign w:val="center"/>
          </w:tcPr>
          <w:p w14:paraId="15F1ED2F" w14:textId="77777777" w:rsidR="003F009E" w:rsidRDefault="003F009E" w:rsidP="006E77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2AEFD2BB" w14:textId="77777777" w:rsidR="00C07F04" w:rsidRDefault="00C07F04" w:rsidP="008C075F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D251BCF" w14:textId="77777777" w:rsidR="0064363C" w:rsidRDefault="0064363C" w:rsidP="008C075F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B6DBDF0" w14:textId="2DB17B02" w:rsidR="00254019" w:rsidRDefault="00254019" w:rsidP="00254019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Zaključak (</w:t>
      </w:r>
      <w:r w:rsidR="00815B59">
        <w:rPr>
          <w:rFonts w:asciiTheme="minorHAnsi" w:hAnsiTheme="minorHAnsi" w:cstheme="minorHAnsi"/>
          <w:sz w:val="22"/>
          <w:szCs w:val="22"/>
          <w:lang w:val="sr-Latn-ME"/>
        </w:rPr>
        <w:t>navesti šta smatrate da Vam mogu biti glavni izazovi u realizaciji biznis ideje i kako ćete ih riješiti)</w:t>
      </w:r>
    </w:p>
    <w:p w14:paraId="535701E2" w14:textId="77777777" w:rsidR="0064363C" w:rsidRDefault="0064363C" w:rsidP="0064363C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77B9D2FD" w14:textId="77777777" w:rsidR="00815B59" w:rsidRPr="00815B59" w:rsidRDefault="00815B59" w:rsidP="00A430EC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815B59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2BB4E0C2" w14:textId="77777777" w:rsidR="00815B59" w:rsidRPr="00815B59" w:rsidRDefault="00815B59" w:rsidP="00A430EC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815B59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32A3F531" w14:textId="77777777" w:rsidR="00815B59" w:rsidRPr="00815B59" w:rsidRDefault="00815B59" w:rsidP="00A430EC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815B59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21E9BE68" w14:textId="77777777" w:rsidR="00815B59" w:rsidRPr="00815B59" w:rsidRDefault="00815B59" w:rsidP="00A430EC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815B59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299EEC34" w14:textId="77777777" w:rsidR="00815B59" w:rsidRPr="00815B59" w:rsidRDefault="00815B59" w:rsidP="00A430EC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815B59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11ECE79B" w14:textId="2B5AF57B" w:rsidR="000C15D3" w:rsidRDefault="0064363C" w:rsidP="00F43F12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4363C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</w:p>
    <w:p w14:paraId="4BF018D6" w14:textId="77777777" w:rsidR="0064363C" w:rsidRDefault="0064363C" w:rsidP="00F43F12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5B882F26" w14:textId="77777777" w:rsidR="0064363C" w:rsidRDefault="0064363C" w:rsidP="000C15D3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28598E1" w14:textId="77777777" w:rsidR="0064363C" w:rsidRDefault="0064363C" w:rsidP="000C15D3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2A469B93" w14:textId="77777777" w:rsidR="0064363C" w:rsidRDefault="0064363C" w:rsidP="000C15D3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87DD244" w14:textId="433534D6" w:rsidR="000C15D3" w:rsidRPr="00E84A44" w:rsidRDefault="000C15D3" w:rsidP="000C15D3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sr-Latn-ME"/>
        </w:rPr>
      </w:pPr>
      <w:r w:rsidRPr="00E84A44">
        <w:rPr>
          <w:rFonts w:asciiTheme="minorHAnsi" w:hAnsiTheme="minorHAnsi" w:cstheme="minorHAnsi"/>
          <w:sz w:val="22"/>
          <w:szCs w:val="22"/>
          <w:lang w:val="sr-Latn-ME"/>
        </w:rPr>
        <w:t>Kao podnosilac zahtjeva preuzimam punu odgovornost</w:t>
      </w:r>
      <w:r w:rsidR="008F1F64" w:rsidRPr="00E84A44">
        <w:rPr>
          <w:rFonts w:asciiTheme="minorHAnsi" w:hAnsiTheme="minorHAnsi" w:cstheme="minorHAnsi"/>
          <w:sz w:val="22"/>
          <w:szCs w:val="22"/>
          <w:lang w:val="sr-Latn-ME"/>
        </w:rPr>
        <w:t xml:space="preserve"> za tačnost i istinitost navedenih iskaza.</w:t>
      </w:r>
    </w:p>
    <w:p w14:paraId="1DF853F2" w14:textId="77777777" w:rsidR="000C15D3" w:rsidRPr="00E84A44" w:rsidRDefault="000C15D3" w:rsidP="000C15D3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5F6FE7C" w14:textId="77777777" w:rsidR="0064363C" w:rsidRDefault="0064363C" w:rsidP="000C15D3">
      <w:pPr>
        <w:widowControl/>
        <w:suppressAutoHyphens w:val="0"/>
        <w:jc w:val="center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 xml:space="preserve">                                                                                     </w:t>
      </w:r>
    </w:p>
    <w:p w14:paraId="5AB92B34" w14:textId="3F8D8754" w:rsidR="000C15D3" w:rsidRPr="00E84A44" w:rsidRDefault="000C15D3" w:rsidP="000C15D3">
      <w:pPr>
        <w:widowControl/>
        <w:suppressAutoHyphens w:val="0"/>
        <w:jc w:val="center"/>
        <w:rPr>
          <w:rFonts w:asciiTheme="minorHAnsi" w:hAnsiTheme="minorHAnsi" w:cstheme="minorHAnsi"/>
          <w:sz w:val="22"/>
          <w:szCs w:val="22"/>
          <w:lang w:val="sr-Latn-ME"/>
        </w:rPr>
      </w:pPr>
      <w:r w:rsidRPr="00E84A44">
        <w:rPr>
          <w:rFonts w:asciiTheme="minorHAnsi" w:hAnsiTheme="minorHAnsi" w:cstheme="minorHAnsi"/>
          <w:sz w:val="22"/>
          <w:szCs w:val="22"/>
          <w:lang w:val="sr-Latn-ME"/>
        </w:rPr>
        <w:t>M.P.</w:t>
      </w:r>
    </w:p>
    <w:p w14:paraId="0CBB3DE4" w14:textId="77777777" w:rsidR="000C15D3" w:rsidRPr="00E84A44" w:rsidRDefault="000C15D3" w:rsidP="000C15D3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 w:rsidRPr="00E84A44">
        <w:rPr>
          <w:rFonts w:asciiTheme="minorHAnsi" w:hAnsiTheme="minorHAnsi" w:cstheme="minorHAnsi"/>
          <w:sz w:val="22"/>
          <w:szCs w:val="22"/>
          <w:lang w:val="sr-Latn-ME"/>
        </w:rPr>
        <w:t>__________________________</w:t>
      </w:r>
    </w:p>
    <w:p w14:paraId="025F66DE" w14:textId="56CA3C78" w:rsidR="00F43F12" w:rsidRDefault="000C15D3" w:rsidP="00153DDC">
      <w:pPr>
        <w:widowControl/>
        <w:suppressAutoHyphens w:val="0"/>
        <w:ind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E84A44">
        <w:rPr>
          <w:rFonts w:asciiTheme="minorHAnsi" w:hAnsiTheme="minorHAnsi" w:cstheme="minorHAnsi"/>
          <w:sz w:val="22"/>
          <w:szCs w:val="22"/>
          <w:lang w:val="sr-Latn-ME"/>
        </w:rPr>
        <w:t xml:space="preserve">     Potpis</w:t>
      </w:r>
    </w:p>
    <w:p w14:paraId="73A8C8DC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71CB13D7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16C51D36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22FE6F12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15F7BFD6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5C87345B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9F06911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26FB7B22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18AF858B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20A2F632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26CBA7B2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DED0EBC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A5B2F8B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573BBAE4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297D9D0A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52FE44CD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7FA240D7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0E9E662E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DC29FBE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5E771C3B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1A82E5F8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2ABD091A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112F227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EE0957D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8D3B5A6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7CEC87F4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19289600" w14:textId="77777777" w:rsidR="0064363C" w:rsidRDefault="0064363C" w:rsidP="00EA464C">
      <w:pPr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50F494E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767BFDDD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0DC700E6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267A238A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6B23083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CFBE116" w14:textId="77777777" w:rsidR="0064363C" w:rsidRDefault="0064363C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F9BB811" w14:textId="50EED286" w:rsidR="00E84A44" w:rsidRPr="00C92AD7" w:rsidRDefault="00E84A44" w:rsidP="003A347E">
      <w:pPr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sz w:val="22"/>
          <w:szCs w:val="22"/>
          <w:lang w:val="sr-Latn-ME"/>
        </w:rPr>
        <w:t>Dio III - Popunjava  Komisija</w:t>
      </w:r>
    </w:p>
    <w:p w14:paraId="23F14B94" w14:textId="65F2013A" w:rsidR="00E84A44" w:rsidRDefault="00E84A44" w:rsidP="00E84A44">
      <w:pPr>
        <w:rPr>
          <w:rFonts w:asciiTheme="minorHAnsi" w:hAnsiTheme="minorHAnsi" w:cstheme="minorHAnsi"/>
          <w:sz w:val="22"/>
          <w:szCs w:val="22"/>
          <w:lang w:val="sr-Latn-ME"/>
        </w:rPr>
      </w:pPr>
    </w:p>
    <w:p w14:paraId="6402ECE5" w14:textId="4054B850" w:rsidR="002918CF" w:rsidRPr="00F1220B" w:rsidRDefault="002918CF" w:rsidP="008D34F4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>Naziv biznis ideje</w:t>
      </w:r>
    </w:p>
    <w:p w14:paraId="481F160A" w14:textId="77777777" w:rsidR="002918CF" w:rsidRDefault="002918CF" w:rsidP="002918CF">
      <w:pPr>
        <w:spacing w:line="276" w:lineRule="auto"/>
        <w:ind w:left="709" w:firstLine="709"/>
        <w:rPr>
          <w:rFonts w:asciiTheme="minorHAnsi" w:hAnsiTheme="minorHAnsi" w:cstheme="minorHAnsi"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</w:t>
      </w:r>
    </w:p>
    <w:p w14:paraId="429A9BB8" w14:textId="77777777" w:rsidR="002918CF" w:rsidRDefault="002918CF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6B9D5718" w14:textId="55557282" w:rsidR="002918CF" w:rsidRPr="00F1220B" w:rsidRDefault="002918CF" w:rsidP="008D34F4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Dostavljena </w:t>
      </w:r>
      <w:r w:rsidR="00477FAD"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su </w:t>
      </w:r>
      <w:r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>sva potrebna dokumenta</w:t>
      </w:r>
      <w:r w:rsidR="006355CE"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u skladu sa </w:t>
      </w:r>
      <w:r w:rsidR="002C4C2A"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>Pozivom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238"/>
      </w:tblGrid>
      <w:tr w:rsidR="002918CF" w:rsidRPr="00C92AD7" w14:paraId="7F5CB507" w14:textId="77777777" w:rsidTr="006E7759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B99A84F" w14:textId="49CBF205" w:rsidR="002918CF" w:rsidRPr="00476E26" w:rsidRDefault="002918CF" w:rsidP="006E7759">
            <w:pPr>
              <w:pStyle w:val="ListParagraph"/>
              <w:numPr>
                <w:ilvl w:val="0"/>
                <w:numId w:val="36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238" w:type="dxa"/>
            <w:vAlign w:val="center"/>
          </w:tcPr>
          <w:p w14:paraId="20DAA79B" w14:textId="77777777" w:rsidR="002918CF" w:rsidRPr="00C92AD7" w:rsidRDefault="002918CF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2918CF" w:rsidRPr="00C92AD7" w14:paraId="5F693BD7" w14:textId="77777777" w:rsidTr="006E7759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299D7F0" w14:textId="2911DE50" w:rsidR="002918CF" w:rsidRDefault="002918CF" w:rsidP="006E7759">
            <w:pPr>
              <w:pStyle w:val="ListParagraph"/>
              <w:numPr>
                <w:ilvl w:val="0"/>
                <w:numId w:val="36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</w:t>
            </w:r>
            <w:r w:rsidR="006355CE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*</w:t>
            </w:r>
          </w:p>
        </w:tc>
        <w:tc>
          <w:tcPr>
            <w:tcW w:w="238" w:type="dxa"/>
            <w:vAlign w:val="center"/>
          </w:tcPr>
          <w:p w14:paraId="02FDD88D" w14:textId="77777777" w:rsidR="002918CF" w:rsidRPr="00C92AD7" w:rsidRDefault="002918CF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0E232F47" w14:textId="2D8A6873" w:rsidR="002918CF" w:rsidRPr="00477FAD" w:rsidRDefault="006355CE" w:rsidP="00E84A44">
      <w:pPr>
        <w:spacing w:line="276" w:lineRule="auto"/>
        <w:rPr>
          <w:rFonts w:asciiTheme="minorHAnsi" w:hAnsiTheme="minorHAnsi" w:cstheme="minorHAnsi"/>
          <w:sz w:val="18"/>
          <w:szCs w:val="18"/>
          <w:lang w:val="sr-Latn-ME"/>
        </w:rPr>
      </w:pPr>
      <w:r w:rsidRPr="00477FAD">
        <w:rPr>
          <w:rFonts w:asciiTheme="minorHAnsi" w:hAnsiTheme="minorHAnsi" w:cstheme="minorHAnsi"/>
          <w:sz w:val="18"/>
          <w:szCs w:val="18"/>
          <w:lang w:val="sr-Latn-ME"/>
        </w:rPr>
        <w:t>*Ukoliko je odgovor NE, odbiti aplikaciju</w:t>
      </w:r>
    </w:p>
    <w:p w14:paraId="5F470513" w14:textId="77777777" w:rsidR="002918CF" w:rsidRDefault="002918CF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5796F05" w14:textId="4A16CE80" w:rsidR="00684F32" w:rsidRPr="00F1220B" w:rsidRDefault="00684F32" w:rsidP="008D34F4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Da li je ideja u skladu sa utvrđenim prioritetima iz </w:t>
      </w:r>
      <w:r w:rsidRPr="00144B49">
        <w:rPr>
          <w:rFonts w:asciiTheme="minorHAnsi" w:hAnsiTheme="minorHAnsi" w:cstheme="minorHAnsi"/>
          <w:b/>
          <w:sz w:val="22"/>
          <w:szCs w:val="22"/>
          <w:lang w:val="sr-Latn-ME"/>
        </w:rPr>
        <w:t>ODLUKE o kriterijumima, načinu i postupku raspodjele sredstava za podršku ženskom preduzetništvu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238"/>
      </w:tblGrid>
      <w:tr w:rsidR="00684F32" w:rsidRPr="00C92AD7" w14:paraId="5FE708E2" w14:textId="77777777" w:rsidTr="006E7759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EA4E2FE" w14:textId="77777777" w:rsidR="00684F32" w:rsidRPr="00476E26" w:rsidRDefault="00684F32" w:rsidP="00684F32">
            <w:pPr>
              <w:pStyle w:val="ListParagraph"/>
              <w:numPr>
                <w:ilvl w:val="0"/>
                <w:numId w:val="37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238" w:type="dxa"/>
            <w:vAlign w:val="center"/>
          </w:tcPr>
          <w:p w14:paraId="66A4EB62" w14:textId="77777777" w:rsidR="00684F32" w:rsidRPr="00C92AD7" w:rsidRDefault="00684F32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684F32" w:rsidRPr="00C92AD7" w14:paraId="107EB59C" w14:textId="77777777" w:rsidTr="006E7759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D4CB0BA" w14:textId="2D799CC2" w:rsidR="00684F32" w:rsidRDefault="00684F32" w:rsidP="00684F32">
            <w:pPr>
              <w:pStyle w:val="ListParagraph"/>
              <w:numPr>
                <w:ilvl w:val="0"/>
                <w:numId w:val="37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</w:t>
            </w:r>
            <w:r w:rsidR="006355CE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*</w:t>
            </w:r>
          </w:p>
        </w:tc>
        <w:tc>
          <w:tcPr>
            <w:tcW w:w="238" w:type="dxa"/>
            <w:vAlign w:val="center"/>
          </w:tcPr>
          <w:p w14:paraId="42249541" w14:textId="77777777" w:rsidR="00684F32" w:rsidRPr="00C92AD7" w:rsidRDefault="00684F32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70093D17" w14:textId="77777777" w:rsidR="006355CE" w:rsidRPr="00477FAD" w:rsidRDefault="006355CE" w:rsidP="006355CE">
      <w:pPr>
        <w:spacing w:line="276" w:lineRule="auto"/>
        <w:rPr>
          <w:rFonts w:asciiTheme="minorHAnsi" w:hAnsiTheme="minorHAnsi" w:cstheme="minorHAnsi"/>
          <w:sz w:val="18"/>
          <w:szCs w:val="18"/>
          <w:lang w:val="sr-Latn-ME"/>
        </w:rPr>
      </w:pPr>
      <w:r w:rsidRPr="00477FAD">
        <w:rPr>
          <w:rFonts w:asciiTheme="minorHAnsi" w:hAnsiTheme="minorHAnsi" w:cstheme="minorHAnsi"/>
          <w:sz w:val="18"/>
          <w:szCs w:val="18"/>
          <w:lang w:val="sr-Latn-ME"/>
        </w:rPr>
        <w:t>*Ukoliko je odgovor NE, odbiti aplikaciju</w:t>
      </w:r>
    </w:p>
    <w:p w14:paraId="6809D0BA" w14:textId="77777777" w:rsidR="00684F32" w:rsidRDefault="00684F32" w:rsidP="00684F32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38D88C5" w14:textId="77777777" w:rsidR="0064363C" w:rsidRDefault="0064363C" w:rsidP="00684F32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7C4AC94" w14:textId="77777777" w:rsidR="0064363C" w:rsidRDefault="0064363C" w:rsidP="00684F32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EDAA85A" w14:textId="1142C147" w:rsidR="00684F32" w:rsidRPr="00F1220B" w:rsidRDefault="006355CE" w:rsidP="008D34F4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F1220B">
        <w:rPr>
          <w:rFonts w:asciiTheme="minorHAnsi" w:hAnsiTheme="minorHAnsi" w:cstheme="minorHAnsi"/>
          <w:b/>
          <w:sz w:val="22"/>
          <w:szCs w:val="22"/>
          <w:lang w:val="sr-Latn-ME"/>
        </w:rPr>
        <w:t>Ocjena biznis ideje:</w:t>
      </w:r>
    </w:p>
    <w:tbl>
      <w:tblPr>
        <w:tblStyle w:val="TableGrid2"/>
        <w:tblW w:w="10621" w:type="dxa"/>
        <w:jc w:val="center"/>
        <w:tblLook w:val="04A0" w:firstRow="1" w:lastRow="0" w:firstColumn="1" w:lastColumn="0" w:noHBand="0" w:noVBand="1"/>
      </w:tblPr>
      <w:tblGrid>
        <w:gridCol w:w="3480"/>
        <w:gridCol w:w="3161"/>
        <w:gridCol w:w="2108"/>
        <w:gridCol w:w="1872"/>
      </w:tblGrid>
      <w:tr w:rsidR="00C02A49" w:rsidRPr="00A765CE" w14:paraId="4CEDBCD1" w14:textId="584EDBED" w:rsidTr="00C02A49">
        <w:trPr>
          <w:trHeight w:val="865"/>
          <w:jc w:val="center"/>
        </w:trPr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2447F7BC" w14:textId="097786F1" w:rsidR="00C02A49" w:rsidRPr="00A765CE" w:rsidRDefault="00C02A49" w:rsidP="00E667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Kategorije za ocjenu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4635675B" w14:textId="59211E74" w:rsidR="00C02A49" w:rsidRDefault="00C02A49" w:rsidP="00E667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Zaokružiti jedan broj</w:t>
            </w:r>
          </w:p>
          <w:p w14:paraId="24970F1C" w14:textId="0E480125" w:rsidR="00C02A49" w:rsidRDefault="00C02A49" w:rsidP="00E667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– (uopšte ne odgovora navedenom)</w:t>
            </w:r>
          </w:p>
          <w:p w14:paraId="75A819AB" w14:textId="5AD4E909" w:rsidR="00C02A49" w:rsidRPr="00822E72" w:rsidRDefault="00C02A49" w:rsidP="00E667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– (u potpunosti odgovara navedenom)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7F7CA67A" w14:textId="15756C24" w:rsidR="00C02A49" w:rsidRDefault="00C02A49" w:rsidP="008A7D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Članovi komisije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457E9F0" w14:textId="032EA195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Prosječna ocjena</w:t>
            </w:r>
            <w:r w:rsidR="001F51F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C02A49" w:rsidRPr="00A765CE" w14:paraId="1BF95C64" w14:textId="1BB68A09" w:rsidTr="00C02A49">
        <w:trPr>
          <w:trHeight w:val="1392"/>
          <w:jc w:val="center"/>
        </w:trPr>
        <w:tc>
          <w:tcPr>
            <w:tcW w:w="3480" w:type="dxa"/>
            <w:vAlign w:val="center"/>
          </w:tcPr>
          <w:p w14:paraId="577175F7" w14:textId="091B9890" w:rsidR="00C02A49" w:rsidRPr="00A765CE" w:rsidRDefault="00C02A49" w:rsidP="00E667C7">
            <w:pPr>
              <w:tabs>
                <w:tab w:val="left" w:pos="13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Biznis ideja ima za cilj osnivanje Start Up-a</w:t>
            </w:r>
          </w:p>
        </w:tc>
        <w:tc>
          <w:tcPr>
            <w:tcW w:w="3161" w:type="dxa"/>
            <w:vAlign w:val="center"/>
          </w:tcPr>
          <w:p w14:paraId="36C76EFB" w14:textId="5ADF70F9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5CE">
              <w:rPr>
                <w:rFonts w:ascii="Arial" w:hAnsi="Arial" w:cs="Arial"/>
                <w:sz w:val="18"/>
                <w:szCs w:val="18"/>
              </w:rPr>
              <w:t>1   2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3   4   5</w:t>
            </w:r>
          </w:p>
        </w:tc>
        <w:tc>
          <w:tcPr>
            <w:tcW w:w="2108" w:type="dxa"/>
            <w:vAlign w:val="center"/>
          </w:tcPr>
          <w:p w14:paraId="0E4B805D" w14:textId="77777777" w:rsidR="00C02A49" w:rsidRDefault="00C02A49" w:rsidP="008A7D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5E16DA83" w14:textId="0D176091" w:rsidR="00C02A49" w:rsidRDefault="00C02A49" w:rsidP="008A7D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2E51239D" w14:textId="3F33BC89" w:rsidR="00C02A49" w:rsidRDefault="00C02A49" w:rsidP="008A7D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3DBDEEBB" w14:textId="7E23C1B7" w:rsidR="00C02A49" w:rsidRDefault="00C02A49" w:rsidP="008A7D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11E2984B" w14:textId="500CCFDD" w:rsidR="00C02A49" w:rsidRPr="00A765CE" w:rsidRDefault="00C02A49" w:rsidP="008A7D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44DA39AF" w14:textId="531D49EA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06FD7FB5" w14:textId="02E3D42E" w:rsidTr="00C02A49">
        <w:trPr>
          <w:trHeight w:val="1392"/>
          <w:jc w:val="center"/>
        </w:trPr>
        <w:tc>
          <w:tcPr>
            <w:tcW w:w="3480" w:type="dxa"/>
            <w:vAlign w:val="center"/>
          </w:tcPr>
          <w:p w14:paraId="485A2D90" w14:textId="6AD80298" w:rsidR="00C02A49" w:rsidRPr="00A765CE" w:rsidRDefault="00C02A49" w:rsidP="00397B20">
            <w:pPr>
              <w:tabs>
                <w:tab w:val="left" w:pos="13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Ideja je povezana sa prethodnim aktivnostima preduzetnice</w:t>
            </w:r>
          </w:p>
        </w:tc>
        <w:tc>
          <w:tcPr>
            <w:tcW w:w="3161" w:type="dxa"/>
            <w:vAlign w:val="center"/>
          </w:tcPr>
          <w:p w14:paraId="4692C0DC" w14:textId="4D73669C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0F32CBCF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2AC17C06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5BBFB204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641D3A5D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3C65A0D9" w14:textId="5054E5BD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794FA7DF" w14:textId="65CFA81C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3FE2EB8B" w14:textId="7FE81AEF" w:rsidTr="00C02A49">
        <w:trPr>
          <w:trHeight w:val="1392"/>
          <w:jc w:val="center"/>
        </w:trPr>
        <w:tc>
          <w:tcPr>
            <w:tcW w:w="3480" w:type="dxa"/>
            <w:vAlign w:val="center"/>
          </w:tcPr>
          <w:p w14:paraId="4618F6AE" w14:textId="5A0F5183" w:rsidR="00C02A49" w:rsidRPr="00A765CE" w:rsidRDefault="00C02A49" w:rsidP="00E667C7">
            <w:pPr>
              <w:tabs>
                <w:tab w:val="left" w:pos="13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Preduzetnica ima jasnu viziju razvoja biznis ideje</w:t>
            </w:r>
          </w:p>
        </w:tc>
        <w:tc>
          <w:tcPr>
            <w:tcW w:w="3161" w:type="dxa"/>
            <w:vAlign w:val="center"/>
          </w:tcPr>
          <w:p w14:paraId="46BC4654" w14:textId="71EE90DB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63FE6956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321BF4BD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7588D118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1CCA8F24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0724B952" w14:textId="21E210A7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065E3C96" w14:textId="6A711B80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20CACF24" w14:textId="68470069" w:rsidTr="00C02A49">
        <w:trPr>
          <w:trHeight w:val="1392"/>
          <w:jc w:val="center"/>
        </w:trPr>
        <w:tc>
          <w:tcPr>
            <w:tcW w:w="3480" w:type="dxa"/>
            <w:vAlign w:val="center"/>
          </w:tcPr>
          <w:p w14:paraId="7F7303F7" w14:textId="13877E25" w:rsidR="00C02A49" w:rsidRPr="00A765CE" w:rsidRDefault="00C02A49" w:rsidP="00E667C7">
            <w:pPr>
              <w:tabs>
                <w:tab w:val="left" w:pos="13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Ideja će omogućiti dodatno zapošljavanje (stalno ili sezonsko)</w:t>
            </w:r>
          </w:p>
        </w:tc>
        <w:tc>
          <w:tcPr>
            <w:tcW w:w="3161" w:type="dxa"/>
            <w:vAlign w:val="center"/>
          </w:tcPr>
          <w:p w14:paraId="7A6C1E14" w14:textId="4C09AC72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78A58F76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027D95EF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26EDB33D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0801F499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65884A60" w14:textId="4E1135FF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06E7A5A6" w14:textId="1038FBD5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56C28469" w14:textId="7FCA7B30" w:rsidTr="00C02A49">
        <w:trPr>
          <w:trHeight w:val="197"/>
          <w:jc w:val="center"/>
        </w:trPr>
        <w:tc>
          <w:tcPr>
            <w:tcW w:w="3480" w:type="dxa"/>
            <w:vAlign w:val="center"/>
          </w:tcPr>
          <w:p w14:paraId="1F7964E2" w14:textId="53882E61" w:rsidR="00C02A49" w:rsidRPr="00A765CE" w:rsidRDefault="00C02A49" w:rsidP="00E6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Ideja je inovativna</w:t>
            </w:r>
          </w:p>
        </w:tc>
        <w:tc>
          <w:tcPr>
            <w:tcW w:w="3161" w:type="dxa"/>
            <w:vAlign w:val="center"/>
          </w:tcPr>
          <w:p w14:paraId="0F1FEC8D" w14:textId="13E478B1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05515C1F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1D47B4A1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62E95423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2C4D9FC7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10D4A7E4" w14:textId="38F75FB3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15E4CEE2" w14:textId="7521D74B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13AB85EC" w14:textId="05E1840E" w:rsidTr="00C02A49">
        <w:trPr>
          <w:trHeight w:val="1404"/>
          <w:jc w:val="center"/>
        </w:trPr>
        <w:tc>
          <w:tcPr>
            <w:tcW w:w="3480" w:type="dxa"/>
            <w:vAlign w:val="center"/>
          </w:tcPr>
          <w:p w14:paraId="7F5E89E8" w14:textId="2A682140" w:rsidR="00C02A49" w:rsidRPr="00A765CE" w:rsidRDefault="00C02A49" w:rsidP="00E6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6. Postoji tržište za realizaciju biznis ideje</w:t>
            </w:r>
          </w:p>
        </w:tc>
        <w:tc>
          <w:tcPr>
            <w:tcW w:w="3161" w:type="dxa"/>
            <w:vAlign w:val="center"/>
          </w:tcPr>
          <w:p w14:paraId="68DD7A59" w14:textId="1E226DBC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051F17AB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14DBB318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4B726D7E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7FDF6970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3EEDCBAA" w14:textId="38DCF8C1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3793B94B" w14:textId="2E4D4BF0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3564D099" w14:textId="39385288" w:rsidTr="00C02A49">
        <w:trPr>
          <w:trHeight w:val="1392"/>
          <w:jc w:val="center"/>
        </w:trPr>
        <w:tc>
          <w:tcPr>
            <w:tcW w:w="3480" w:type="dxa"/>
            <w:vAlign w:val="center"/>
          </w:tcPr>
          <w:p w14:paraId="363D5D31" w14:textId="0D6D8FF6" w:rsidR="00C02A49" w:rsidRPr="00A765CE" w:rsidRDefault="00C02A49" w:rsidP="00E6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Ideja je finansijski održiva</w:t>
            </w:r>
          </w:p>
        </w:tc>
        <w:tc>
          <w:tcPr>
            <w:tcW w:w="3161" w:type="dxa"/>
            <w:vAlign w:val="center"/>
          </w:tcPr>
          <w:p w14:paraId="6B2CEBF4" w14:textId="725BA18E" w:rsidR="00C02A49" w:rsidRPr="00822E72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103FE2C0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7DEAA308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2D7D6E75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40033E6B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142092D4" w14:textId="577E6663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40C2EE8B" w14:textId="6666FB0B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08CCDA33" w14:textId="11461ABF" w:rsidTr="00C02A49">
        <w:trPr>
          <w:trHeight w:val="1392"/>
          <w:jc w:val="center"/>
        </w:trPr>
        <w:tc>
          <w:tcPr>
            <w:tcW w:w="3480" w:type="dxa"/>
            <w:vAlign w:val="center"/>
          </w:tcPr>
          <w:p w14:paraId="77A35937" w14:textId="0C0304B3" w:rsidR="00C02A49" w:rsidRPr="00A765CE" w:rsidRDefault="00C02A49" w:rsidP="00E6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Biznis ideja odgovara oblastima koje su predmet podrške</w:t>
            </w:r>
          </w:p>
        </w:tc>
        <w:tc>
          <w:tcPr>
            <w:tcW w:w="3161" w:type="dxa"/>
            <w:vAlign w:val="center"/>
          </w:tcPr>
          <w:p w14:paraId="50A298CD" w14:textId="1828D6E6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272AC3CD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2EA64F2A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3D37C0DF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1EEEF0D9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5B17F195" w14:textId="4F9A7366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497CD978" w14:textId="17B9D26E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3B5E1A26" w14:textId="55AFA064" w:rsidTr="00C02A49">
        <w:trPr>
          <w:trHeight w:val="1404"/>
          <w:jc w:val="center"/>
        </w:trPr>
        <w:tc>
          <w:tcPr>
            <w:tcW w:w="3480" w:type="dxa"/>
            <w:vAlign w:val="center"/>
          </w:tcPr>
          <w:p w14:paraId="35DB9551" w14:textId="5847E4CB" w:rsidR="00C02A49" w:rsidRPr="00A765CE" w:rsidRDefault="00C02A49" w:rsidP="00E6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Biznis ideja ima razrađene sve potrebne podatke</w:t>
            </w:r>
          </w:p>
        </w:tc>
        <w:tc>
          <w:tcPr>
            <w:tcW w:w="3161" w:type="dxa"/>
            <w:vAlign w:val="center"/>
          </w:tcPr>
          <w:p w14:paraId="43FC2682" w14:textId="71C8F88A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vAlign w:val="center"/>
          </w:tcPr>
          <w:p w14:paraId="7349DD3A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73B8FDB7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1AEA5B3B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2BBAA2C1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33D33193" w14:textId="3202820F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4DA90753" w14:textId="4ECA7BFC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34F2EACE" w14:textId="688AE3AD" w:rsidTr="001F51F1">
        <w:trPr>
          <w:trHeight w:val="1392"/>
          <w:jc w:val="center"/>
        </w:trPr>
        <w:tc>
          <w:tcPr>
            <w:tcW w:w="3480" w:type="dxa"/>
            <w:vAlign w:val="center"/>
          </w:tcPr>
          <w:p w14:paraId="241E043D" w14:textId="77D04ED7" w:rsidR="00C02A49" w:rsidRPr="00A765CE" w:rsidRDefault="00C02A49" w:rsidP="00E667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Ideja doprinosi razvoju lokalne zajednice</w:t>
            </w:r>
          </w:p>
        </w:tc>
        <w:tc>
          <w:tcPr>
            <w:tcW w:w="3161" w:type="dxa"/>
            <w:tcBorders>
              <w:bottom w:val="single" w:sz="4" w:space="0" w:color="000000" w:themeColor="text1"/>
            </w:tcBorders>
            <w:vAlign w:val="center"/>
          </w:tcPr>
          <w:p w14:paraId="2E95693C" w14:textId="30860B99" w:rsidR="00C02A49" w:rsidRPr="00A765CE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B48">
              <w:rPr>
                <w:rFonts w:ascii="Arial" w:hAnsi="Arial" w:cs="Arial"/>
                <w:sz w:val="18"/>
                <w:szCs w:val="18"/>
              </w:rPr>
              <w:t>1   2   3   4   5</w:t>
            </w:r>
          </w:p>
        </w:tc>
        <w:tc>
          <w:tcPr>
            <w:tcW w:w="2108" w:type="dxa"/>
            <w:tcBorders>
              <w:bottom w:val="single" w:sz="4" w:space="0" w:color="000000" w:themeColor="text1"/>
            </w:tcBorders>
            <w:vAlign w:val="center"/>
          </w:tcPr>
          <w:p w14:paraId="254438EA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1, Ocjena __</w:t>
            </w:r>
          </w:p>
          <w:p w14:paraId="45483D14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2, Ocjena __</w:t>
            </w:r>
          </w:p>
          <w:p w14:paraId="7F5BFA75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3, Ocjena __</w:t>
            </w:r>
          </w:p>
          <w:p w14:paraId="06A464AD" w14:textId="77777777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 4, Ocjena __</w:t>
            </w:r>
          </w:p>
          <w:p w14:paraId="4CADEEA6" w14:textId="6BB6F239" w:rsidR="00C02A49" w:rsidRPr="00967B48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Predsjednik, Ocjena __</w:t>
            </w:r>
          </w:p>
        </w:tc>
        <w:tc>
          <w:tcPr>
            <w:tcW w:w="1872" w:type="dxa"/>
            <w:vAlign w:val="center"/>
          </w:tcPr>
          <w:p w14:paraId="334D4C99" w14:textId="49034AF6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C02A49" w:rsidRPr="00A765CE" w14:paraId="713B7724" w14:textId="378060E0" w:rsidTr="001F51F1">
        <w:trPr>
          <w:trHeight w:val="60"/>
          <w:jc w:val="center"/>
        </w:trPr>
        <w:tc>
          <w:tcPr>
            <w:tcW w:w="3480" w:type="dxa"/>
            <w:vAlign w:val="center"/>
          </w:tcPr>
          <w:p w14:paraId="180FB347" w14:textId="47230FAC" w:rsidR="00C02A49" w:rsidRPr="00397B20" w:rsidRDefault="00723E0D" w:rsidP="00E667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Ukupna ocjena</w:t>
            </w:r>
          </w:p>
        </w:tc>
        <w:tc>
          <w:tcPr>
            <w:tcW w:w="3161" w:type="dxa"/>
            <w:tcBorders>
              <w:bottom w:val="nil"/>
              <w:right w:val="nil"/>
            </w:tcBorders>
          </w:tcPr>
          <w:p w14:paraId="2D5D5966" w14:textId="77777777" w:rsidR="00C02A49" w:rsidRPr="00397B20" w:rsidRDefault="00C02A49" w:rsidP="00E667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8" w:type="dxa"/>
            <w:tcBorders>
              <w:left w:val="nil"/>
              <w:bottom w:val="nil"/>
            </w:tcBorders>
            <w:vAlign w:val="center"/>
          </w:tcPr>
          <w:p w14:paraId="3E7B2634" w14:textId="2B19DC01" w:rsidR="00C02A49" w:rsidRPr="00397B20" w:rsidRDefault="00C02A49" w:rsidP="00C02A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53113C4D" w14:textId="5FAA80BE" w:rsidR="00C02A49" w:rsidRDefault="00C02A49" w:rsidP="00C02A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97326" w14:textId="3637F97C" w:rsidR="001F51F1" w:rsidRPr="006B3632" w:rsidRDefault="001F51F1" w:rsidP="00CD472A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6B3632">
        <w:rPr>
          <w:rFonts w:asciiTheme="minorHAnsi" w:hAnsiTheme="minorHAnsi" w:cstheme="minorHAnsi"/>
          <w:sz w:val="22"/>
          <w:szCs w:val="22"/>
          <w:lang w:val="sr-Latn-ME"/>
        </w:rPr>
        <w:t>* Prosječna ocjena se dobija odnosom ukupnog zbira ocjena svih članova komisije i broja članova.</w:t>
      </w:r>
    </w:p>
    <w:p w14:paraId="2D7F8CA1" w14:textId="436463AE" w:rsidR="006355CE" w:rsidRDefault="00E152A5" w:rsidP="00CD472A">
      <w:pPr>
        <w:rPr>
          <w:rFonts w:asciiTheme="minorHAnsi" w:hAnsiTheme="minorHAnsi" w:cstheme="minorHAnsi"/>
          <w:sz w:val="22"/>
          <w:szCs w:val="22"/>
          <w:lang w:val="sr-Latn-ME"/>
        </w:rPr>
      </w:pPr>
      <w:r w:rsidRPr="00CD472A">
        <w:rPr>
          <w:rFonts w:asciiTheme="minorHAnsi" w:hAnsiTheme="minorHAnsi" w:cstheme="minorHAnsi"/>
          <w:b/>
          <w:sz w:val="22"/>
          <w:szCs w:val="22"/>
          <w:lang w:val="sr-Latn-ME"/>
        </w:rPr>
        <w:t>Napomena:</w:t>
      </w:r>
      <w:r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r w:rsidR="00CD472A">
        <w:rPr>
          <w:rFonts w:asciiTheme="minorHAnsi" w:hAnsiTheme="minorHAnsi" w:cstheme="minorHAnsi"/>
          <w:sz w:val="22"/>
          <w:szCs w:val="22"/>
          <w:lang w:val="sr-Latn-ME"/>
        </w:rPr>
        <w:t xml:space="preserve">Ideje </w:t>
      </w:r>
      <w:r w:rsidR="001F51F1">
        <w:rPr>
          <w:rFonts w:asciiTheme="minorHAnsi" w:hAnsiTheme="minorHAnsi" w:cstheme="minorHAnsi"/>
          <w:sz w:val="22"/>
          <w:szCs w:val="22"/>
          <w:lang w:val="sr-Latn-ME"/>
        </w:rPr>
        <w:t xml:space="preserve">ukupnim </w:t>
      </w:r>
      <w:r>
        <w:rPr>
          <w:rFonts w:asciiTheme="minorHAnsi" w:hAnsiTheme="minorHAnsi" w:cstheme="minorHAnsi"/>
          <w:sz w:val="22"/>
          <w:szCs w:val="22"/>
          <w:lang w:val="sr-Latn-ME"/>
        </w:rPr>
        <w:t xml:space="preserve">brojem bodova ispod 25 se neće podržati. </w:t>
      </w:r>
    </w:p>
    <w:p w14:paraId="6A475D7E" w14:textId="4D572494" w:rsidR="00684F32" w:rsidRDefault="00684F32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13643CE4" w14:textId="232316A9" w:rsidR="00E84A44" w:rsidRPr="001A3AEB" w:rsidRDefault="008E575C" w:rsidP="008D34F4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C92AD7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D886962" wp14:editId="1B842D68">
                <wp:simplePos x="0" y="0"/>
                <wp:positionH relativeFrom="margin">
                  <wp:align>right</wp:align>
                </wp:positionH>
                <wp:positionV relativeFrom="page">
                  <wp:posOffset>5061613</wp:posOffset>
                </wp:positionV>
                <wp:extent cx="1717675" cy="184785"/>
                <wp:effectExtent l="0" t="0" r="15875" b="5715"/>
                <wp:wrapSquare wrapText="bothSides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4C8DD" w14:textId="0FDE5B6F" w:rsidR="001A3AEB" w:rsidRPr="001A3AEB" w:rsidRDefault="001A3AEB" w:rsidP="001A3AE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1A3AE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sr-Latn-ME"/>
                              </w:rPr>
                              <w:t>Obrazloženje</w:t>
                            </w:r>
                            <w:r w:rsidR="007755D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sr-Latn-ME"/>
                              </w:rPr>
                              <w:t xml:space="preserve"> odluke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6962" id="_x0000_s1028" type="#_x0000_t202" style="position:absolute;left:0;text-align:left;margin-left:84.05pt;margin-top:398.55pt;width:135.25pt;height:14.5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6WsAIAALE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vACI046aNE9HTW6ESMKQlOeoVcpeN314KdH2Ic2W6qqvxXlN4W4WDeE7+i1lGJoKKkgPd/cdM+u&#10;TjjKgGyHj6KCOGSvhQUaa9mZ2kE1EKBDmx5OrTG5lCZk5EfLCHIs4cyPwyhe2BAknW/3Uun3VHTI&#10;GBmW0HqLTg63SptsSDq7mGBcFKxtbftb/mwDHKcdiA1XzZnJwnbzMfGSTbyJQycMlhsn9PLcuS7W&#10;obMs/GiRv8vX69z/aeL6YdqwqqLchJmV5Yd/1rmjxidNnLSlRMsqA2dSUnK3XbcSHQgou7DfsSBn&#10;bu7zNGwRgMsLSn4QejdB4hTLOHLCIlw4SeTFjucnN8nSC5MwL55TumWc/jslNGQ4WQSLSUy/5ebZ&#10;7zU3knZMw+xoWZfh+OREUiPBDa9sazVh7WSflcKk/1QKaPfcaCtYo9FJrXrcjvZpBCa6EfNWVA+g&#10;YClAYCBTmHtgNEL+wGiAGZJh9X1PJMWo/cDhFZiBMxtyNrazQXgJVzOsMZrMtZ4G076XbNcA8vTO&#10;uLiGl1IzK+KnLI7vC+aC5XKcYWbwnP9br6dJu/oFAAD//wMAUEsDBBQABgAIAAAAIQCKQpsX3gAA&#10;AAgBAAAPAAAAZHJzL2Rvd25yZXYueG1sTI8xT8MwFIR3JP6D9ZDYqN1IJG2IU1UIJiTUNAyMTvya&#10;WI2fQ+y24d/XTHQ83enuu2Iz24GdcfLGkYTlQgBDap021En4qt+fVsB8UKTV4Agl/KKHTXl/V6hc&#10;uwtVeN6HjsUS8rmS0Icw5pz7tker/MKNSNE7uMmqEOXUcT2pSyy3A0+ESLlVhuJCr0Z87bE97k9W&#10;wvabqjfz89nsqkNl6not6CM9Svn4MG9fgAWcw38Y/vAjOpSRqXEn0p4NEuKRICFbZ0tg0U4y8Qys&#10;kbBK0gR4WfDbA+UVAAD//wMAUEsBAi0AFAAGAAgAAAAhALaDOJL+AAAA4QEAABMAAAAAAAAAAAAA&#10;AAAAAAAAAFtDb250ZW50X1R5cGVzXS54bWxQSwECLQAUAAYACAAAACEAOP0h/9YAAACUAQAACwAA&#10;AAAAAAAAAAAAAAAvAQAAX3JlbHMvLnJlbHNQSwECLQAUAAYACAAAACEAPYP+lrACAACxBQAADgAA&#10;AAAAAAAAAAAAAAAuAgAAZHJzL2Uyb0RvYy54bWxQSwECLQAUAAYACAAAACEAikKbF94AAAAIAQAA&#10;DwAAAAAAAAAAAAAAAAAKBQAAZHJzL2Rvd25yZXYueG1sUEsFBgAAAAAEAAQA8wAAABUGAAAAAA==&#10;" o:allowincell="f" filled="f" stroked="f">
                <v:textbox inset="0,0,0,0">
                  <w:txbxContent>
                    <w:p w14:paraId="4C54C8DD" w14:textId="0FDE5B6F" w:rsidR="001A3AEB" w:rsidRPr="001A3AEB" w:rsidRDefault="001A3AEB" w:rsidP="001A3AE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sr-Latn-ME"/>
                        </w:rPr>
                      </w:pPr>
                      <w:r w:rsidRPr="001A3AE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sr-Latn-ME"/>
                        </w:rPr>
                        <w:t>Obrazloženje</w:t>
                      </w:r>
                      <w:r w:rsidR="007755D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sr-Latn-ME"/>
                        </w:rPr>
                        <w:t xml:space="preserve"> odluke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23E0D" w:rsidRPr="00C92AD7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326CBEAB" wp14:editId="44FDD5E7">
                <wp:simplePos x="0" y="0"/>
                <wp:positionH relativeFrom="margin">
                  <wp:posOffset>3104487</wp:posOffset>
                </wp:positionH>
                <wp:positionV relativeFrom="paragraph">
                  <wp:posOffset>196408</wp:posOffset>
                </wp:positionV>
                <wp:extent cx="3005704" cy="1852654"/>
                <wp:effectExtent l="0" t="0" r="2349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704" cy="18526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006A" w14:textId="77777777" w:rsidR="001A3AEB" w:rsidRPr="001A3AEB" w:rsidRDefault="001A3AEB" w:rsidP="001A3AEB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BEAB" id="_x0000_s1029" type="#_x0000_t202" style="position:absolute;left:0;text-align:left;margin-left:244.45pt;margin-top:15.45pt;width:236.65pt;height:145.9pt;z-index:-2516526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7AJAIAACIEAAAOAAAAZHJzL2Uyb0RvYy54bWysU11v2yAUfZ+0/4B4X+y4cZpacaouXadJ&#10;3YfU7gcQjGM04DIgsbNf3wtO0qh7m+YHC7iXc+8957C8HbQie+G8BFPT6SSnRBgOjTTbmv58fviw&#10;oMQHZhqmwIiaHoSnt6v375a9rUQBHahGOIIgxle9rWkXgq2yzPNOaOYnYIXBYAtOs4Bbt80ax3pE&#10;1yor8nye9eAa64AL7/H0fgzSVcJvW8HD97b1IhBVU+wtpL9L/038Z6slq7aO2U7yYxvsH7rQTBos&#10;eoa6Z4GRnZN/QWnJHXhow4SDzqBtJRdpBpxmmr+Z5qljVqRZkBxvzzT5/wfLv+1/OCKbms4pMUyj&#10;RM9iCOQjDKSI7PTWV5j0ZDEtDHiMKqdJvX0E/ssTA+uOma24cw76TrAGu5vGm9nF1RHHR5BN/xUa&#10;LMN2ARLQ0DodqUMyCKKjSoezMrEVjodXeV5e5zNKOMami7KYl7NUg1Wn69b58FmAJnFRU4fSJ3i2&#10;f/QhtsOqU0qsZuBBKpXkV4b0Nb0pi3IcDJRsYjCmJSOKtXJkz9BCYRhHw8BllpYBXaykrukij9/o&#10;q8jGJ9OkIoFJNa6xEWWO9ERGRm7CsBmSDlcn1jfQHJAvB6Np8ZHhogP3h5IeDVtT/3vHnKBEfTHI&#10;+c10NosOT5tZeV3gxl1GNpcRZjhC4UCUjMt1SK9ipOYOtWllYi2KOHZybBmNmMg8Ppro9Mt9ynp9&#10;2qsXAAAA//8DAFBLAwQUAAYACAAAACEA5ZwHeuIAAAAKAQAADwAAAGRycy9kb3ducmV2LnhtbEyP&#10;wW7CMAyG75P2DpEn7TbSdVMppSnaQEgTYgdgQhxD47XVGqdqApS3nzltJ8v2p9+f89lgW3HG3jeO&#10;FDyPIhBIpTMNVQq+dsunFIQPmoxuHaGCK3qYFfd3uc6Mu9AGz9tQCQ4hn2kFdQhdJqUva7Taj1yH&#10;xLtv11sduO0raXp94XDbyjiKEml1Q3yh1h3Oayx/tier4GN3XW3G88/Ert4Xh/Ve+v1ysVbq8WF4&#10;m4IIOIQ/GG76rA4FOx3diYwXrYLXNJ0wquAl4srAJIljEEcexPEYZJHL/y8UvwAAAP//AwBQSwEC&#10;LQAUAAYACAAAACEAtoM4kv4AAADhAQAAEwAAAAAAAAAAAAAAAAAAAAAAW0NvbnRlbnRfVHlwZXNd&#10;LnhtbFBLAQItABQABgAIAAAAIQA4/SH/1gAAAJQBAAALAAAAAAAAAAAAAAAAAC8BAABfcmVscy8u&#10;cmVsc1BLAQItABQABgAIAAAAIQDchs7AJAIAACIEAAAOAAAAAAAAAAAAAAAAAC4CAABkcnMvZTJv&#10;RG9jLnhtbFBLAQItABQABgAIAAAAIQDlnAd64gAAAAoBAAAPAAAAAAAAAAAAAAAAAH4EAABkcnMv&#10;ZG93bnJldi54bWxQSwUGAAAAAAQABADzAAAAjQUAAAAA&#10;" filled="f" strokecolor="black [3213]">
                <v:textbox>
                  <w:txbxContent>
                    <w:p w14:paraId="4720006A" w14:textId="77777777" w:rsidR="001A3AEB" w:rsidRPr="001A3AEB" w:rsidRDefault="001A3AEB" w:rsidP="001A3AEB">
                      <w:pPr>
                        <w:rPr>
                          <w:rFonts w:asciiTheme="minorHAnsi" w:hAnsiTheme="minorHAnsi" w:cstheme="minorHAnsi"/>
                          <w:iCs/>
                          <w:color w:val="4F81B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AEE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Na bazi ocjene </w:t>
      </w:r>
      <w:r w:rsidR="007755D9">
        <w:rPr>
          <w:rFonts w:asciiTheme="minorHAnsi" w:hAnsiTheme="minorHAnsi" w:cstheme="minorHAnsi"/>
          <w:b/>
          <w:sz w:val="22"/>
          <w:szCs w:val="22"/>
          <w:lang w:val="sr-Latn-ME"/>
        </w:rPr>
        <w:t>Komisija donosi odluku da se ideja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1"/>
      </w:tblGrid>
      <w:tr w:rsidR="00F50646" w:rsidRPr="00C92AD7" w14:paraId="46E4414B" w14:textId="77777777" w:rsidTr="001A3AEB">
        <w:trPr>
          <w:trHeight w:val="113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E384B62" w14:textId="61F9E940" w:rsidR="00E84A44" w:rsidRPr="001A3AEB" w:rsidRDefault="00E84A44" w:rsidP="001A3AEB">
            <w:pPr>
              <w:pStyle w:val="ListParagraph"/>
              <w:numPr>
                <w:ilvl w:val="0"/>
                <w:numId w:val="40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A3AE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Podržava u potpunosti</w:t>
            </w:r>
          </w:p>
        </w:tc>
        <w:tc>
          <w:tcPr>
            <w:tcW w:w="251" w:type="dxa"/>
            <w:vAlign w:val="center"/>
          </w:tcPr>
          <w:p w14:paraId="70B0BA34" w14:textId="77777777" w:rsidR="00E84A44" w:rsidRPr="00C92AD7" w:rsidRDefault="00E84A44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E84A44" w:rsidRPr="00C92AD7" w14:paraId="348D91D8" w14:textId="77777777" w:rsidTr="001A3AEB">
        <w:trPr>
          <w:trHeight w:val="113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DA9C35F" w14:textId="10CF0D44" w:rsidR="00E84A44" w:rsidRPr="001A3AEB" w:rsidRDefault="00E84A44" w:rsidP="001A3AEB">
            <w:pPr>
              <w:pStyle w:val="ListParagraph"/>
              <w:numPr>
                <w:ilvl w:val="0"/>
                <w:numId w:val="40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A3AE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Podržava djelimično</w:t>
            </w:r>
          </w:p>
        </w:tc>
        <w:tc>
          <w:tcPr>
            <w:tcW w:w="251" w:type="dxa"/>
            <w:vAlign w:val="center"/>
          </w:tcPr>
          <w:p w14:paraId="34B8E748" w14:textId="77777777" w:rsidR="00E84A44" w:rsidRPr="00C92AD7" w:rsidRDefault="00E84A44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F50646" w:rsidRPr="00C92AD7" w14:paraId="42292649" w14:textId="77777777" w:rsidTr="001A3AEB">
        <w:trPr>
          <w:trHeight w:val="113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620D965" w14:textId="1B5274C8" w:rsidR="00E84A44" w:rsidRPr="001A3AEB" w:rsidRDefault="00E84A44" w:rsidP="001A3AEB">
            <w:pPr>
              <w:pStyle w:val="ListParagraph"/>
              <w:numPr>
                <w:ilvl w:val="0"/>
                <w:numId w:val="40"/>
              </w:numPr>
              <w:ind w:right="-14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A3AE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Odbija</w:t>
            </w:r>
          </w:p>
        </w:tc>
        <w:tc>
          <w:tcPr>
            <w:tcW w:w="251" w:type="dxa"/>
            <w:vAlign w:val="center"/>
          </w:tcPr>
          <w:p w14:paraId="2540CDF0" w14:textId="77777777" w:rsidR="00E84A44" w:rsidRPr="00C92AD7" w:rsidRDefault="00E84A44" w:rsidP="006E77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7CDA6727" w14:textId="070252AA" w:rsidR="00E84A44" w:rsidRDefault="00E84A44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4FA7759" w14:textId="06F52D2F" w:rsidR="001A3AEB" w:rsidRPr="007755D9" w:rsidRDefault="007755D9" w:rsidP="007755D9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7755D9">
        <w:rPr>
          <w:rFonts w:asciiTheme="minorHAnsi" w:hAnsiTheme="minorHAnsi" w:cstheme="minorHAnsi"/>
          <w:b/>
          <w:sz w:val="22"/>
          <w:szCs w:val="22"/>
          <w:lang w:val="sr-Latn-ME"/>
        </w:rPr>
        <w:t>Ostala mišljenja</w:t>
      </w:r>
    </w:p>
    <w:p w14:paraId="32F89EE9" w14:textId="36938F40" w:rsidR="007755D9" w:rsidRDefault="002C4C2A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</w:t>
      </w:r>
    </w:p>
    <w:p w14:paraId="194CE901" w14:textId="07F7D7C6" w:rsidR="002C4C2A" w:rsidRDefault="002C4C2A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</w:t>
      </w:r>
    </w:p>
    <w:p w14:paraId="52989AD2" w14:textId="77777777" w:rsidR="002C4C2A" w:rsidRDefault="002C4C2A" w:rsidP="002C4C2A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</w:t>
      </w:r>
    </w:p>
    <w:p w14:paraId="06D32411" w14:textId="77777777" w:rsidR="007755D9" w:rsidRDefault="007755D9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BC7F969" w14:textId="77777777" w:rsidR="00723E0D" w:rsidRDefault="00723E0D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3E166633" w14:textId="77777777" w:rsidR="00723E0D" w:rsidRDefault="00723E0D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0B81B4B9" w14:textId="255864F5" w:rsidR="00714AEE" w:rsidRPr="00714AEE" w:rsidRDefault="00714AEE" w:rsidP="00714AEE">
      <w:pPr>
        <w:pStyle w:val="ListParagraph"/>
        <w:spacing w:line="276" w:lineRule="auto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714AEE">
        <w:rPr>
          <w:rFonts w:asciiTheme="minorHAnsi" w:hAnsiTheme="minorHAnsi" w:cstheme="minorHAnsi"/>
          <w:b/>
          <w:sz w:val="22"/>
          <w:szCs w:val="22"/>
          <w:lang w:val="sr-Latn-ME"/>
        </w:rPr>
        <w:t>Potpisi</w:t>
      </w:r>
    </w:p>
    <w:p w14:paraId="07C15E70" w14:textId="17117BDF" w:rsidR="001A3AEB" w:rsidRDefault="00714AEE" w:rsidP="00E84A44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Član 1 ________________________</w:t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hAnsiTheme="minorHAnsi" w:cstheme="minorHAnsi"/>
          <w:sz w:val="22"/>
          <w:szCs w:val="22"/>
          <w:lang w:val="sr-Latn-ME"/>
        </w:rPr>
        <w:tab/>
        <w:t>Član 4 ________________________</w:t>
      </w:r>
    </w:p>
    <w:p w14:paraId="783FF373" w14:textId="2CA28A29" w:rsidR="00714AEE" w:rsidRDefault="00714AEE" w:rsidP="00714AEE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Član 2 ________________________</w:t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hAnsiTheme="minorHAnsi" w:cstheme="minorHAnsi"/>
          <w:sz w:val="22"/>
          <w:szCs w:val="22"/>
          <w:lang w:val="sr-Latn-ME"/>
        </w:rPr>
        <w:tab/>
      </w:r>
      <w:r w:rsidR="003A347E">
        <w:rPr>
          <w:rFonts w:asciiTheme="minorHAnsi" w:hAnsiTheme="minorHAnsi" w:cstheme="minorHAnsi"/>
          <w:sz w:val="22"/>
          <w:szCs w:val="22"/>
          <w:lang w:val="sr-Latn-ME"/>
        </w:rPr>
        <w:t xml:space="preserve">    </w:t>
      </w:r>
      <w:r>
        <w:rPr>
          <w:rFonts w:asciiTheme="minorHAnsi" w:hAnsiTheme="minorHAnsi" w:cstheme="minorHAnsi"/>
          <w:sz w:val="22"/>
          <w:szCs w:val="22"/>
          <w:lang w:val="sr-Latn-ME"/>
        </w:rPr>
        <w:t>Predsjednik ________________________</w:t>
      </w:r>
    </w:p>
    <w:p w14:paraId="5ED32C25" w14:textId="4FE11BB9" w:rsidR="009E24C2" w:rsidRPr="003A347E" w:rsidRDefault="00714AEE" w:rsidP="003A347E">
      <w:pPr>
        <w:spacing w:line="276" w:lineRule="auto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Član 3 _______________________</w:t>
      </w:r>
    </w:p>
    <w:sectPr w:rsidR="009E24C2" w:rsidRPr="003A347E" w:rsidSect="00BB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9033F" w14:textId="77777777" w:rsidR="00E358C8" w:rsidRDefault="00E358C8">
      <w:r>
        <w:separator/>
      </w:r>
    </w:p>
  </w:endnote>
  <w:endnote w:type="continuationSeparator" w:id="0">
    <w:p w14:paraId="6DE4050F" w14:textId="77777777" w:rsidR="00E358C8" w:rsidRDefault="00E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C62F" w14:textId="77777777" w:rsidR="0068327F" w:rsidRDefault="00683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14C5" w14:textId="77777777" w:rsidR="0068327F" w:rsidRDefault="00683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0B50" w14:textId="77777777" w:rsidR="0068327F" w:rsidRDefault="0068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E6282" w14:textId="77777777" w:rsidR="00E358C8" w:rsidRDefault="00E358C8">
      <w:r>
        <w:separator/>
      </w:r>
    </w:p>
  </w:footnote>
  <w:footnote w:type="continuationSeparator" w:id="0">
    <w:p w14:paraId="7EDA7858" w14:textId="77777777" w:rsidR="00E358C8" w:rsidRDefault="00E3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49C1" w14:textId="77777777" w:rsidR="0068327F" w:rsidRDefault="00683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B64B" w14:textId="77777777" w:rsidR="0068327F" w:rsidRDefault="00683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Ind w:w="2" w:type="dxa"/>
      <w:tblLayout w:type="fixed"/>
      <w:tblLook w:val="00A0" w:firstRow="1" w:lastRow="0" w:firstColumn="1" w:lastColumn="0" w:noHBand="0" w:noVBand="0"/>
    </w:tblPr>
    <w:tblGrid>
      <w:gridCol w:w="1668"/>
      <w:gridCol w:w="5953"/>
      <w:gridCol w:w="1843"/>
    </w:tblGrid>
    <w:tr w:rsidR="00EA464C" w:rsidRPr="00EA464C" w14:paraId="6827DFC9" w14:textId="77777777" w:rsidTr="0070738F">
      <w:trPr>
        <w:trHeight w:val="1554"/>
      </w:trPr>
      <w:tc>
        <w:tcPr>
          <w:tcW w:w="1668" w:type="dxa"/>
        </w:tcPr>
        <w:p w14:paraId="1E083A44" w14:textId="1DABA58F" w:rsidR="00EA464C" w:rsidRPr="00EA464C" w:rsidRDefault="0068327F" w:rsidP="00EA464C">
          <w:pPr>
            <w:widowControl/>
            <w:tabs>
              <w:tab w:val="center" w:pos="4703"/>
              <w:tab w:val="right" w:pos="9406"/>
            </w:tabs>
            <w:suppressAutoHyphens w:val="0"/>
            <w:ind w:right="83"/>
            <w:rPr>
              <w:rFonts w:ascii="Arial" w:eastAsia="Times New Roman" w:hAnsi="Arial" w:cs="Arial"/>
              <w:noProof/>
              <w:kern w:val="0"/>
              <w:sz w:val="16"/>
              <w:szCs w:val="16"/>
              <w:lang w:val="sr-Latn-C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FB22E8" wp14:editId="01D68FE0">
                <wp:simplePos x="0" y="0"/>
                <wp:positionH relativeFrom="column">
                  <wp:posOffset>-74322</wp:posOffset>
                </wp:positionH>
                <wp:positionV relativeFrom="paragraph">
                  <wp:posOffset>359</wp:posOffset>
                </wp:positionV>
                <wp:extent cx="1073288" cy="980939"/>
                <wp:effectExtent l="0" t="0" r="0" b="0"/>
                <wp:wrapNone/>
                <wp:docPr id="4" name="Picture 4" descr="Novi grb Opštine Herceg No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i grb Opštine Herceg No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41" r="16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533" cy="98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Align w:val="bottom"/>
        </w:tcPr>
        <w:p w14:paraId="3CAFFE0C" w14:textId="77777777" w:rsidR="00EA464C" w:rsidRPr="00EA464C" w:rsidRDefault="00EA464C" w:rsidP="00EA464C">
          <w:pPr>
            <w:widowControl/>
            <w:tabs>
              <w:tab w:val="center" w:pos="4703"/>
              <w:tab w:val="right" w:pos="9406"/>
            </w:tabs>
            <w:suppressAutoHyphens w:val="0"/>
            <w:spacing w:before="120"/>
            <w:rPr>
              <w:rFonts w:ascii="Script MT Bold" w:eastAsia="Times New Roman" w:hAnsi="Script MT Bold" w:cs="Monotype Corsiva"/>
              <w:noProof/>
              <w:kern w:val="0"/>
              <w:sz w:val="32"/>
              <w:szCs w:val="32"/>
              <w:lang w:val="sr-Latn-CS" w:eastAsia="en-US"/>
            </w:rPr>
          </w:pPr>
          <w:r w:rsidRPr="00EA464C">
            <w:rPr>
              <w:rFonts w:ascii="Script MT Bold" w:eastAsia="Times New Roman" w:hAnsi="Script MT Bold" w:cs="Monotype Corsiva"/>
              <w:noProof/>
              <w:kern w:val="0"/>
              <w:sz w:val="32"/>
              <w:szCs w:val="32"/>
              <w:lang w:val="sr-Latn-CS" w:eastAsia="en-US"/>
            </w:rPr>
            <w:t>Crna Gora</w:t>
          </w:r>
        </w:p>
        <w:p w14:paraId="1A7042F5" w14:textId="77777777" w:rsidR="00EA464C" w:rsidRPr="00EA464C" w:rsidRDefault="00EA464C" w:rsidP="00EA464C">
          <w:pPr>
            <w:widowControl/>
            <w:tabs>
              <w:tab w:val="center" w:pos="4703"/>
              <w:tab w:val="right" w:pos="9406"/>
            </w:tabs>
            <w:suppressAutoHyphens w:val="0"/>
            <w:spacing w:before="120" w:after="120"/>
            <w:rPr>
              <w:rFonts w:ascii="Script MT Bold" w:eastAsia="Times New Roman" w:hAnsi="Script MT Bold" w:cs="Monotype Corsiva"/>
              <w:b/>
              <w:bCs/>
              <w:noProof/>
              <w:kern w:val="0"/>
              <w:sz w:val="32"/>
              <w:szCs w:val="32"/>
              <w:lang w:val="sr-Latn-CS" w:eastAsia="en-US"/>
            </w:rPr>
          </w:pPr>
          <w:r w:rsidRPr="00EA464C">
            <w:rPr>
              <w:rFonts w:ascii="Script MT Bold" w:eastAsia="Times New Roman" w:hAnsi="Script MT Bold" w:cs="Monotype Corsiva"/>
              <w:b/>
              <w:bCs/>
              <w:noProof/>
              <w:kern w:val="0"/>
              <w:sz w:val="32"/>
              <w:szCs w:val="32"/>
              <w:lang w:val="sr-Latn-CS" w:eastAsia="en-US"/>
            </w:rPr>
            <w:t>Opština Herceg Novi</w:t>
          </w:r>
          <w:bookmarkStart w:id="0" w:name="_GoBack"/>
          <w:bookmarkEnd w:id="0"/>
        </w:p>
        <w:p w14:paraId="46B1E6CE" w14:textId="5FC57E1A" w:rsidR="00EA464C" w:rsidRPr="00EA464C" w:rsidRDefault="00EA464C" w:rsidP="00EA464C">
          <w:pPr>
            <w:widowControl/>
            <w:tabs>
              <w:tab w:val="center" w:pos="4703"/>
              <w:tab w:val="right" w:pos="9406"/>
            </w:tabs>
            <w:suppressAutoHyphens w:val="0"/>
            <w:spacing w:before="120" w:after="120"/>
            <w:rPr>
              <w:rFonts w:ascii="Times New Roman" w:eastAsia="Times New Roman" w:hAnsi="Times New Roman"/>
              <w:noProof/>
              <w:kern w:val="0"/>
              <w:sz w:val="24"/>
              <w:lang w:val="sr-Latn-CS" w:eastAsia="en-US"/>
            </w:rPr>
          </w:pPr>
          <w:r w:rsidRPr="00EA464C">
            <w:rPr>
              <w:rFonts w:ascii="Script MT Bold" w:eastAsia="Times New Roman" w:hAnsi="Script MT Bold" w:cs="Monotype Corsiva"/>
              <w:b/>
              <w:bCs/>
              <w:noProof/>
              <w:kern w:val="0"/>
              <w:sz w:val="32"/>
              <w:szCs w:val="32"/>
              <w:lang w:val="sr-Latn-CS" w:eastAsia="en-US"/>
            </w:rPr>
            <w:t>Sekretarijat za turizam, ekonomski razvoj i finansije</w:t>
          </w:r>
        </w:p>
      </w:tc>
      <w:tc>
        <w:tcPr>
          <w:tcW w:w="1843" w:type="dxa"/>
        </w:tcPr>
        <w:p w14:paraId="31F03B83" w14:textId="77777777" w:rsidR="00EA464C" w:rsidRPr="00EA464C" w:rsidRDefault="00EA464C" w:rsidP="00EA464C">
          <w:pPr>
            <w:widowControl/>
            <w:tabs>
              <w:tab w:val="center" w:pos="4703"/>
              <w:tab w:val="right" w:pos="9406"/>
            </w:tabs>
            <w:suppressAutoHyphens w:val="0"/>
            <w:jc w:val="right"/>
            <w:rPr>
              <w:rFonts w:ascii="Times New Roman" w:eastAsia="Times New Roman" w:hAnsi="Times New Roman"/>
              <w:noProof/>
              <w:kern w:val="0"/>
              <w:sz w:val="22"/>
              <w:szCs w:val="22"/>
              <w:lang w:val="sr-Latn-CS" w:eastAsia="en-US"/>
            </w:rPr>
          </w:pPr>
        </w:p>
      </w:tc>
    </w:tr>
  </w:tbl>
  <w:p w14:paraId="4369D071" w14:textId="04CBEB22" w:rsidR="00C37B5B" w:rsidRPr="00EA464C" w:rsidRDefault="00C37B5B" w:rsidP="00EA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DC0"/>
    <w:multiLevelType w:val="hybridMultilevel"/>
    <w:tmpl w:val="105CEDEE"/>
    <w:lvl w:ilvl="0" w:tplc="5AB44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84E44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72FEF"/>
    <w:multiLevelType w:val="hybridMultilevel"/>
    <w:tmpl w:val="059806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BD3C8E"/>
    <w:multiLevelType w:val="hybridMultilevel"/>
    <w:tmpl w:val="C1A21E70"/>
    <w:lvl w:ilvl="0" w:tplc="036ED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6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482A"/>
    <w:multiLevelType w:val="hybridMultilevel"/>
    <w:tmpl w:val="105CEDEE"/>
    <w:lvl w:ilvl="0" w:tplc="5AB44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7EF7"/>
    <w:multiLevelType w:val="hybridMultilevel"/>
    <w:tmpl w:val="105CEDEE"/>
    <w:lvl w:ilvl="0" w:tplc="5AB44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51F11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AE28EC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27552"/>
    <w:multiLevelType w:val="hybridMultilevel"/>
    <w:tmpl w:val="105CEDEE"/>
    <w:lvl w:ilvl="0" w:tplc="5AB44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90935"/>
    <w:multiLevelType w:val="hybridMultilevel"/>
    <w:tmpl w:val="DD0A4C9A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31197"/>
    <w:multiLevelType w:val="hybridMultilevel"/>
    <w:tmpl w:val="B5D41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A45CF"/>
    <w:multiLevelType w:val="hybridMultilevel"/>
    <w:tmpl w:val="D4F659D2"/>
    <w:lvl w:ilvl="0" w:tplc="F4B43F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B982309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8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C9013E"/>
    <w:multiLevelType w:val="hybridMultilevel"/>
    <w:tmpl w:val="BD0E4B48"/>
    <w:lvl w:ilvl="0" w:tplc="A2B8DF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016F6"/>
    <w:multiLevelType w:val="hybridMultilevel"/>
    <w:tmpl w:val="059806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2"/>
  </w:num>
  <w:num w:numId="4">
    <w:abstractNumId w:val="0"/>
  </w:num>
  <w:num w:numId="5">
    <w:abstractNumId w:val="30"/>
  </w:num>
  <w:num w:numId="6">
    <w:abstractNumId w:val="15"/>
  </w:num>
  <w:num w:numId="7">
    <w:abstractNumId w:val="26"/>
  </w:num>
  <w:num w:numId="8">
    <w:abstractNumId w:val="38"/>
  </w:num>
  <w:num w:numId="9">
    <w:abstractNumId w:val="27"/>
  </w:num>
  <w:num w:numId="10">
    <w:abstractNumId w:val="13"/>
  </w:num>
  <w:num w:numId="11">
    <w:abstractNumId w:val="28"/>
  </w:num>
  <w:num w:numId="12">
    <w:abstractNumId w:val="22"/>
  </w:num>
  <w:num w:numId="13">
    <w:abstractNumId w:val="11"/>
  </w:num>
  <w:num w:numId="14">
    <w:abstractNumId w:val="6"/>
  </w:num>
  <w:num w:numId="15">
    <w:abstractNumId w:val="33"/>
  </w:num>
  <w:num w:numId="16">
    <w:abstractNumId w:val="14"/>
  </w:num>
  <w:num w:numId="17">
    <w:abstractNumId w:val="12"/>
  </w:num>
  <w:num w:numId="18">
    <w:abstractNumId w:val="9"/>
  </w:num>
  <w:num w:numId="19">
    <w:abstractNumId w:val="25"/>
  </w:num>
  <w:num w:numId="20">
    <w:abstractNumId w:val="23"/>
  </w:num>
  <w:num w:numId="21">
    <w:abstractNumId w:val="34"/>
  </w:num>
  <w:num w:numId="22">
    <w:abstractNumId w:val="36"/>
  </w:num>
  <w:num w:numId="23">
    <w:abstractNumId w:val="16"/>
  </w:num>
  <w:num w:numId="24">
    <w:abstractNumId w:val="7"/>
  </w:num>
  <w:num w:numId="25">
    <w:abstractNumId w:val="35"/>
  </w:num>
  <w:num w:numId="26">
    <w:abstractNumId w:val="41"/>
  </w:num>
  <w:num w:numId="27">
    <w:abstractNumId w:val="8"/>
  </w:num>
  <w:num w:numId="28">
    <w:abstractNumId w:val="21"/>
  </w:num>
  <w:num w:numId="29">
    <w:abstractNumId w:val="18"/>
  </w:num>
  <w:num w:numId="30">
    <w:abstractNumId w:val="1"/>
  </w:num>
  <w:num w:numId="31">
    <w:abstractNumId w:val="17"/>
  </w:num>
  <w:num w:numId="32">
    <w:abstractNumId w:val="5"/>
  </w:num>
  <w:num w:numId="33">
    <w:abstractNumId w:val="3"/>
  </w:num>
  <w:num w:numId="34">
    <w:abstractNumId w:val="4"/>
  </w:num>
  <w:num w:numId="35">
    <w:abstractNumId w:val="39"/>
  </w:num>
  <w:num w:numId="36">
    <w:abstractNumId w:val="20"/>
  </w:num>
  <w:num w:numId="37">
    <w:abstractNumId w:val="31"/>
  </w:num>
  <w:num w:numId="38">
    <w:abstractNumId w:val="19"/>
  </w:num>
  <w:num w:numId="39">
    <w:abstractNumId w:val="40"/>
  </w:num>
  <w:num w:numId="40">
    <w:abstractNumId w:val="24"/>
  </w:num>
  <w:num w:numId="41">
    <w:abstractNumId w:val="1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1D"/>
    <w:rsid w:val="00003A60"/>
    <w:rsid w:val="00005A6F"/>
    <w:rsid w:val="000075FC"/>
    <w:rsid w:val="00007D1E"/>
    <w:rsid w:val="000104FD"/>
    <w:rsid w:val="00011546"/>
    <w:rsid w:val="00012BE5"/>
    <w:rsid w:val="000228CA"/>
    <w:rsid w:val="00022C2C"/>
    <w:rsid w:val="0002461D"/>
    <w:rsid w:val="000254F9"/>
    <w:rsid w:val="0002575C"/>
    <w:rsid w:val="00026B01"/>
    <w:rsid w:val="00026DC1"/>
    <w:rsid w:val="00030F06"/>
    <w:rsid w:val="00033025"/>
    <w:rsid w:val="00035B37"/>
    <w:rsid w:val="00041762"/>
    <w:rsid w:val="00042AD3"/>
    <w:rsid w:val="00044060"/>
    <w:rsid w:val="00047332"/>
    <w:rsid w:val="00047793"/>
    <w:rsid w:val="00051F5A"/>
    <w:rsid w:val="00053800"/>
    <w:rsid w:val="00053B7A"/>
    <w:rsid w:val="0005404C"/>
    <w:rsid w:val="000561A4"/>
    <w:rsid w:val="00057132"/>
    <w:rsid w:val="00060EF8"/>
    <w:rsid w:val="000630F0"/>
    <w:rsid w:val="00063C4B"/>
    <w:rsid w:val="0006538B"/>
    <w:rsid w:val="00066D22"/>
    <w:rsid w:val="0006705C"/>
    <w:rsid w:val="00070188"/>
    <w:rsid w:val="000710E0"/>
    <w:rsid w:val="00075F2A"/>
    <w:rsid w:val="000765A4"/>
    <w:rsid w:val="0008766E"/>
    <w:rsid w:val="00087BA4"/>
    <w:rsid w:val="000915D2"/>
    <w:rsid w:val="00092DCE"/>
    <w:rsid w:val="00093075"/>
    <w:rsid w:val="00097446"/>
    <w:rsid w:val="000A124A"/>
    <w:rsid w:val="000A1677"/>
    <w:rsid w:val="000A1D63"/>
    <w:rsid w:val="000A5BB0"/>
    <w:rsid w:val="000A75F5"/>
    <w:rsid w:val="000A797E"/>
    <w:rsid w:val="000B0096"/>
    <w:rsid w:val="000B1498"/>
    <w:rsid w:val="000B1AE3"/>
    <w:rsid w:val="000B4905"/>
    <w:rsid w:val="000C103B"/>
    <w:rsid w:val="000C15D3"/>
    <w:rsid w:val="000C1BB3"/>
    <w:rsid w:val="000C1E1B"/>
    <w:rsid w:val="000C573A"/>
    <w:rsid w:val="000C6396"/>
    <w:rsid w:val="000C68F5"/>
    <w:rsid w:val="000D1800"/>
    <w:rsid w:val="000E1A61"/>
    <w:rsid w:val="000E3036"/>
    <w:rsid w:val="000E3E7E"/>
    <w:rsid w:val="000E431E"/>
    <w:rsid w:val="000E4685"/>
    <w:rsid w:val="000E6448"/>
    <w:rsid w:val="000E7059"/>
    <w:rsid w:val="000F74CB"/>
    <w:rsid w:val="0010142A"/>
    <w:rsid w:val="00103EFD"/>
    <w:rsid w:val="00104EA1"/>
    <w:rsid w:val="00106BCC"/>
    <w:rsid w:val="00111254"/>
    <w:rsid w:val="00113EA3"/>
    <w:rsid w:val="00115F79"/>
    <w:rsid w:val="001162A9"/>
    <w:rsid w:val="001174CE"/>
    <w:rsid w:val="00117771"/>
    <w:rsid w:val="00117ED5"/>
    <w:rsid w:val="001201BB"/>
    <w:rsid w:val="00123FDF"/>
    <w:rsid w:val="00124DB2"/>
    <w:rsid w:val="00125072"/>
    <w:rsid w:val="00131012"/>
    <w:rsid w:val="001312CD"/>
    <w:rsid w:val="00133B92"/>
    <w:rsid w:val="00144B49"/>
    <w:rsid w:val="00146327"/>
    <w:rsid w:val="00146AEC"/>
    <w:rsid w:val="00151EBB"/>
    <w:rsid w:val="00152C10"/>
    <w:rsid w:val="00153DDC"/>
    <w:rsid w:val="0015641E"/>
    <w:rsid w:val="0016146B"/>
    <w:rsid w:val="00162694"/>
    <w:rsid w:val="0016302B"/>
    <w:rsid w:val="00163221"/>
    <w:rsid w:val="00163A70"/>
    <w:rsid w:val="00166F02"/>
    <w:rsid w:val="001702D1"/>
    <w:rsid w:val="00174C5B"/>
    <w:rsid w:val="00174F06"/>
    <w:rsid w:val="00174FDD"/>
    <w:rsid w:val="00176543"/>
    <w:rsid w:val="00177FA9"/>
    <w:rsid w:val="0018118C"/>
    <w:rsid w:val="00186994"/>
    <w:rsid w:val="00187881"/>
    <w:rsid w:val="001919BC"/>
    <w:rsid w:val="00192C0F"/>
    <w:rsid w:val="0019486C"/>
    <w:rsid w:val="00197544"/>
    <w:rsid w:val="001A148C"/>
    <w:rsid w:val="001A2F6D"/>
    <w:rsid w:val="001A3AEB"/>
    <w:rsid w:val="001A4692"/>
    <w:rsid w:val="001B0D03"/>
    <w:rsid w:val="001B51A2"/>
    <w:rsid w:val="001C0746"/>
    <w:rsid w:val="001C4BF0"/>
    <w:rsid w:val="001C71EC"/>
    <w:rsid w:val="001D1951"/>
    <w:rsid w:val="001D2830"/>
    <w:rsid w:val="001D6886"/>
    <w:rsid w:val="001E0A59"/>
    <w:rsid w:val="001E2E37"/>
    <w:rsid w:val="001E336F"/>
    <w:rsid w:val="001E3C6F"/>
    <w:rsid w:val="001F2B07"/>
    <w:rsid w:val="001F3353"/>
    <w:rsid w:val="001F51F1"/>
    <w:rsid w:val="001F63A5"/>
    <w:rsid w:val="001F6D03"/>
    <w:rsid w:val="00201355"/>
    <w:rsid w:val="00201691"/>
    <w:rsid w:val="00202FFC"/>
    <w:rsid w:val="002064A4"/>
    <w:rsid w:val="00207496"/>
    <w:rsid w:val="00210BBD"/>
    <w:rsid w:val="00212DE1"/>
    <w:rsid w:val="002159E1"/>
    <w:rsid w:val="00216AE9"/>
    <w:rsid w:val="00222000"/>
    <w:rsid w:val="00223427"/>
    <w:rsid w:val="00225092"/>
    <w:rsid w:val="00225879"/>
    <w:rsid w:val="00225CAC"/>
    <w:rsid w:val="0022663E"/>
    <w:rsid w:val="00232087"/>
    <w:rsid w:val="002331F0"/>
    <w:rsid w:val="00235E13"/>
    <w:rsid w:val="00241C26"/>
    <w:rsid w:val="00245172"/>
    <w:rsid w:val="002453EC"/>
    <w:rsid w:val="00251547"/>
    <w:rsid w:val="00252325"/>
    <w:rsid w:val="0025300F"/>
    <w:rsid w:val="00253FB9"/>
    <w:rsid w:val="00254019"/>
    <w:rsid w:val="002553B7"/>
    <w:rsid w:val="002560FB"/>
    <w:rsid w:val="00257C5F"/>
    <w:rsid w:val="00262304"/>
    <w:rsid w:val="002639C0"/>
    <w:rsid w:val="00276327"/>
    <w:rsid w:val="00280996"/>
    <w:rsid w:val="00281346"/>
    <w:rsid w:val="00287E50"/>
    <w:rsid w:val="0029169E"/>
    <w:rsid w:val="002918CF"/>
    <w:rsid w:val="002A2798"/>
    <w:rsid w:val="002A4F52"/>
    <w:rsid w:val="002B2110"/>
    <w:rsid w:val="002B43E8"/>
    <w:rsid w:val="002B5C67"/>
    <w:rsid w:val="002C102F"/>
    <w:rsid w:val="002C2110"/>
    <w:rsid w:val="002C4C2A"/>
    <w:rsid w:val="002C4F81"/>
    <w:rsid w:val="002C5C39"/>
    <w:rsid w:val="002D03B9"/>
    <w:rsid w:val="002D0DF7"/>
    <w:rsid w:val="002D10E9"/>
    <w:rsid w:val="002D3ACE"/>
    <w:rsid w:val="002D59E6"/>
    <w:rsid w:val="002D7A76"/>
    <w:rsid w:val="002E0C25"/>
    <w:rsid w:val="002E16D9"/>
    <w:rsid w:val="002E2D95"/>
    <w:rsid w:val="002E45EF"/>
    <w:rsid w:val="002E5EB4"/>
    <w:rsid w:val="002F1BD1"/>
    <w:rsid w:val="002F1C14"/>
    <w:rsid w:val="002F3969"/>
    <w:rsid w:val="002F6108"/>
    <w:rsid w:val="002F7CEF"/>
    <w:rsid w:val="00310AC6"/>
    <w:rsid w:val="00313CD2"/>
    <w:rsid w:val="003140CB"/>
    <w:rsid w:val="00323C00"/>
    <w:rsid w:val="003269F4"/>
    <w:rsid w:val="00330057"/>
    <w:rsid w:val="00332083"/>
    <w:rsid w:val="00333D5E"/>
    <w:rsid w:val="003347F7"/>
    <w:rsid w:val="00335692"/>
    <w:rsid w:val="00337E50"/>
    <w:rsid w:val="003463EF"/>
    <w:rsid w:val="0036215E"/>
    <w:rsid w:val="003627D0"/>
    <w:rsid w:val="00366C02"/>
    <w:rsid w:val="003706A0"/>
    <w:rsid w:val="003768E2"/>
    <w:rsid w:val="00377C7C"/>
    <w:rsid w:val="00381CDC"/>
    <w:rsid w:val="003820E0"/>
    <w:rsid w:val="00384B8A"/>
    <w:rsid w:val="003851DA"/>
    <w:rsid w:val="00385E6A"/>
    <w:rsid w:val="00390698"/>
    <w:rsid w:val="0039134A"/>
    <w:rsid w:val="003966EC"/>
    <w:rsid w:val="00397B20"/>
    <w:rsid w:val="003A347E"/>
    <w:rsid w:val="003A55F8"/>
    <w:rsid w:val="003A5BB3"/>
    <w:rsid w:val="003A5C9E"/>
    <w:rsid w:val="003B508F"/>
    <w:rsid w:val="003B572A"/>
    <w:rsid w:val="003C2B6D"/>
    <w:rsid w:val="003C3665"/>
    <w:rsid w:val="003C5D93"/>
    <w:rsid w:val="003D089E"/>
    <w:rsid w:val="003D3000"/>
    <w:rsid w:val="003D3FCA"/>
    <w:rsid w:val="003D4228"/>
    <w:rsid w:val="003D60F4"/>
    <w:rsid w:val="003D60FE"/>
    <w:rsid w:val="003F009E"/>
    <w:rsid w:val="003F0B9E"/>
    <w:rsid w:val="003F32C0"/>
    <w:rsid w:val="003F744C"/>
    <w:rsid w:val="004008D0"/>
    <w:rsid w:val="004012CD"/>
    <w:rsid w:val="00405205"/>
    <w:rsid w:val="00407310"/>
    <w:rsid w:val="00410601"/>
    <w:rsid w:val="00412E51"/>
    <w:rsid w:val="004146C8"/>
    <w:rsid w:val="004257EF"/>
    <w:rsid w:val="0042690B"/>
    <w:rsid w:val="0043211D"/>
    <w:rsid w:val="00433673"/>
    <w:rsid w:val="00435C85"/>
    <w:rsid w:val="004360A9"/>
    <w:rsid w:val="0043694A"/>
    <w:rsid w:val="004405DE"/>
    <w:rsid w:val="00443D48"/>
    <w:rsid w:val="00447B89"/>
    <w:rsid w:val="00451B50"/>
    <w:rsid w:val="00462D66"/>
    <w:rsid w:val="00464036"/>
    <w:rsid w:val="00467B31"/>
    <w:rsid w:val="004717B5"/>
    <w:rsid w:val="00474E8D"/>
    <w:rsid w:val="00475E45"/>
    <w:rsid w:val="00476E26"/>
    <w:rsid w:val="00477179"/>
    <w:rsid w:val="00477FAD"/>
    <w:rsid w:val="00481D11"/>
    <w:rsid w:val="00483FFC"/>
    <w:rsid w:val="004843B0"/>
    <w:rsid w:val="00486B04"/>
    <w:rsid w:val="00486FF2"/>
    <w:rsid w:val="00487B3C"/>
    <w:rsid w:val="00494B75"/>
    <w:rsid w:val="00496922"/>
    <w:rsid w:val="004A3DF5"/>
    <w:rsid w:val="004A789D"/>
    <w:rsid w:val="004B09F1"/>
    <w:rsid w:val="004B1E65"/>
    <w:rsid w:val="004C06D3"/>
    <w:rsid w:val="004C1085"/>
    <w:rsid w:val="004C1B88"/>
    <w:rsid w:val="004C1C09"/>
    <w:rsid w:val="004C4C35"/>
    <w:rsid w:val="004D03D3"/>
    <w:rsid w:val="004D1722"/>
    <w:rsid w:val="004D3D10"/>
    <w:rsid w:val="004D6DBC"/>
    <w:rsid w:val="004E0CC6"/>
    <w:rsid w:val="004F040D"/>
    <w:rsid w:val="004F10E5"/>
    <w:rsid w:val="004F2553"/>
    <w:rsid w:val="004F3CAA"/>
    <w:rsid w:val="004F3D63"/>
    <w:rsid w:val="004F6F47"/>
    <w:rsid w:val="005019CA"/>
    <w:rsid w:val="00504CB7"/>
    <w:rsid w:val="00510DE7"/>
    <w:rsid w:val="00514290"/>
    <w:rsid w:val="005239E9"/>
    <w:rsid w:val="00525DD3"/>
    <w:rsid w:val="00525FD8"/>
    <w:rsid w:val="005301E2"/>
    <w:rsid w:val="0053070B"/>
    <w:rsid w:val="0053484B"/>
    <w:rsid w:val="00534EA4"/>
    <w:rsid w:val="00540FDF"/>
    <w:rsid w:val="00541360"/>
    <w:rsid w:val="0054327B"/>
    <w:rsid w:val="00544185"/>
    <w:rsid w:val="00546EA6"/>
    <w:rsid w:val="00547848"/>
    <w:rsid w:val="0055138A"/>
    <w:rsid w:val="00552788"/>
    <w:rsid w:val="0055285E"/>
    <w:rsid w:val="00553928"/>
    <w:rsid w:val="005562FB"/>
    <w:rsid w:val="00557B31"/>
    <w:rsid w:val="00562B39"/>
    <w:rsid w:val="0057037C"/>
    <w:rsid w:val="00570ECD"/>
    <w:rsid w:val="00573028"/>
    <w:rsid w:val="005845BD"/>
    <w:rsid w:val="005919A9"/>
    <w:rsid w:val="0059447B"/>
    <w:rsid w:val="00595135"/>
    <w:rsid w:val="005953A5"/>
    <w:rsid w:val="005974FE"/>
    <w:rsid w:val="005978A4"/>
    <w:rsid w:val="00597FA7"/>
    <w:rsid w:val="005A0612"/>
    <w:rsid w:val="005A34BF"/>
    <w:rsid w:val="005A6EAD"/>
    <w:rsid w:val="005B03C7"/>
    <w:rsid w:val="005B4C4F"/>
    <w:rsid w:val="005B6CD0"/>
    <w:rsid w:val="005B6DB3"/>
    <w:rsid w:val="005C000B"/>
    <w:rsid w:val="005C0DE2"/>
    <w:rsid w:val="005C1B64"/>
    <w:rsid w:val="005C2AF6"/>
    <w:rsid w:val="005C46B7"/>
    <w:rsid w:val="005C6ED7"/>
    <w:rsid w:val="005C7876"/>
    <w:rsid w:val="005D3497"/>
    <w:rsid w:val="005D35BB"/>
    <w:rsid w:val="005D4EAA"/>
    <w:rsid w:val="005D732C"/>
    <w:rsid w:val="005E02B0"/>
    <w:rsid w:val="005E11E6"/>
    <w:rsid w:val="005E39C9"/>
    <w:rsid w:val="005E3DAC"/>
    <w:rsid w:val="005E70B9"/>
    <w:rsid w:val="005E7CB0"/>
    <w:rsid w:val="005F0145"/>
    <w:rsid w:val="005F3955"/>
    <w:rsid w:val="005F4492"/>
    <w:rsid w:val="005F5EA8"/>
    <w:rsid w:val="005F6B8B"/>
    <w:rsid w:val="005F6E66"/>
    <w:rsid w:val="005F7DEE"/>
    <w:rsid w:val="00600C1A"/>
    <w:rsid w:val="0060253C"/>
    <w:rsid w:val="00602B00"/>
    <w:rsid w:val="0060516C"/>
    <w:rsid w:val="00607132"/>
    <w:rsid w:val="00607AA2"/>
    <w:rsid w:val="0061075A"/>
    <w:rsid w:val="00611269"/>
    <w:rsid w:val="006213BA"/>
    <w:rsid w:val="006232CC"/>
    <w:rsid w:val="006261E4"/>
    <w:rsid w:val="00630665"/>
    <w:rsid w:val="006322AD"/>
    <w:rsid w:val="006341EA"/>
    <w:rsid w:val="006355CE"/>
    <w:rsid w:val="006400A5"/>
    <w:rsid w:val="0064363C"/>
    <w:rsid w:val="00643932"/>
    <w:rsid w:val="00651454"/>
    <w:rsid w:val="00652C79"/>
    <w:rsid w:val="00653C05"/>
    <w:rsid w:val="00656503"/>
    <w:rsid w:val="00656E9F"/>
    <w:rsid w:val="0066436E"/>
    <w:rsid w:val="006670D8"/>
    <w:rsid w:val="00667757"/>
    <w:rsid w:val="00670D20"/>
    <w:rsid w:val="00675A4B"/>
    <w:rsid w:val="0067737C"/>
    <w:rsid w:val="0067761B"/>
    <w:rsid w:val="006803C4"/>
    <w:rsid w:val="006813C0"/>
    <w:rsid w:val="0068327F"/>
    <w:rsid w:val="00684D67"/>
    <w:rsid w:val="00684F32"/>
    <w:rsid w:val="00696F9D"/>
    <w:rsid w:val="00697D9D"/>
    <w:rsid w:val="006A1DAF"/>
    <w:rsid w:val="006A3930"/>
    <w:rsid w:val="006A5F02"/>
    <w:rsid w:val="006A7572"/>
    <w:rsid w:val="006A762A"/>
    <w:rsid w:val="006A790D"/>
    <w:rsid w:val="006B3632"/>
    <w:rsid w:val="006C1372"/>
    <w:rsid w:val="006C53BC"/>
    <w:rsid w:val="006C6DEF"/>
    <w:rsid w:val="006C7286"/>
    <w:rsid w:val="006D02D6"/>
    <w:rsid w:val="006D1508"/>
    <w:rsid w:val="006D4BB9"/>
    <w:rsid w:val="006D7253"/>
    <w:rsid w:val="006E0DFB"/>
    <w:rsid w:val="006E2920"/>
    <w:rsid w:val="006E7AD9"/>
    <w:rsid w:val="006F2B18"/>
    <w:rsid w:val="006F562F"/>
    <w:rsid w:val="006F61C3"/>
    <w:rsid w:val="00700F9D"/>
    <w:rsid w:val="00703121"/>
    <w:rsid w:val="00703759"/>
    <w:rsid w:val="00704CFB"/>
    <w:rsid w:val="007125FB"/>
    <w:rsid w:val="00714AEE"/>
    <w:rsid w:val="00717A0D"/>
    <w:rsid w:val="00717F20"/>
    <w:rsid w:val="00721476"/>
    <w:rsid w:val="00722805"/>
    <w:rsid w:val="00722B60"/>
    <w:rsid w:val="00723E0D"/>
    <w:rsid w:val="00727920"/>
    <w:rsid w:val="00731CE5"/>
    <w:rsid w:val="00740AD6"/>
    <w:rsid w:val="007472EB"/>
    <w:rsid w:val="0075134A"/>
    <w:rsid w:val="007525E7"/>
    <w:rsid w:val="00752A3E"/>
    <w:rsid w:val="00752A45"/>
    <w:rsid w:val="00754310"/>
    <w:rsid w:val="00755A45"/>
    <w:rsid w:val="007572CE"/>
    <w:rsid w:val="00760988"/>
    <w:rsid w:val="00763FE2"/>
    <w:rsid w:val="0076790D"/>
    <w:rsid w:val="007722EB"/>
    <w:rsid w:val="00773A54"/>
    <w:rsid w:val="007750F9"/>
    <w:rsid w:val="007755D9"/>
    <w:rsid w:val="007775DD"/>
    <w:rsid w:val="00781E5A"/>
    <w:rsid w:val="00782869"/>
    <w:rsid w:val="007836AD"/>
    <w:rsid w:val="00790FE8"/>
    <w:rsid w:val="00793828"/>
    <w:rsid w:val="00793E2F"/>
    <w:rsid w:val="0079781E"/>
    <w:rsid w:val="007A14DF"/>
    <w:rsid w:val="007A1CC5"/>
    <w:rsid w:val="007A2593"/>
    <w:rsid w:val="007A3EAA"/>
    <w:rsid w:val="007A4712"/>
    <w:rsid w:val="007A4EEE"/>
    <w:rsid w:val="007B0065"/>
    <w:rsid w:val="007B08DB"/>
    <w:rsid w:val="007C2073"/>
    <w:rsid w:val="007C5BC3"/>
    <w:rsid w:val="007D0559"/>
    <w:rsid w:val="007D5618"/>
    <w:rsid w:val="007D623F"/>
    <w:rsid w:val="007D78F2"/>
    <w:rsid w:val="007D7B6B"/>
    <w:rsid w:val="007E0914"/>
    <w:rsid w:val="007E0FA0"/>
    <w:rsid w:val="007E24C4"/>
    <w:rsid w:val="007E2FD6"/>
    <w:rsid w:val="007E709F"/>
    <w:rsid w:val="007F2BEB"/>
    <w:rsid w:val="007F30F9"/>
    <w:rsid w:val="007F5798"/>
    <w:rsid w:val="007F6265"/>
    <w:rsid w:val="007F77FF"/>
    <w:rsid w:val="00801E6B"/>
    <w:rsid w:val="00802898"/>
    <w:rsid w:val="00804D41"/>
    <w:rsid w:val="00805B1B"/>
    <w:rsid w:val="00806E0B"/>
    <w:rsid w:val="00811E77"/>
    <w:rsid w:val="00815B59"/>
    <w:rsid w:val="00816661"/>
    <w:rsid w:val="00817333"/>
    <w:rsid w:val="00821C99"/>
    <w:rsid w:val="00823DF6"/>
    <w:rsid w:val="00825659"/>
    <w:rsid w:val="00827401"/>
    <w:rsid w:val="0083178C"/>
    <w:rsid w:val="00832905"/>
    <w:rsid w:val="008410B6"/>
    <w:rsid w:val="00841393"/>
    <w:rsid w:val="008441A2"/>
    <w:rsid w:val="00850F27"/>
    <w:rsid w:val="00851F31"/>
    <w:rsid w:val="00854A1B"/>
    <w:rsid w:val="00854D90"/>
    <w:rsid w:val="00857E98"/>
    <w:rsid w:val="008673A5"/>
    <w:rsid w:val="00867542"/>
    <w:rsid w:val="00877EAC"/>
    <w:rsid w:val="00880C9A"/>
    <w:rsid w:val="00883C4C"/>
    <w:rsid w:val="00886431"/>
    <w:rsid w:val="00886C69"/>
    <w:rsid w:val="008947C9"/>
    <w:rsid w:val="00896736"/>
    <w:rsid w:val="00897BB5"/>
    <w:rsid w:val="008A175D"/>
    <w:rsid w:val="008A7D5B"/>
    <w:rsid w:val="008B12FC"/>
    <w:rsid w:val="008B21C9"/>
    <w:rsid w:val="008B26E6"/>
    <w:rsid w:val="008C075F"/>
    <w:rsid w:val="008C1C4D"/>
    <w:rsid w:val="008C4EB1"/>
    <w:rsid w:val="008C5687"/>
    <w:rsid w:val="008C5F05"/>
    <w:rsid w:val="008C6EC3"/>
    <w:rsid w:val="008C7218"/>
    <w:rsid w:val="008C7C9D"/>
    <w:rsid w:val="008D204E"/>
    <w:rsid w:val="008D29FE"/>
    <w:rsid w:val="008D34F4"/>
    <w:rsid w:val="008D69D0"/>
    <w:rsid w:val="008D6C13"/>
    <w:rsid w:val="008D6FD4"/>
    <w:rsid w:val="008D7190"/>
    <w:rsid w:val="008D78E8"/>
    <w:rsid w:val="008D7B88"/>
    <w:rsid w:val="008E378B"/>
    <w:rsid w:val="008E37D5"/>
    <w:rsid w:val="008E4F55"/>
    <w:rsid w:val="008E575C"/>
    <w:rsid w:val="008F1F64"/>
    <w:rsid w:val="008F27A7"/>
    <w:rsid w:val="008F6D46"/>
    <w:rsid w:val="008F74A0"/>
    <w:rsid w:val="00900131"/>
    <w:rsid w:val="00904943"/>
    <w:rsid w:val="00904DD4"/>
    <w:rsid w:val="00906565"/>
    <w:rsid w:val="0091378F"/>
    <w:rsid w:val="00923971"/>
    <w:rsid w:val="00925293"/>
    <w:rsid w:val="009255FD"/>
    <w:rsid w:val="0092629A"/>
    <w:rsid w:val="00926902"/>
    <w:rsid w:val="009312A8"/>
    <w:rsid w:val="0093425D"/>
    <w:rsid w:val="0093558E"/>
    <w:rsid w:val="00941EAF"/>
    <w:rsid w:val="00947F28"/>
    <w:rsid w:val="00951AA2"/>
    <w:rsid w:val="009557A2"/>
    <w:rsid w:val="0095618D"/>
    <w:rsid w:val="009565A0"/>
    <w:rsid w:val="00956A40"/>
    <w:rsid w:val="00956D28"/>
    <w:rsid w:val="00957E52"/>
    <w:rsid w:val="00957F15"/>
    <w:rsid w:val="00961C4F"/>
    <w:rsid w:val="00966432"/>
    <w:rsid w:val="00966901"/>
    <w:rsid w:val="009716A8"/>
    <w:rsid w:val="009758B0"/>
    <w:rsid w:val="00981ADA"/>
    <w:rsid w:val="009847C9"/>
    <w:rsid w:val="009850A5"/>
    <w:rsid w:val="009912C4"/>
    <w:rsid w:val="009922E4"/>
    <w:rsid w:val="00993C95"/>
    <w:rsid w:val="009A0DC1"/>
    <w:rsid w:val="009A1823"/>
    <w:rsid w:val="009A20DF"/>
    <w:rsid w:val="009A4033"/>
    <w:rsid w:val="009A42D9"/>
    <w:rsid w:val="009A4EE9"/>
    <w:rsid w:val="009A661F"/>
    <w:rsid w:val="009B0211"/>
    <w:rsid w:val="009B1025"/>
    <w:rsid w:val="009B2283"/>
    <w:rsid w:val="009B78B3"/>
    <w:rsid w:val="009C0D36"/>
    <w:rsid w:val="009C2E27"/>
    <w:rsid w:val="009C392B"/>
    <w:rsid w:val="009C4975"/>
    <w:rsid w:val="009C5238"/>
    <w:rsid w:val="009D1A1B"/>
    <w:rsid w:val="009D218E"/>
    <w:rsid w:val="009D3D16"/>
    <w:rsid w:val="009D454D"/>
    <w:rsid w:val="009E15F5"/>
    <w:rsid w:val="009E24C2"/>
    <w:rsid w:val="009E25E5"/>
    <w:rsid w:val="009E337E"/>
    <w:rsid w:val="009E54CD"/>
    <w:rsid w:val="009E6BA8"/>
    <w:rsid w:val="009E7A81"/>
    <w:rsid w:val="00A016E7"/>
    <w:rsid w:val="00A01FC9"/>
    <w:rsid w:val="00A02E4E"/>
    <w:rsid w:val="00A04E08"/>
    <w:rsid w:val="00A0661C"/>
    <w:rsid w:val="00A1220E"/>
    <w:rsid w:val="00A168C3"/>
    <w:rsid w:val="00A1707C"/>
    <w:rsid w:val="00A1777A"/>
    <w:rsid w:val="00A178CA"/>
    <w:rsid w:val="00A24F19"/>
    <w:rsid w:val="00A26C32"/>
    <w:rsid w:val="00A3105C"/>
    <w:rsid w:val="00A31133"/>
    <w:rsid w:val="00A31E46"/>
    <w:rsid w:val="00A3278B"/>
    <w:rsid w:val="00A365C8"/>
    <w:rsid w:val="00A37A74"/>
    <w:rsid w:val="00A40B52"/>
    <w:rsid w:val="00A4290A"/>
    <w:rsid w:val="00A430EC"/>
    <w:rsid w:val="00A43699"/>
    <w:rsid w:val="00A545D6"/>
    <w:rsid w:val="00A54DEB"/>
    <w:rsid w:val="00A55CF0"/>
    <w:rsid w:val="00A6006F"/>
    <w:rsid w:val="00A6148A"/>
    <w:rsid w:val="00A6330D"/>
    <w:rsid w:val="00A63826"/>
    <w:rsid w:val="00A65220"/>
    <w:rsid w:val="00A67A11"/>
    <w:rsid w:val="00A7536B"/>
    <w:rsid w:val="00A8126A"/>
    <w:rsid w:val="00A82244"/>
    <w:rsid w:val="00A8372D"/>
    <w:rsid w:val="00A86A94"/>
    <w:rsid w:val="00A87180"/>
    <w:rsid w:val="00A9018F"/>
    <w:rsid w:val="00A9044D"/>
    <w:rsid w:val="00A90C7D"/>
    <w:rsid w:val="00A90E84"/>
    <w:rsid w:val="00A97402"/>
    <w:rsid w:val="00AA1201"/>
    <w:rsid w:val="00AA630F"/>
    <w:rsid w:val="00AA6621"/>
    <w:rsid w:val="00AB0527"/>
    <w:rsid w:val="00AB0CFF"/>
    <w:rsid w:val="00AB1D80"/>
    <w:rsid w:val="00AB1E09"/>
    <w:rsid w:val="00AB5869"/>
    <w:rsid w:val="00AC00D0"/>
    <w:rsid w:val="00AC0F51"/>
    <w:rsid w:val="00AC191C"/>
    <w:rsid w:val="00AC4F81"/>
    <w:rsid w:val="00AC7F9D"/>
    <w:rsid w:val="00AD20CC"/>
    <w:rsid w:val="00AE20D3"/>
    <w:rsid w:val="00AE7BE0"/>
    <w:rsid w:val="00AF07BB"/>
    <w:rsid w:val="00B00396"/>
    <w:rsid w:val="00B106AC"/>
    <w:rsid w:val="00B160BC"/>
    <w:rsid w:val="00B2222F"/>
    <w:rsid w:val="00B233A1"/>
    <w:rsid w:val="00B30580"/>
    <w:rsid w:val="00B31055"/>
    <w:rsid w:val="00B3190C"/>
    <w:rsid w:val="00B338C0"/>
    <w:rsid w:val="00B35609"/>
    <w:rsid w:val="00B401E7"/>
    <w:rsid w:val="00B409FB"/>
    <w:rsid w:val="00B52A3C"/>
    <w:rsid w:val="00B543B9"/>
    <w:rsid w:val="00B544BA"/>
    <w:rsid w:val="00B6424E"/>
    <w:rsid w:val="00B66BFF"/>
    <w:rsid w:val="00B716F6"/>
    <w:rsid w:val="00B7383C"/>
    <w:rsid w:val="00B7528B"/>
    <w:rsid w:val="00B762AF"/>
    <w:rsid w:val="00B76514"/>
    <w:rsid w:val="00B77B76"/>
    <w:rsid w:val="00B80025"/>
    <w:rsid w:val="00B810DD"/>
    <w:rsid w:val="00B81584"/>
    <w:rsid w:val="00B82FDD"/>
    <w:rsid w:val="00B83E06"/>
    <w:rsid w:val="00B903BB"/>
    <w:rsid w:val="00B92310"/>
    <w:rsid w:val="00B93FA7"/>
    <w:rsid w:val="00B95318"/>
    <w:rsid w:val="00BA1856"/>
    <w:rsid w:val="00BA2EAE"/>
    <w:rsid w:val="00BA3123"/>
    <w:rsid w:val="00BA5E36"/>
    <w:rsid w:val="00BA6F31"/>
    <w:rsid w:val="00BB539A"/>
    <w:rsid w:val="00BB53ED"/>
    <w:rsid w:val="00BB7DEA"/>
    <w:rsid w:val="00BB7FD3"/>
    <w:rsid w:val="00BC0E45"/>
    <w:rsid w:val="00BC1C8A"/>
    <w:rsid w:val="00BC65F0"/>
    <w:rsid w:val="00BC7608"/>
    <w:rsid w:val="00BD039F"/>
    <w:rsid w:val="00BD140E"/>
    <w:rsid w:val="00BD3B7F"/>
    <w:rsid w:val="00BD78D1"/>
    <w:rsid w:val="00BE6A6F"/>
    <w:rsid w:val="00BF31CE"/>
    <w:rsid w:val="00BF3BB6"/>
    <w:rsid w:val="00BF45EA"/>
    <w:rsid w:val="00BF5DBD"/>
    <w:rsid w:val="00BF7E21"/>
    <w:rsid w:val="00C02A49"/>
    <w:rsid w:val="00C02CFB"/>
    <w:rsid w:val="00C049CD"/>
    <w:rsid w:val="00C07F04"/>
    <w:rsid w:val="00C10935"/>
    <w:rsid w:val="00C1210C"/>
    <w:rsid w:val="00C12313"/>
    <w:rsid w:val="00C13028"/>
    <w:rsid w:val="00C1497C"/>
    <w:rsid w:val="00C156DF"/>
    <w:rsid w:val="00C22885"/>
    <w:rsid w:val="00C22B0B"/>
    <w:rsid w:val="00C22B85"/>
    <w:rsid w:val="00C23094"/>
    <w:rsid w:val="00C253EE"/>
    <w:rsid w:val="00C267D1"/>
    <w:rsid w:val="00C31292"/>
    <w:rsid w:val="00C3339F"/>
    <w:rsid w:val="00C365C9"/>
    <w:rsid w:val="00C37B5B"/>
    <w:rsid w:val="00C44C65"/>
    <w:rsid w:val="00C46874"/>
    <w:rsid w:val="00C52C14"/>
    <w:rsid w:val="00C5362C"/>
    <w:rsid w:val="00C624B8"/>
    <w:rsid w:val="00C637B4"/>
    <w:rsid w:val="00C63EEC"/>
    <w:rsid w:val="00C6471B"/>
    <w:rsid w:val="00C65B52"/>
    <w:rsid w:val="00C67608"/>
    <w:rsid w:val="00C710CC"/>
    <w:rsid w:val="00C71A10"/>
    <w:rsid w:val="00C84795"/>
    <w:rsid w:val="00C923D2"/>
    <w:rsid w:val="00C92AD7"/>
    <w:rsid w:val="00C9711F"/>
    <w:rsid w:val="00CA028B"/>
    <w:rsid w:val="00CA23FB"/>
    <w:rsid w:val="00CA3E30"/>
    <w:rsid w:val="00CA561B"/>
    <w:rsid w:val="00CB20D3"/>
    <w:rsid w:val="00CB435B"/>
    <w:rsid w:val="00CC0107"/>
    <w:rsid w:val="00CC1E65"/>
    <w:rsid w:val="00CC4A19"/>
    <w:rsid w:val="00CD472A"/>
    <w:rsid w:val="00CD4924"/>
    <w:rsid w:val="00CD6FC5"/>
    <w:rsid w:val="00CD70F7"/>
    <w:rsid w:val="00CE3575"/>
    <w:rsid w:val="00CE4813"/>
    <w:rsid w:val="00CF0238"/>
    <w:rsid w:val="00CF0D50"/>
    <w:rsid w:val="00CF2CC3"/>
    <w:rsid w:val="00CF538C"/>
    <w:rsid w:val="00D012A6"/>
    <w:rsid w:val="00D035AC"/>
    <w:rsid w:val="00D047F8"/>
    <w:rsid w:val="00D05D14"/>
    <w:rsid w:val="00D0659F"/>
    <w:rsid w:val="00D069A6"/>
    <w:rsid w:val="00D11245"/>
    <w:rsid w:val="00D121D8"/>
    <w:rsid w:val="00D122FC"/>
    <w:rsid w:val="00D130EC"/>
    <w:rsid w:val="00D207DF"/>
    <w:rsid w:val="00D23A80"/>
    <w:rsid w:val="00D23B9C"/>
    <w:rsid w:val="00D24B6B"/>
    <w:rsid w:val="00D26C1B"/>
    <w:rsid w:val="00D305E2"/>
    <w:rsid w:val="00D313B8"/>
    <w:rsid w:val="00D4025F"/>
    <w:rsid w:val="00D446CE"/>
    <w:rsid w:val="00D50B45"/>
    <w:rsid w:val="00D52DCC"/>
    <w:rsid w:val="00D53093"/>
    <w:rsid w:val="00D543CB"/>
    <w:rsid w:val="00D54714"/>
    <w:rsid w:val="00D54D83"/>
    <w:rsid w:val="00D553E4"/>
    <w:rsid w:val="00D57EFF"/>
    <w:rsid w:val="00D60EBD"/>
    <w:rsid w:val="00D61236"/>
    <w:rsid w:val="00D64398"/>
    <w:rsid w:val="00D670AC"/>
    <w:rsid w:val="00D7125F"/>
    <w:rsid w:val="00D73515"/>
    <w:rsid w:val="00D73A3A"/>
    <w:rsid w:val="00D74395"/>
    <w:rsid w:val="00D755DF"/>
    <w:rsid w:val="00D83EC1"/>
    <w:rsid w:val="00D901BD"/>
    <w:rsid w:val="00D929B9"/>
    <w:rsid w:val="00D92EE2"/>
    <w:rsid w:val="00D935D0"/>
    <w:rsid w:val="00D95809"/>
    <w:rsid w:val="00DA26F5"/>
    <w:rsid w:val="00DA49F5"/>
    <w:rsid w:val="00DB1B71"/>
    <w:rsid w:val="00DB1E17"/>
    <w:rsid w:val="00DB45C7"/>
    <w:rsid w:val="00DC0685"/>
    <w:rsid w:val="00DC387C"/>
    <w:rsid w:val="00DC402D"/>
    <w:rsid w:val="00DC46F2"/>
    <w:rsid w:val="00DC4C2F"/>
    <w:rsid w:val="00DD73E2"/>
    <w:rsid w:val="00DE2468"/>
    <w:rsid w:val="00DE2A01"/>
    <w:rsid w:val="00DE3602"/>
    <w:rsid w:val="00DE4DC1"/>
    <w:rsid w:val="00DE521D"/>
    <w:rsid w:val="00DF04F1"/>
    <w:rsid w:val="00DF28CB"/>
    <w:rsid w:val="00DF5FE9"/>
    <w:rsid w:val="00DF6F88"/>
    <w:rsid w:val="00E0110C"/>
    <w:rsid w:val="00E03FAC"/>
    <w:rsid w:val="00E0420C"/>
    <w:rsid w:val="00E141F5"/>
    <w:rsid w:val="00E152A5"/>
    <w:rsid w:val="00E242A9"/>
    <w:rsid w:val="00E24E5A"/>
    <w:rsid w:val="00E26BCC"/>
    <w:rsid w:val="00E3407A"/>
    <w:rsid w:val="00E35855"/>
    <w:rsid w:val="00E358C8"/>
    <w:rsid w:val="00E368D4"/>
    <w:rsid w:val="00E42528"/>
    <w:rsid w:val="00E43664"/>
    <w:rsid w:val="00E44790"/>
    <w:rsid w:val="00E44C8C"/>
    <w:rsid w:val="00E44E59"/>
    <w:rsid w:val="00E45C79"/>
    <w:rsid w:val="00E51054"/>
    <w:rsid w:val="00E538A6"/>
    <w:rsid w:val="00E53D10"/>
    <w:rsid w:val="00E54223"/>
    <w:rsid w:val="00E667C7"/>
    <w:rsid w:val="00E70C55"/>
    <w:rsid w:val="00E76ACD"/>
    <w:rsid w:val="00E842B2"/>
    <w:rsid w:val="00E8435C"/>
    <w:rsid w:val="00E84A44"/>
    <w:rsid w:val="00E87CDA"/>
    <w:rsid w:val="00E903F3"/>
    <w:rsid w:val="00E92C05"/>
    <w:rsid w:val="00EA01BA"/>
    <w:rsid w:val="00EA1909"/>
    <w:rsid w:val="00EA2BA9"/>
    <w:rsid w:val="00EA3EC1"/>
    <w:rsid w:val="00EA4598"/>
    <w:rsid w:val="00EA464C"/>
    <w:rsid w:val="00EB1407"/>
    <w:rsid w:val="00EB1588"/>
    <w:rsid w:val="00EB20EC"/>
    <w:rsid w:val="00EB4697"/>
    <w:rsid w:val="00EB4F0C"/>
    <w:rsid w:val="00EC16F9"/>
    <w:rsid w:val="00EC2B13"/>
    <w:rsid w:val="00ED24BD"/>
    <w:rsid w:val="00EE0252"/>
    <w:rsid w:val="00EE319B"/>
    <w:rsid w:val="00EE4AB8"/>
    <w:rsid w:val="00EE5904"/>
    <w:rsid w:val="00EE5B30"/>
    <w:rsid w:val="00EE620F"/>
    <w:rsid w:val="00EE65FF"/>
    <w:rsid w:val="00EF50DF"/>
    <w:rsid w:val="00F05888"/>
    <w:rsid w:val="00F1220B"/>
    <w:rsid w:val="00F16A19"/>
    <w:rsid w:val="00F170F4"/>
    <w:rsid w:val="00F1751B"/>
    <w:rsid w:val="00F17B00"/>
    <w:rsid w:val="00F2180C"/>
    <w:rsid w:val="00F24154"/>
    <w:rsid w:val="00F24271"/>
    <w:rsid w:val="00F26DFE"/>
    <w:rsid w:val="00F308C5"/>
    <w:rsid w:val="00F326AA"/>
    <w:rsid w:val="00F37DAE"/>
    <w:rsid w:val="00F42FAC"/>
    <w:rsid w:val="00F438BE"/>
    <w:rsid w:val="00F43F12"/>
    <w:rsid w:val="00F50646"/>
    <w:rsid w:val="00F609E8"/>
    <w:rsid w:val="00F62605"/>
    <w:rsid w:val="00F62EE6"/>
    <w:rsid w:val="00F63D0C"/>
    <w:rsid w:val="00F658E0"/>
    <w:rsid w:val="00F675F0"/>
    <w:rsid w:val="00F74C15"/>
    <w:rsid w:val="00F762ED"/>
    <w:rsid w:val="00F81C26"/>
    <w:rsid w:val="00F83341"/>
    <w:rsid w:val="00F879B0"/>
    <w:rsid w:val="00F904A7"/>
    <w:rsid w:val="00F95E3F"/>
    <w:rsid w:val="00FA1189"/>
    <w:rsid w:val="00FA1660"/>
    <w:rsid w:val="00FA3122"/>
    <w:rsid w:val="00FA3FCB"/>
    <w:rsid w:val="00FA6250"/>
    <w:rsid w:val="00FB13FF"/>
    <w:rsid w:val="00FB3E7A"/>
    <w:rsid w:val="00FB5513"/>
    <w:rsid w:val="00FB6838"/>
    <w:rsid w:val="00FC04CF"/>
    <w:rsid w:val="00FC2F87"/>
    <w:rsid w:val="00FC308C"/>
    <w:rsid w:val="00FC3346"/>
    <w:rsid w:val="00FC4542"/>
    <w:rsid w:val="00FC68FB"/>
    <w:rsid w:val="00FC70DE"/>
    <w:rsid w:val="00FD1C3A"/>
    <w:rsid w:val="00FD3B5A"/>
    <w:rsid w:val="00FD3C50"/>
    <w:rsid w:val="00FD57A1"/>
    <w:rsid w:val="00FE01A5"/>
    <w:rsid w:val="00FE231E"/>
    <w:rsid w:val="00FE41FE"/>
    <w:rsid w:val="00FE47A0"/>
    <w:rsid w:val="00FE748A"/>
    <w:rsid w:val="00FF0753"/>
    <w:rsid w:val="00FF1083"/>
    <w:rsid w:val="00FF31ED"/>
    <w:rsid w:val="00FF44FD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9A7B1"/>
  <w15:docId w15:val="{52F4AD54-A63A-4FA0-9656-1E5E6594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  <w:style w:type="table" w:customStyle="1" w:styleId="TableGrid1">
    <w:name w:val="Table Grid1"/>
    <w:basedOn w:val="TableNormal"/>
    <w:next w:val="TableGrid"/>
    <w:uiPriority w:val="59"/>
    <w:rsid w:val="00162694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355C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23CE-B06F-4EAE-AEFC-8B6034D8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1478</Words>
  <Characters>8431</Characters>
  <Application>Microsoft Office Word</Application>
  <DocSecurity>0</DocSecurity>
  <Lines>70</Lines>
  <Paragraphs>19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PC</cp:lastModifiedBy>
  <cp:revision>4</cp:revision>
  <cp:lastPrinted>2015-04-30T11:09:00Z</cp:lastPrinted>
  <dcterms:created xsi:type="dcterms:W3CDTF">2019-02-07T07:21:00Z</dcterms:created>
  <dcterms:modified xsi:type="dcterms:W3CDTF">2020-02-04T08:31:00Z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